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47660" w14:textId="77777777" w:rsidR="00CF5D08" w:rsidRDefault="00CF5D08" w:rsidP="00CF5D08">
      <w:pPr>
        <w:pStyle w:val="CoverPage"/>
        <w:rPr>
          <w:b/>
          <w:sz w:val="52"/>
          <w:szCs w:val="52"/>
        </w:rPr>
      </w:pPr>
    </w:p>
    <w:p w14:paraId="59B5BB65" w14:textId="2B8E9064" w:rsidR="00F25FB0" w:rsidRDefault="00F25FB0" w:rsidP="00CF5D08">
      <w:pPr>
        <w:pStyle w:val="CoverPage"/>
        <w:rPr>
          <w:b/>
          <w:sz w:val="52"/>
          <w:szCs w:val="52"/>
        </w:rPr>
      </w:pPr>
    </w:p>
    <w:p w14:paraId="5EC0F547" w14:textId="77777777" w:rsidR="00F25FB0" w:rsidRDefault="00F25FB0" w:rsidP="00CF5D08">
      <w:pPr>
        <w:pStyle w:val="CoverPage"/>
        <w:rPr>
          <w:b/>
          <w:sz w:val="52"/>
          <w:szCs w:val="52"/>
        </w:rPr>
      </w:pPr>
    </w:p>
    <w:p w14:paraId="052E32D8" w14:textId="77777777" w:rsidR="00CF5D08" w:rsidRDefault="00CF5D08" w:rsidP="00CF5D08">
      <w:pPr>
        <w:pStyle w:val="CoverPage"/>
        <w:pBdr>
          <w:top w:val="single" w:sz="2" w:space="1" w:color="auto"/>
          <w:bottom w:val="single" w:sz="2" w:space="1" w:color="auto"/>
        </w:pBdr>
        <w:rPr>
          <w:b/>
          <w:sz w:val="52"/>
          <w:szCs w:val="52"/>
        </w:rPr>
      </w:pPr>
      <w:r>
        <w:rPr>
          <w:b/>
          <w:sz w:val="56"/>
        </w:rPr>
        <w:t>CAHPS</w:t>
      </w:r>
      <w:r>
        <w:rPr>
          <w:b/>
          <w:sz w:val="56"/>
          <w:vertAlign w:val="superscript"/>
        </w:rPr>
        <w:sym w:font="Symbol" w:char="F0D2"/>
      </w:r>
      <w:r>
        <w:rPr>
          <w:b/>
          <w:sz w:val="52"/>
          <w:szCs w:val="52"/>
        </w:rPr>
        <w:t xml:space="preserve"> Health Plan Survey</w:t>
      </w:r>
      <w:r w:rsidR="00F14371">
        <w:rPr>
          <w:b/>
          <w:sz w:val="52"/>
          <w:szCs w:val="52"/>
        </w:rPr>
        <w:t>s</w:t>
      </w:r>
      <w:r>
        <w:rPr>
          <w:b/>
          <w:sz w:val="52"/>
          <w:szCs w:val="52"/>
        </w:rPr>
        <w:t xml:space="preserve"> </w:t>
      </w:r>
    </w:p>
    <w:p w14:paraId="58614695" w14:textId="77777777" w:rsidR="00CF5D08" w:rsidRDefault="00CF5D08" w:rsidP="00CF5D08">
      <w:pPr>
        <w:pStyle w:val="CoverPage"/>
        <w:rPr>
          <w:b/>
          <w:sz w:val="44"/>
          <w:szCs w:val="44"/>
        </w:rPr>
      </w:pPr>
    </w:p>
    <w:p w14:paraId="26DDB239" w14:textId="43E430B5" w:rsidR="00CF5D08" w:rsidRDefault="00CF5D08" w:rsidP="00CF5D08">
      <w:pPr>
        <w:pStyle w:val="CoverPage"/>
        <w:ind w:left="1944" w:hanging="1944"/>
        <w:rPr>
          <w:b/>
          <w:sz w:val="44"/>
          <w:szCs w:val="44"/>
        </w:rPr>
      </w:pPr>
      <w:r>
        <w:rPr>
          <w:b/>
          <w:sz w:val="44"/>
          <w:szCs w:val="44"/>
        </w:rPr>
        <w:t>Version:</w:t>
      </w:r>
      <w:r>
        <w:rPr>
          <w:b/>
          <w:sz w:val="44"/>
          <w:szCs w:val="44"/>
        </w:rPr>
        <w:tab/>
        <w:t xml:space="preserve">Child </w:t>
      </w:r>
      <w:r w:rsidR="005253DF">
        <w:rPr>
          <w:b/>
          <w:sz w:val="44"/>
          <w:szCs w:val="44"/>
        </w:rPr>
        <w:t>Medicaid</w:t>
      </w:r>
      <w:r>
        <w:rPr>
          <w:b/>
          <w:sz w:val="44"/>
          <w:szCs w:val="44"/>
        </w:rPr>
        <w:t xml:space="preserve"> </w:t>
      </w:r>
      <w:r w:rsidR="00C3148B">
        <w:rPr>
          <w:b/>
          <w:sz w:val="44"/>
          <w:szCs w:val="44"/>
        </w:rPr>
        <w:t>Survey 5.</w:t>
      </w:r>
      <w:r w:rsidR="00937F02">
        <w:rPr>
          <w:b/>
          <w:sz w:val="44"/>
          <w:szCs w:val="44"/>
        </w:rPr>
        <w:t>1</w:t>
      </w:r>
    </w:p>
    <w:p w14:paraId="220B045C" w14:textId="77777777" w:rsidR="00CF5D08" w:rsidRDefault="00CF5D08" w:rsidP="00CF5D08">
      <w:pPr>
        <w:pStyle w:val="CoverPage"/>
        <w:ind w:left="1944" w:hanging="1944"/>
        <w:rPr>
          <w:b/>
          <w:sz w:val="44"/>
          <w:szCs w:val="44"/>
        </w:rPr>
      </w:pPr>
    </w:p>
    <w:p w14:paraId="1BB2F41F" w14:textId="77777777" w:rsidR="001A70B9" w:rsidRDefault="001A70B9">
      <w:pPr>
        <w:pStyle w:val="CoverPage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Language: </w:t>
      </w:r>
      <w:r w:rsidR="00CF5D08">
        <w:rPr>
          <w:b/>
          <w:sz w:val="44"/>
          <w:szCs w:val="44"/>
        </w:rPr>
        <w:t>Spanish</w:t>
      </w:r>
    </w:p>
    <w:p w14:paraId="3B4C13AB" w14:textId="77777777" w:rsidR="001A70B9" w:rsidRDefault="001A70B9">
      <w:pPr>
        <w:pStyle w:val="CoverPage"/>
        <w:rPr>
          <w:b/>
          <w:sz w:val="44"/>
          <w:szCs w:val="44"/>
        </w:rPr>
      </w:pPr>
    </w:p>
    <w:p w14:paraId="709B48C1" w14:textId="77777777" w:rsidR="001A70B9" w:rsidRDefault="001A70B9">
      <w:pPr>
        <w:pStyle w:val="CoverPage"/>
        <w:rPr>
          <w:b/>
          <w:sz w:val="44"/>
          <w:szCs w:val="44"/>
        </w:rPr>
      </w:pPr>
    </w:p>
    <w:p w14:paraId="104318D1" w14:textId="77777777" w:rsidR="00B45C18" w:rsidRDefault="00B45C18" w:rsidP="00B45C18">
      <w:pPr>
        <w:pStyle w:val="CoverPage"/>
        <w:rPr>
          <w:b/>
        </w:rPr>
      </w:pPr>
      <w:r>
        <w:rPr>
          <w:b/>
        </w:rPr>
        <w:t xml:space="preserve">Notes </w:t>
      </w:r>
    </w:p>
    <w:p w14:paraId="791BB169" w14:textId="77777777" w:rsidR="00B45C18" w:rsidRDefault="00B45C18" w:rsidP="00B45C18">
      <w:pPr>
        <w:pStyle w:val="CoverPage"/>
      </w:pPr>
    </w:p>
    <w:p w14:paraId="3671FEC8" w14:textId="77777777" w:rsidR="005253DF" w:rsidRDefault="005253DF" w:rsidP="005253DF">
      <w:pPr>
        <w:pStyle w:val="CoverPage"/>
      </w:pPr>
    </w:p>
    <w:p w14:paraId="4E481F63" w14:textId="215F6330" w:rsidR="005253DF" w:rsidRDefault="005253DF" w:rsidP="0022309F">
      <w:pPr>
        <w:numPr>
          <w:ilvl w:val="0"/>
          <w:numId w:val="40"/>
        </w:numPr>
        <w:spacing w:after="120"/>
      </w:pPr>
      <w:r w:rsidRPr="0022309F">
        <w:rPr>
          <w:rFonts w:ascii="Arial" w:hAnsi="Arial"/>
          <w:b/>
          <w:szCs w:val="22"/>
        </w:rPr>
        <w:t>Release of 5.</w:t>
      </w:r>
      <w:r w:rsidR="004E29E1" w:rsidRPr="0022309F">
        <w:rPr>
          <w:rFonts w:ascii="Arial" w:hAnsi="Arial"/>
          <w:b/>
          <w:szCs w:val="22"/>
        </w:rPr>
        <w:t>1</w:t>
      </w:r>
      <w:r w:rsidRPr="0022309F">
        <w:rPr>
          <w:rFonts w:ascii="Arial" w:hAnsi="Arial"/>
          <w:b/>
          <w:szCs w:val="22"/>
        </w:rPr>
        <w:t xml:space="preserve"> version:</w:t>
      </w:r>
      <w:r w:rsidRPr="0022309F">
        <w:rPr>
          <w:rFonts w:cs="Arial"/>
          <w:szCs w:val="22"/>
        </w:rPr>
        <w:t xml:space="preserve"> </w:t>
      </w:r>
      <w:r w:rsidR="00174594" w:rsidRPr="0022309F">
        <w:rPr>
          <w:rFonts w:ascii="Arial" w:hAnsi="Arial" w:cs="Arial"/>
          <w:szCs w:val="22"/>
        </w:rPr>
        <w:t xml:space="preserve">The CAHPS team updated this survey in </w:t>
      </w:r>
      <w:r w:rsidR="0022309F" w:rsidRPr="0022309F">
        <w:rPr>
          <w:rFonts w:ascii="Arial" w:hAnsi="Arial" w:cs="Arial"/>
          <w:szCs w:val="22"/>
        </w:rPr>
        <w:t>F</w:t>
      </w:r>
      <w:r w:rsidR="00174594" w:rsidRPr="0022309F">
        <w:rPr>
          <w:rFonts w:ascii="Arial" w:hAnsi="Arial" w:cs="Arial"/>
          <w:szCs w:val="22"/>
        </w:rPr>
        <w:t xml:space="preserve">all 2020. To reflect the fact that patients are receiving health care in person, by phone, and by video, the team made minor changes to the wording of instructions and a few survey items. Learn more at </w:t>
      </w:r>
      <w:hyperlink r:id="rId8" w:tooltip="AHRQ Web site, CAHPS Health Plan Survey page. " w:history="1">
        <w:r w:rsidR="00174594" w:rsidRPr="0022309F">
          <w:rPr>
            <w:rStyle w:val="Hyperlink"/>
            <w:rFonts w:ascii="Arial" w:hAnsi="Arial" w:cs="Arial"/>
            <w:szCs w:val="22"/>
          </w:rPr>
          <w:t>https://www.ahrq.gov/cahps/surveys-guidance/hp/index.html</w:t>
        </w:r>
      </w:hyperlink>
      <w:r w:rsidR="00174594" w:rsidRPr="0022309F">
        <w:rPr>
          <w:rFonts w:ascii="Arial" w:hAnsi="Arial" w:cs="Arial"/>
          <w:i/>
          <w:szCs w:val="24"/>
        </w:rPr>
        <w:t xml:space="preserve">. </w:t>
      </w:r>
      <w:r w:rsidRPr="0022309F">
        <w:rPr>
          <w:i/>
        </w:rPr>
        <w:t xml:space="preserve"> </w:t>
      </w:r>
    </w:p>
    <w:p w14:paraId="32B91C5E" w14:textId="77777777" w:rsidR="00A91782" w:rsidRDefault="005253DF" w:rsidP="0022309F">
      <w:pPr>
        <w:pStyle w:val="Instructions-Survey"/>
        <w:numPr>
          <w:ilvl w:val="0"/>
          <w:numId w:val="49"/>
        </w:numPr>
        <w:spacing w:after="120"/>
        <w:rPr>
          <w:rFonts w:cs="Arial"/>
          <w:b/>
          <w:szCs w:val="22"/>
        </w:rPr>
      </w:pPr>
      <w:r w:rsidRPr="005B6C0F">
        <w:rPr>
          <w:b/>
          <w:szCs w:val="22"/>
        </w:rPr>
        <w:t xml:space="preserve">Supplemental items: </w:t>
      </w:r>
      <w:r>
        <w:t xml:space="preserve">The </w:t>
      </w:r>
      <w:r w:rsidRPr="005B4389">
        <w:t xml:space="preserve">Child Medicaid Survey </w:t>
      </w:r>
      <w:r w:rsidR="00AA33DB" w:rsidRPr="005B4389">
        <w:t>5.</w:t>
      </w:r>
      <w:r w:rsidR="0033232B">
        <w:t>1</w:t>
      </w:r>
      <w:r w:rsidR="00AA33DB" w:rsidRPr="005B6C0F">
        <w:rPr>
          <w:b/>
        </w:rPr>
        <w:t xml:space="preserve"> </w:t>
      </w:r>
      <w:r w:rsidR="00A91782">
        <w:t xml:space="preserve">includes core items only. </w:t>
      </w:r>
      <w:r w:rsidR="00A91782">
        <w:rPr>
          <w:rFonts w:cs="Arial"/>
          <w:szCs w:val="22"/>
        </w:rPr>
        <w:t xml:space="preserve">Users may customize this instrument by adding questions. </w:t>
      </w:r>
    </w:p>
    <w:p w14:paraId="028219F8" w14:textId="7A864A60" w:rsidR="00A91782" w:rsidRDefault="00A91782" w:rsidP="0022309F">
      <w:pPr>
        <w:pStyle w:val="Instructions-Survey"/>
        <w:numPr>
          <w:ilvl w:val="1"/>
          <w:numId w:val="49"/>
        </w:numPr>
        <w:spacing w:after="120"/>
        <w:rPr>
          <w:rFonts w:cs="Arial"/>
          <w:b/>
          <w:szCs w:val="22"/>
        </w:rPr>
      </w:pPr>
      <w:r>
        <w:rPr>
          <w:rFonts w:cs="Arial"/>
          <w:szCs w:val="22"/>
        </w:rPr>
        <w:t xml:space="preserve">A searchable list of supplemental items developed by the CAHPS team is available at </w:t>
      </w:r>
      <w:hyperlink r:id="rId9" w:tooltip="AHRQ Web site, Supplemental Items for CAHPS Surveys page. " w:history="1">
        <w:r>
          <w:rPr>
            <w:rStyle w:val="Hyperlink"/>
            <w:rFonts w:cs="Arial"/>
            <w:szCs w:val="22"/>
          </w:rPr>
          <w:t>https://www.ahrq.gov/cahps/surveys-guidance/item-sets/search.html</w:t>
        </w:r>
      </w:hyperlink>
      <w:r>
        <w:rPr>
          <w:rFonts w:cs="Arial"/>
          <w:szCs w:val="22"/>
        </w:rPr>
        <w:t>.</w:t>
      </w:r>
    </w:p>
    <w:p w14:paraId="542AEE13" w14:textId="28F7CAE4" w:rsidR="00A91782" w:rsidRDefault="00A91782" w:rsidP="0022309F">
      <w:pPr>
        <w:pStyle w:val="Instructions-Survey"/>
        <w:numPr>
          <w:ilvl w:val="1"/>
          <w:numId w:val="49"/>
        </w:numPr>
        <w:spacing w:after="120"/>
        <w:rPr>
          <w:rFonts w:cs="Arial"/>
          <w:b/>
          <w:szCs w:val="22"/>
        </w:rPr>
      </w:pPr>
      <w:r>
        <w:rPr>
          <w:rFonts w:cs="Arial"/>
          <w:szCs w:val="22"/>
        </w:rPr>
        <w:t xml:space="preserve">Descriptions of major item sets are available at </w:t>
      </w:r>
      <w:hyperlink r:id="rId10" w:tooltip="AHRQ Web site, What Are CAHPS Supplemental Items page. " w:history="1">
        <w:r>
          <w:rPr>
            <w:rStyle w:val="Hyperlink"/>
            <w:rFonts w:cs="Arial"/>
            <w:szCs w:val="22"/>
          </w:rPr>
          <w:t>https://www.ahrq.gov/cahps/surveys-guidance/item-sets/index.html</w:t>
        </w:r>
      </w:hyperlink>
      <w:r>
        <w:rPr>
          <w:rFonts w:cs="Arial"/>
          <w:szCs w:val="22"/>
        </w:rPr>
        <w:t xml:space="preserve">. </w:t>
      </w:r>
    </w:p>
    <w:p w14:paraId="0DFC247A" w14:textId="77777777" w:rsidR="00A91782" w:rsidRPr="00E53819" w:rsidRDefault="00A91782" w:rsidP="00A91782">
      <w:pPr>
        <w:pStyle w:val="Instructions-Survey"/>
        <w:numPr>
          <w:ilvl w:val="0"/>
          <w:numId w:val="49"/>
        </w:numPr>
        <w:rPr>
          <w:rFonts w:cs="Arial"/>
          <w:b/>
          <w:szCs w:val="22"/>
        </w:rPr>
      </w:pPr>
      <w:r>
        <w:rPr>
          <w:rFonts w:cs="Arial"/>
          <w:b/>
          <w:bCs/>
          <w:szCs w:val="22"/>
        </w:rPr>
        <w:t>Front cover</w:t>
      </w:r>
      <w:r>
        <w:rPr>
          <w:rFonts w:cs="Arial"/>
          <w:szCs w:val="22"/>
        </w:rPr>
        <w:t>: Users should replace the cover of this document with their own front cover, with a user-friendly title and their own logo.</w:t>
      </w:r>
      <w:r w:rsidRPr="00E53819">
        <w:rPr>
          <w:rFonts w:cs="Arial"/>
          <w:szCs w:val="22"/>
        </w:rPr>
        <w:t xml:space="preserve"> </w:t>
      </w:r>
    </w:p>
    <w:tbl>
      <w:tblPr>
        <w:tblpPr w:topFromText="288" w:horzAnchor="margin" w:tblpYSpec="bottom"/>
        <w:tblOverlap w:val="never"/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6"/>
        <w:gridCol w:w="8424"/>
      </w:tblGrid>
      <w:tr w:rsidR="00B45C18" w14:paraId="0E34AADC" w14:textId="77777777" w:rsidTr="00B45C18">
        <w:trPr>
          <w:cantSplit/>
        </w:trPr>
        <w:tc>
          <w:tcPr>
            <w:tcW w:w="1656" w:type="dxa"/>
            <w:vAlign w:val="center"/>
          </w:tcPr>
          <w:p w14:paraId="04D2C0BD" w14:textId="77777777" w:rsidR="00B45C18" w:rsidRDefault="00EF766E" w:rsidP="00B45C18">
            <w:pPr>
              <w:pStyle w:val="CoverPage"/>
            </w:pPr>
            <w:r>
              <w:rPr>
                <w:noProof/>
              </w:rPr>
              <w:drawing>
                <wp:inline distT="0" distB="0" distL="0" distR="0" wp14:anchorId="65550F06" wp14:editId="0B2E4096">
                  <wp:extent cx="923925" cy="361950"/>
                  <wp:effectExtent l="0" t="0" r="9525" b="0"/>
                  <wp:docPr id="2" name="Picture 1" descr="Consumer Assessment of Healthcare Providers and System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nsumer Assessment of Healthcare Providers and System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24" w:type="dxa"/>
            <w:vAlign w:val="center"/>
          </w:tcPr>
          <w:p w14:paraId="3229F1F9" w14:textId="07855AC9" w:rsidR="00B45C18" w:rsidRDefault="001F488B" w:rsidP="004855CB">
            <w:pPr>
              <w:pStyle w:val="CoverPage"/>
            </w:pPr>
            <w:r>
              <w:rPr>
                <w:sz w:val="28"/>
              </w:rPr>
              <w:t xml:space="preserve">Last updated: </w:t>
            </w:r>
            <w:r w:rsidR="0022309F">
              <w:rPr>
                <w:sz w:val="28"/>
              </w:rPr>
              <w:t>October 1, 2020</w:t>
            </w:r>
          </w:p>
        </w:tc>
      </w:tr>
    </w:tbl>
    <w:p w14:paraId="1D4CB974" w14:textId="329CD893" w:rsidR="006D1CAD" w:rsidRPr="009D5920" w:rsidRDefault="006D1CAD"/>
    <w:p w14:paraId="66DF52F2" w14:textId="77777777" w:rsidR="002F6EE3" w:rsidRPr="002F6EE3" w:rsidRDefault="002F6EE3" w:rsidP="002F6EE3">
      <w:pPr>
        <w:tabs>
          <w:tab w:val="right" w:leader="dot" w:pos="9350"/>
        </w:tabs>
        <w:spacing w:after="60" w:line="240" w:lineRule="atLeast"/>
        <w:jc w:val="both"/>
        <w:rPr>
          <w:rFonts w:ascii="Arial" w:hAnsi="Arial" w:cs="Arial"/>
          <w:b/>
          <w:bCs/>
          <w:color w:val="2D309F"/>
          <w:kern w:val="32"/>
          <w:sz w:val="28"/>
          <w:szCs w:val="32"/>
        </w:rPr>
        <w:sectPr w:rsidR="002F6EE3" w:rsidRPr="002F6EE3">
          <w:headerReference w:type="default" r:id="rId12"/>
          <w:footerReference w:type="default" r:id="rId13"/>
          <w:pgSz w:w="12240" w:h="15840" w:code="1"/>
          <w:pgMar w:top="1440" w:right="1080" w:bottom="1080" w:left="1080" w:header="720" w:footer="576" w:gutter="0"/>
          <w:cols w:space="720"/>
          <w:titlePg/>
          <w:docGrid w:linePitch="254"/>
        </w:sectPr>
      </w:pPr>
    </w:p>
    <w:p w14:paraId="65E6231A" w14:textId="5E6995C5" w:rsidR="00317F5C" w:rsidRDefault="009D5920" w:rsidP="00113D93">
      <w:pPr>
        <w:pStyle w:val="DocumentsAvailable"/>
        <w:outlineLvl w:val="9"/>
        <w:rPr>
          <w:b w:val="0"/>
        </w:rPr>
      </w:pPr>
      <w:r>
        <w:rPr>
          <w:rFonts w:cs="Arial"/>
          <w:bCs/>
          <w:color w:val="2D309F"/>
          <w:kern w:val="32"/>
          <w:szCs w:val="32"/>
        </w:rPr>
        <w:br w:type="page"/>
      </w:r>
    </w:p>
    <w:p w14:paraId="67B8DCE2" w14:textId="77777777" w:rsidR="001A70B9" w:rsidRPr="00F21466" w:rsidRDefault="001A70B9">
      <w:pPr>
        <w:pStyle w:val="SL-FlLftSgl"/>
        <w:rPr>
          <w:lang w:val="es-ES_tradnl"/>
        </w:rPr>
        <w:sectPr w:rsidR="001A70B9" w:rsidRPr="00F21466" w:rsidSect="00011F80">
          <w:headerReference w:type="default" r:id="rId14"/>
          <w:type w:val="continuous"/>
          <w:pgSz w:w="12240" w:h="15840" w:code="1"/>
          <w:pgMar w:top="1440" w:right="1080" w:bottom="1440" w:left="1080" w:header="720" w:footer="576" w:gutter="0"/>
          <w:cols w:space="720"/>
        </w:sectPr>
      </w:pPr>
    </w:p>
    <w:p w14:paraId="39FEA690" w14:textId="77777777" w:rsidR="001A70B9" w:rsidRPr="00F21466" w:rsidRDefault="001A70B9" w:rsidP="0016304F">
      <w:pPr>
        <w:pStyle w:val="SL-FlLftSgl"/>
        <w:rPr>
          <w:lang w:val="es-ES_tradnl"/>
        </w:rPr>
      </w:pPr>
      <w:r w:rsidRPr="00F21466">
        <w:rPr>
          <w:lang w:val="es-ES_tradnl"/>
        </w:rPr>
        <w:lastRenderedPageBreak/>
        <w:t>Por favor conteste las preguntas para el niño cuyo nombre está anotado en el sobre. No las conteste para ningún otro niño.</w:t>
      </w:r>
    </w:p>
    <w:p w14:paraId="7948C1B1" w14:textId="77777777" w:rsidR="001A70B9" w:rsidRPr="00F21466" w:rsidRDefault="001A70B9" w:rsidP="0016304F">
      <w:pPr>
        <w:pStyle w:val="BQ-BeforeQuestion-6ptAfter"/>
        <w:rPr>
          <w:lang w:val="es-ES_tradnl"/>
        </w:rPr>
      </w:pPr>
    </w:p>
    <w:p w14:paraId="773BAC44" w14:textId="77777777" w:rsidR="001A70B9" w:rsidRPr="00F21466" w:rsidRDefault="001A70B9" w:rsidP="0016304F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t>1.</w:t>
      </w:r>
      <w:r w:rsidRPr="00F21466">
        <w:rPr>
          <w:lang w:val="es-ES_tradnl"/>
        </w:rPr>
        <w:tab/>
        <w:t xml:space="preserve">Nuestros registros muestran que su niño está ahora con {INSERT HEALTH </w:t>
      </w:r>
      <w:smartTag w:uri="urn:schemas-microsoft-com:office:smarttags" w:element="stockticker">
        <w:r w:rsidRPr="00F21466">
          <w:rPr>
            <w:lang w:val="es-ES_tradnl"/>
          </w:rPr>
          <w:t>PLAN</w:t>
        </w:r>
      </w:smartTag>
      <w:r w:rsidRPr="00F21466">
        <w:rPr>
          <w:lang w:val="es-ES_tradnl"/>
        </w:rPr>
        <w:t xml:space="preserve"> NAME}. ¿Es correcta esta información?</w:t>
      </w:r>
    </w:p>
    <w:p w14:paraId="474CAE67" w14:textId="77777777" w:rsidR="001A70B9" w:rsidRPr="00F21466" w:rsidRDefault="001A70B9" w:rsidP="0016304F">
      <w:pPr>
        <w:pStyle w:val="A1-Survey1DigitRespOptBox"/>
        <w:ind w:left="1634" w:hanging="1058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Sí</w:t>
      </w:r>
      <w:r w:rsidR="0016304F" w:rsidRPr="00F21466">
        <w:rPr>
          <w:lang w:val="es-ES_tradnl"/>
        </w:rPr>
        <w:t xml:space="preserve"> </w:t>
      </w:r>
      <w:r w:rsidR="0016304F" w:rsidRPr="00F21466">
        <w:rPr>
          <w:bCs/>
          <w:szCs w:val="24"/>
          <w:lang w:val="es-ES_tradnl"/>
        </w:rPr>
        <w:sym w:font="Symbol" w:char="F0AE"/>
      </w:r>
      <w:r w:rsidR="0016304F" w:rsidRPr="00F21466">
        <w:rPr>
          <w:bCs/>
          <w:szCs w:val="24"/>
          <w:lang w:val="es-ES_tradnl"/>
        </w:rPr>
        <w:t> </w:t>
      </w:r>
      <w:r w:rsidRPr="00F21466">
        <w:rPr>
          <w:b/>
          <w:lang w:val="es-ES_tradnl"/>
        </w:rPr>
        <w:t xml:space="preserve">Si contestó </w:t>
      </w:r>
      <w:r w:rsidR="009739C1" w:rsidRPr="00F21466">
        <w:rPr>
          <w:b/>
          <w:lang w:val="es-ES_tradnl"/>
        </w:rPr>
        <w:t>“</w:t>
      </w:r>
      <w:r w:rsidRPr="00F21466">
        <w:rPr>
          <w:b/>
          <w:lang w:val="es-ES_tradnl"/>
        </w:rPr>
        <w:t>Sí</w:t>
      </w:r>
      <w:r w:rsidR="009739C1" w:rsidRPr="00F21466">
        <w:rPr>
          <w:b/>
          <w:lang w:val="es-ES_tradnl"/>
        </w:rPr>
        <w:t>”</w:t>
      </w:r>
      <w:r w:rsidRPr="00F21466">
        <w:rPr>
          <w:b/>
          <w:lang w:val="es-ES_tradnl"/>
        </w:rPr>
        <w:t xml:space="preserve">, pase a la pregunta 3 </w:t>
      </w:r>
    </w:p>
    <w:p w14:paraId="63CB8F71" w14:textId="77777777" w:rsidR="001A70B9" w:rsidRPr="00F21466" w:rsidRDefault="001A70B9" w:rsidP="0016304F">
      <w:pPr>
        <w:pStyle w:val="A1-Survey1DigitRespOptBox"/>
        <w:rPr>
          <w:i/>
          <w:lang w:val="es-ES_tradnl"/>
        </w:rPr>
      </w:pPr>
      <w:r w:rsidRPr="00F21466">
        <w:rPr>
          <w:vertAlign w:val="superscript"/>
          <w:lang w:val="es-ES_tradnl"/>
        </w:rPr>
        <w:t>2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No</w:t>
      </w:r>
    </w:p>
    <w:p w14:paraId="134ABCB8" w14:textId="77777777" w:rsidR="001A70B9" w:rsidRPr="00F21466" w:rsidRDefault="001A70B9" w:rsidP="00037D4F">
      <w:pPr>
        <w:pStyle w:val="BQ-BeforeQuestion-6ptAfter"/>
        <w:rPr>
          <w:lang w:val="es-ES_tradnl"/>
        </w:rPr>
      </w:pPr>
    </w:p>
    <w:p w14:paraId="35368A14" w14:textId="77777777" w:rsidR="00037D4F" w:rsidRPr="00F21466" w:rsidRDefault="001A70B9" w:rsidP="00037D4F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t>2.</w:t>
      </w:r>
      <w:r w:rsidRPr="00F21466">
        <w:rPr>
          <w:lang w:val="es-ES_tradnl"/>
        </w:rPr>
        <w:tab/>
      </w:r>
      <w:r w:rsidRPr="00F21466">
        <w:rPr>
          <w:szCs w:val="24"/>
          <w:lang w:val="es-ES_tradnl"/>
        </w:rPr>
        <w:t>¿Cómo se llama el plan de salud de su niño?</w:t>
      </w:r>
    </w:p>
    <w:p w14:paraId="085BF3B1" w14:textId="77777777" w:rsidR="001A70B9" w:rsidRPr="00F21466" w:rsidRDefault="001A70B9" w:rsidP="00037D4F">
      <w:pPr>
        <w:pStyle w:val="A3-SurveyResponseLine"/>
        <w:rPr>
          <w:i/>
          <w:lang w:val="es-ES_tradnl"/>
        </w:rPr>
      </w:pPr>
      <w:r w:rsidRPr="00F21466">
        <w:rPr>
          <w:i/>
          <w:lang w:val="es-ES_tradnl"/>
        </w:rPr>
        <w:t>Por f</w:t>
      </w:r>
      <w:r w:rsidR="00BC5E64" w:rsidRPr="00F21466">
        <w:rPr>
          <w:i/>
          <w:lang w:val="es-ES_tradnl"/>
        </w:rPr>
        <w:t xml:space="preserve">avor escriba en letra de </w:t>
      </w:r>
      <w:r w:rsidR="00625CB0" w:rsidRPr="00F21466">
        <w:rPr>
          <w:i/>
          <w:lang w:val="es-ES_tradnl"/>
        </w:rPr>
        <w:t>molde:</w:t>
      </w:r>
    </w:p>
    <w:p w14:paraId="4AA07949" w14:textId="77777777" w:rsidR="001A70B9" w:rsidRPr="00F21466" w:rsidRDefault="001A70B9" w:rsidP="00037D4F">
      <w:pPr>
        <w:pStyle w:val="A3-SurveyResponseLine"/>
        <w:rPr>
          <w:lang w:val="es-ES_tradnl"/>
        </w:rPr>
      </w:pPr>
      <w:r w:rsidRPr="00F21466">
        <w:rPr>
          <w:lang w:val="es-ES_tradnl"/>
        </w:rPr>
        <w:tab/>
      </w:r>
    </w:p>
    <w:p w14:paraId="0959B0E7" w14:textId="77777777" w:rsidR="001A70B9" w:rsidRPr="00F21466" w:rsidRDefault="001A70B9" w:rsidP="00037D4F">
      <w:pPr>
        <w:pStyle w:val="SL-FlLftSgl"/>
        <w:rPr>
          <w:lang w:val="es-ES_tradnl"/>
        </w:rPr>
      </w:pPr>
    </w:p>
    <w:p w14:paraId="50E4370E" w14:textId="77777777" w:rsidR="00037D4F" w:rsidRPr="00F21466" w:rsidRDefault="00037D4F" w:rsidP="00037D4F">
      <w:pPr>
        <w:pStyle w:val="SL-FlLftSgl"/>
        <w:rPr>
          <w:lang w:val="es-ES_tradnl"/>
        </w:rPr>
      </w:pPr>
    </w:p>
    <w:p w14:paraId="5E20E335" w14:textId="77777777" w:rsidR="001A70B9" w:rsidRPr="00F21466" w:rsidRDefault="00037D4F" w:rsidP="00037D4F">
      <w:pPr>
        <w:pStyle w:val="ST-Subtitle-Survey"/>
        <w:rPr>
          <w:lang w:val="es-ES_tradnl"/>
        </w:rPr>
      </w:pPr>
      <w:r w:rsidRPr="00F21466">
        <w:rPr>
          <w:lang w:val="es-ES_tradnl"/>
        </w:rPr>
        <w:t xml:space="preserve">La atención médica que </w:t>
      </w:r>
      <w:r w:rsidR="0038587E" w:rsidRPr="00F21466">
        <w:rPr>
          <w:lang w:val="es-ES_tradnl"/>
        </w:rPr>
        <w:t xml:space="preserve">recibió </w:t>
      </w:r>
      <w:r w:rsidRPr="00F21466">
        <w:rPr>
          <w:lang w:val="es-ES_tradnl"/>
        </w:rPr>
        <w:t xml:space="preserve">su niño en los últimos </w:t>
      </w:r>
      <w:r w:rsidR="005253DF" w:rsidRPr="00F21466">
        <w:rPr>
          <w:lang w:val="es-ES_tradnl"/>
        </w:rPr>
        <w:t>6 meses</w:t>
      </w:r>
    </w:p>
    <w:p w14:paraId="2EB96144" w14:textId="698CBAE0" w:rsidR="001A70B9" w:rsidRPr="00F21466" w:rsidRDefault="005B26AB" w:rsidP="00037D4F">
      <w:pPr>
        <w:pStyle w:val="SL-FlLftSgl"/>
        <w:rPr>
          <w:sz w:val="23"/>
          <w:lang w:val="es-ES_tradnl"/>
        </w:rPr>
      </w:pPr>
      <w:r w:rsidRPr="00AD4052">
        <w:rPr>
          <w:lang w:val="es-ES"/>
        </w:rPr>
        <w:t xml:space="preserve">Estas preguntas son acerca de la atención médica que ha recibido su niño en una clínica, sala de emergencia o consultorio médico. Esto incluye la atención que su niño </w:t>
      </w:r>
      <w:proofErr w:type="spellStart"/>
      <w:r w:rsidRPr="00AD4052">
        <w:rPr>
          <w:lang w:val="es-ES"/>
        </w:rPr>
        <w:t>recibio</w:t>
      </w:r>
      <w:proofErr w:type="spellEnd"/>
      <w:r w:rsidRPr="00AD4052">
        <w:rPr>
          <w:lang w:val="es-ES"/>
        </w:rPr>
        <w:t xml:space="preserve"> en persona, por teléfono o por videollamada. </w:t>
      </w:r>
      <w:r w:rsidRPr="00970688">
        <w:rPr>
          <w:b/>
          <w:bCs/>
          <w:lang w:val="es-ES"/>
        </w:rPr>
        <w:t>No</w:t>
      </w:r>
      <w:r w:rsidRPr="00AD4052">
        <w:rPr>
          <w:lang w:val="es-ES"/>
        </w:rPr>
        <w:t xml:space="preserve"> incluya la atención que recibió su niño cuando pasó la noche hospitalizado. </w:t>
      </w:r>
      <w:r w:rsidRPr="00970688">
        <w:rPr>
          <w:b/>
          <w:bCs/>
          <w:lang w:val="es-ES"/>
        </w:rPr>
        <w:t>No</w:t>
      </w:r>
      <w:r w:rsidRPr="00AD4052">
        <w:rPr>
          <w:lang w:val="es-ES"/>
        </w:rPr>
        <w:t xml:space="preserve"> incluya las consultas de su niño con el dentista</w:t>
      </w:r>
      <w:r w:rsidR="001A70B9" w:rsidRPr="00F21466">
        <w:rPr>
          <w:lang w:val="es-ES_tradnl"/>
        </w:rPr>
        <w:t>.</w:t>
      </w:r>
    </w:p>
    <w:p w14:paraId="18D52E98" w14:textId="77777777" w:rsidR="001A70B9" w:rsidRPr="00F21466" w:rsidRDefault="001A70B9" w:rsidP="00BE02D7">
      <w:pPr>
        <w:pStyle w:val="BQ-BeforeQuestion-6ptAfter"/>
        <w:rPr>
          <w:lang w:val="es-ES_tradnl"/>
        </w:rPr>
      </w:pPr>
    </w:p>
    <w:p w14:paraId="45693C3C" w14:textId="67BC9956" w:rsidR="001A70B9" w:rsidRPr="00F21466" w:rsidRDefault="001A70B9" w:rsidP="00BE02D7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t>3.</w:t>
      </w:r>
      <w:r w:rsidRPr="00F21466">
        <w:rPr>
          <w:lang w:val="es-ES_tradnl"/>
        </w:rPr>
        <w:tab/>
        <w:t xml:space="preserve">En los últimos </w:t>
      </w:r>
      <w:r w:rsidR="005253DF" w:rsidRPr="00F21466">
        <w:rPr>
          <w:lang w:val="es-ES_tradnl"/>
        </w:rPr>
        <w:t>6 meses</w:t>
      </w:r>
      <w:r w:rsidRPr="00F21466">
        <w:rPr>
          <w:lang w:val="es-ES_tradnl"/>
        </w:rPr>
        <w:t xml:space="preserve">, ¿tuvo su niño una enfermedad, lesión, o problema de salud para el cual </w:t>
      </w:r>
      <w:r w:rsidRPr="00F21466">
        <w:rPr>
          <w:b/>
          <w:lang w:val="es-ES_tradnl"/>
        </w:rPr>
        <w:t>necesitó</w:t>
      </w:r>
      <w:r w:rsidRPr="00F21466">
        <w:rPr>
          <w:lang w:val="es-ES_tradnl"/>
        </w:rPr>
        <w:t xml:space="preserve"> </w:t>
      </w:r>
      <w:r w:rsidRPr="00F21466">
        <w:rPr>
          <w:b/>
          <w:lang w:val="es-ES_tradnl"/>
        </w:rPr>
        <w:t>atención inmediata</w:t>
      </w:r>
      <w:r w:rsidRPr="00F21466">
        <w:rPr>
          <w:lang w:val="es-ES_tradnl"/>
        </w:rPr>
        <w:t>?</w:t>
      </w:r>
    </w:p>
    <w:p w14:paraId="71389A6B" w14:textId="77777777" w:rsidR="001A70B9" w:rsidRPr="00F21466" w:rsidRDefault="001A70B9" w:rsidP="00BE02D7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Sí</w:t>
      </w:r>
    </w:p>
    <w:p w14:paraId="2388E5CC" w14:textId="77777777" w:rsidR="001A70B9" w:rsidRPr="00F21466" w:rsidRDefault="001A70B9" w:rsidP="00DF0C5E">
      <w:pPr>
        <w:pStyle w:val="A1-Survey1DigitRespOptBox"/>
        <w:ind w:left="1714" w:hanging="1138"/>
        <w:rPr>
          <w:lang w:val="es-ES_tradnl"/>
        </w:rPr>
      </w:pPr>
      <w:r w:rsidRPr="00F21466">
        <w:rPr>
          <w:vertAlign w:val="superscript"/>
          <w:lang w:val="es-ES_tradnl"/>
        </w:rPr>
        <w:t>2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No</w:t>
      </w:r>
      <w:r w:rsidR="00BE02D7" w:rsidRPr="00F21466">
        <w:rPr>
          <w:lang w:val="es-ES_tradnl"/>
        </w:rPr>
        <w:t xml:space="preserve"> </w:t>
      </w:r>
      <w:r w:rsidR="00BE02D7" w:rsidRPr="00F21466">
        <w:rPr>
          <w:b/>
          <w:bCs/>
          <w:szCs w:val="24"/>
          <w:lang w:val="es-ES_tradnl"/>
        </w:rPr>
        <w:sym w:font="Symbol" w:char="F0AE"/>
      </w:r>
      <w:r w:rsidR="00BE02D7" w:rsidRPr="00F21466">
        <w:rPr>
          <w:b/>
          <w:bCs/>
          <w:szCs w:val="24"/>
          <w:lang w:val="es-ES_tradnl"/>
        </w:rPr>
        <w:t> </w:t>
      </w:r>
      <w:r w:rsidRPr="00F21466">
        <w:rPr>
          <w:b/>
          <w:lang w:val="es-ES_tradnl"/>
        </w:rPr>
        <w:t xml:space="preserve">Si contestó </w:t>
      </w:r>
      <w:r w:rsidR="009739C1" w:rsidRPr="00F21466">
        <w:rPr>
          <w:b/>
          <w:lang w:val="es-ES_tradnl"/>
        </w:rPr>
        <w:t>“</w:t>
      </w:r>
      <w:r w:rsidRPr="00F21466">
        <w:rPr>
          <w:b/>
          <w:lang w:val="es-ES_tradnl"/>
        </w:rPr>
        <w:t>No</w:t>
      </w:r>
      <w:r w:rsidR="009739C1" w:rsidRPr="00F21466">
        <w:rPr>
          <w:b/>
          <w:lang w:val="es-ES_tradnl"/>
        </w:rPr>
        <w:t>”</w:t>
      </w:r>
      <w:r w:rsidRPr="00F21466">
        <w:rPr>
          <w:b/>
          <w:lang w:val="es-ES_tradnl"/>
        </w:rPr>
        <w:t>, pase a</w:t>
      </w:r>
      <w:r w:rsidR="00BE02D7" w:rsidRPr="00F21466">
        <w:rPr>
          <w:b/>
          <w:lang w:val="es-ES_tradnl"/>
        </w:rPr>
        <w:t xml:space="preserve"> </w:t>
      </w:r>
      <w:r w:rsidRPr="00F21466">
        <w:rPr>
          <w:b/>
          <w:lang w:val="es-ES_tradnl"/>
        </w:rPr>
        <w:t>la pregunta 5</w:t>
      </w:r>
    </w:p>
    <w:p w14:paraId="55E47E60" w14:textId="77777777" w:rsidR="001A70B9" w:rsidRPr="00F21466" w:rsidRDefault="001A70B9" w:rsidP="008C681B">
      <w:pPr>
        <w:pStyle w:val="BQ-BeforeQuestion-6ptAfter"/>
        <w:rPr>
          <w:lang w:val="es-ES_tradnl"/>
        </w:rPr>
      </w:pPr>
    </w:p>
    <w:p w14:paraId="39D11CB7" w14:textId="33E7D5F1" w:rsidR="001A70B9" w:rsidRPr="00F21466" w:rsidRDefault="00330CC8" w:rsidP="008C681B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br w:type="column"/>
      </w:r>
      <w:r w:rsidR="001A70B9" w:rsidRPr="00F21466">
        <w:rPr>
          <w:b/>
          <w:lang w:val="es-ES_tradnl"/>
        </w:rPr>
        <w:t>4.</w:t>
      </w:r>
      <w:r w:rsidR="001A70B9" w:rsidRPr="00F21466">
        <w:rPr>
          <w:lang w:val="es-ES_tradnl"/>
        </w:rPr>
        <w:tab/>
        <w:t xml:space="preserve">En los últimos </w:t>
      </w:r>
      <w:r w:rsidR="005253DF" w:rsidRPr="00F21466">
        <w:rPr>
          <w:lang w:val="es-ES_tradnl"/>
        </w:rPr>
        <w:t>6 meses</w:t>
      </w:r>
      <w:r w:rsidR="001A70B9" w:rsidRPr="00F21466">
        <w:rPr>
          <w:lang w:val="es-ES_tradnl"/>
        </w:rPr>
        <w:t xml:space="preserve">, cuando su niño </w:t>
      </w:r>
      <w:r w:rsidR="001A70B9" w:rsidRPr="00F21466">
        <w:rPr>
          <w:b/>
          <w:lang w:val="es-ES_tradnl"/>
        </w:rPr>
        <w:t>necesitó atención inmediata</w:t>
      </w:r>
      <w:r w:rsidR="001A70B9" w:rsidRPr="00F21466">
        <w:rPr>
          <w:lang w:val="es-ES_tradnl"/>
        </w:rPr>
        <w:t xml:space="preserve">, ¿con qué frecuencia atendieron </w:t>
      </w:r>
      <w:r w:rsidR="0038587E" w:rsidRPr="00F21466">
        <w:rPr>
          <w:lang w:val="es-ES_tradnl"/>
        </w:rPr>
        <w:t xml:space="preserve">a su niño </w:t>
      </w:r>
      <w:r w:rsidR="001A70B9" w:rsidRPr="00F21466">
        <w:rPr>
          <w:lang w:val="es-ES_tradnl"/>
        </w:rPr>
        <w:t xml:space="preserve">tan pronto como </w:t>
      </w:r>
      <w:r w:rsidR="0038587E" w:rsidRPr="00F21466">
        <w:rPr>
          <w:lang w:val="es-ES_tradnl"/>
        </w:rPr>
        <w:t xml:space="preserve">él o ella </w:t>
      </w:r>
      <w:r w:rsidR="001A70B9" w:rsidRPr="00F21466">
        <w:rPr>
          <w:lang w:val="es-ES_tradnl"/>
        </w:rPr>
        <w:t>lo necesitaba?</w:t>
      </w:r>
    </w:p>
    <w:p w14:paraId="26476B47" w14:textId="77777777" w:rsidR="001A70B9" w:rsidRPr="00F21466" w:rsidRDefault="001A70B9" w:rsidP="008C681B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="008C681B" w:rsidRPr="00F21466">
        <w:rPr>
          <w:lang w:val="es-ES_tradnl"/>
        </w:rPr>
        <w:tab/>
        <w:t>Nunca</w:t>
      </w:r>
    </w:p>
    <w:p w14:paraId="1CEB519F" w14:textId="77777777" w:rsidR="001A70B9" w:rsidRPr="00F21466" w:rsidRDefault="001A70B9" w:rsidP="008C681B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2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="008C681B" w:rsidRPr="00F21466">
        <w:rPr>
          <w:lang w:val="es-ES_tradnl"/>
        </w:rPr>
        <w:tab/>
        <w:t>A veces</w:t>
      </w:r>
    </w:p>
    <w:p w14:paraId="0AA6F78A" w14:textId="77777777" w:rsidR="001A70B9" w:rsidRPr="00F21466" w:rsidRDefault="001A70B9" w:rsidP="008C681B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3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La mayoría de las veces</w:t>
      </w:r>
    </w:p>
    <w:p w14:paraId="42731424" w14:textId="77777777" w:rsidR="001A70B9" w:rsidRPr="00F21466" w:rsidRDefault="001A70B9" w:rsidP="008C681B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4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Siempre</w:t>
      </w:r>
    </w:p>
    <w:p w14:paraId="53D88CF5" w14:textId="77777777" w:rsidR="001A70B9" w:rsidRPr="00F21466" w:rsidRDefault="001A70B9" w:rsidP="008C681B">
      <w:pPr>
        <w:pStyle w:val="BQ-BeforeQuestion-6ptAfter"/>
        <w:rPr>
          <w:lang w:val="es-ES_tradnl"/>
        </w:rPr>
      </w:pPr>
    </w:p>
    <w:p w14:paraId="35A471B7" w14:textId="3B68BEC1" w:rsidR="001A70B9" w:rsidRPr="00F21466" w:rsidRDefault="001A70B9" w:rsidP="008C681B">
      <w:pPr>
        <w:pStyle w:val="Q1-Survey-Question"/>
        <w:rPr>
          <w:highlight w:val="green"/>
          <w:lang w:val="es-ES_tradnl"/>
        </w:rPr>
      </w:pPr>
      <w:r w:rsidRPr="00F21466">
        <w:rPr>
          <w:b/>
          <w:lang w:val="es-ES_tradnl"/>
        </w:rPr>
        <w:t>5.</w:t>
      </w:r>
      <w:r w:rsidRPr="00F21466">
        <w:rPr>
          <w:lang w:val="es-ES_tradnl"/>
        </w:rPr>
        <w:tab/>
      </w:r>
      <w:r w:rsidRPr="00F21466">
        <w:rPr>
          <w:szCs w:val="24"/>
          <w:lang w:val="es-ES_tradnl"/>
        </w:rPr>
        <w:t xml:space="preserve">En los últimos </w:t>
      </w:r>
      <w:r w:rsidR="005253DF" w:rsidRPr="00F21466">
        <w:rPr>
          <w:szCs w:val="24"/>
          <w:lang w:val="es-ES_tradnl"/>
        </w:rPr>
        <w:t>6 meses</w:t>
      </w:r>
      <w:r w:rsidRPr="00F21466">
        <w:rPr>
          <w:szCs w:val="24"/>
          <w:lang w:val="es-ES_tradnl"/>
        </w:rPr>
        <w:t xml:space="preserve">, </w:t>
      </w:r>
      <w:r w:rsidR="006A0B57" w:rsidRPr="006A0B57">
        <w:rPr>
          <w:szCs w:val="24"/>
          <w:lang w:val="es-ES_tradnl"/>
        </w:rPr>
        <w:t xml:space="preserve">¿hizo alguna cita en persona, por teléfono o por videollamada para un </w:t>
      </w:r>
      <w:r w:rsidR="006A0B57" w:rsidRPr="006A0B57">
        <w:rPr>
          <w:b/>
          <w:bCs/>
          <w:szCs w:val="24"/>
          <w:lang w:val="es-ES_tradnl"/>
        </w:rPr>
        <w:t>chequeo o una consulta regular</w:t>
      </w:r>
      <w:r w:rsidR="006A0B57" w:rsidRPr="006A0B57">
        <w:rPr>
          <w:szCs w:val="24"/>
          <w:lang w:val="es-ES_tradnl"/>
        </w:rPr>
        <w:t xml:space="preserve"> para su niño</w:t>
      </w:r>
      <w:r w:rsidRPr="00F21466">
        <w:rPr>
          <w:szCs w:val="24"/>
          <w:lang w:val="es-ES_tradnl"/>
        </w:rPr>
        <w:t>?</w:t>
      </w:r>
      <w:r w:rsidRPr="00F21466">
        <w:rPr>
          <w:lang w:val="es-ES_tradnl"/>
        </w:rPr>
        <w:t xml:space="preserve"> </w:t>
      </w:r>
    </w:p>
    <w:p w14:paraId="00AB43BD" w14:textId="77777777" w:rsidR="001A70B9" w:rsidRPr="00F21466" w:rsidRDefault="001A70B9" w:rsidP="008C681B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Sí</w:t>
      </w:r>
    </w:p>
    <w:p w14:paraId="45525D5C" w14:textId="013C3982" w:rsidR="001A70B9" w:rsidRPr="00F21466" w:rsidRDefault="001A70B9" w:rsidP="008C681B">
      <w:pPr>
        <w:pStyle w:val="A1-Survey1DigitRespOptBox"/>
        <w:ind w:left="1714" w:hanging="1138"/>
        <w:rPr>
          <w:b/>
          <w:lang w:val="es-ES_tradnl"/>
        </w:rPr>
      </w:pPr>
      <w:r w:rsidRPr="00F21466">
        <w:rPr>
          <w:vertAlign w:val="superscript"/>
          <w:lang w:val="es-ES_tradnl"/>
        </w:rPr>
        <w:t>2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No</w:t>
      </w:r>
      <w:r w:rsidR="008C681B" w:rsidRPr="00F21466">
        <w:rPr>
          <w:lang w:val="es-ES_tradnl"/>
        </w:rPr>
        <w:t xml:space="preserve"> </w:t>
      </w:r>
      <w:r w:rsidR="008C681B" w:rsidRPr="00F21466">
        <w:rPr>
          <w:b/>
          <w:bCs/>
          <w:szCs w:val="24"/>
          <w:lang w:val="es-ES_tradnl"/>
        </w:rPr>
        <w:sym w:font="Symbol" w:char="F0AE"/>
      </w:r>
      <w:r w:rsidR="008C681B" w:rsidRPr="00F21466">
        <w:rPr>
          <w:b/>
          <w:bCs/>
          <w:szCs w:val="24"/>
          <w:lang w:val="es-ES_tradnl"/>
        </w:rPr>
        <w:t> </w:t>
      </w:r>
      <w:r w:rsidRPr="00F21466">
        <w:rPr>
          <w:b/>
          <w:lang w:val="es-ES_tradnl"/>
        </w:rPr>
        <w:t xml:space="preserve">Si contestó </w:t>
      </w:r>
      <w:r w:rsidR="009739C1" w:rsidRPr="00F21466">
        <w:rPr>
          <w:b/>
          <w:lang w:val="es-ES_tradnl"/>
        </w:rPr>
        <w:t>“</w:t>
      </w:r>
      <w:r w:rsidRPr="00F21466">
        <w:rPr>
          <w:b/>
          <w:lang w:val="es-ES_tradnl"/>
        </w:rPr>
        <w:t>No</w:t>
      </w:r>
      <w:r w:rsidR="009739C1" w:rsidRPr="00F21466">
        <w:rPr>
          <w:b/>
          <w:lang w:val="es-ES_tradnl"/>
        </w:rPr>
        <w:t>”</w:t>
      </w:r>
      <w:r w:rsidRPr="00F21466">
        <w:rPr>
          <w:b/>
          <w:lang w:val="es-ES_tradnl"/>
        </w:rPr>
        <w:t xml:space="preserve">, pase a la pregunta </w:t>
      </w:r>
      <w:r w:rsidR="002C4FAE" w:rsidRPr="00F21466">
        <w:rPr>
          <w:b/>
          <w:lang w:val="es-ES_tradnl"/>
        </w:rPr>
        <w:t>7</w:t>
      </w:r>
      <w:r w:rsidR="0088568B">
        <w:rPr>
          <w:b/>
          <w:lang w:val="es-ES_tradnl"/>
        </w:rPr>
        <w:t xml:space="preserve"> </w:t>
      </w:r>
      <w:r w:rsidR="0088568B" w:rsidRPr="00053108">
        <w:rPr>
          <w:b/>
          <w:lang w:val="es-ES"/>
        </w:rPr>
        <w:t>en la página</w:t>
      </w:r>
      <w:r w:rsidR="0088568B">
        <w:rPr>
          <w:b/>
          <w:lang w:val="es-ES"/>
        </w:rPr>
        <w:t xml:space="preserve"> 2</w:t>
      </w:r>
    </w:p>
    <w:p w14:paraId="03D47901" w14:textId="77777777" w:rsidR="001A70B9" w:rsidRPr="00F21466" w:rsidRDefault="001A70B9" w:rsidP="008C681B">
      <w:pPr>
        <w:pStyle w:val="BQ-BeforeQuestion-6ptAfter"/>
        <w:rPr>
          <w:highlight w:val="green"/>
          <w:lang w:val="es-ES_tradnl"/>
        </w:rPr>
      </w:pPr>
    </w:p>
    <w:p w14:paraId="0932CD7E" w14:textId="3EC08B9E" w:rsidR="001A70B9" w:rsidRPr="00F21466" w:rsidRDefault="008C681B" w:rsidP="008C681B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t>6.</w:t>
      </w:r>
      <w:r w:rsidRPr="005B5631">
        <w:rPr>
          <w:b/>
          <w:szCs w:val="24"/>
          <w:lang w:val="es-ES_tradnl"/>
        </w:rPr>
        <w:tab/>
      </w:r>
      <w:r w:rsidR="001A70B9" w:rsidRPr="005B5631">
        <w:rPr>
          <w:szCs w:val="24"/>
          <w:lang w:val="es-ES_tradnl"/>
        </w:rPr>
        <w:t xml:space="preserve">En los últimos </w:t>
      </w:r>
      <w:r w:rsidR="005253DF" w:rsidRPr="005B5631">
        <w:rPr>
          <w:szCs w:val="24"/>
          <w:lang w:val="es-ES_tradnl"/>
        </w:rPr>
        <w:t>6 meses</w:t>
      </w:r>
      <w:r w:rsidR="001A70B9" w:rsidRPr="005B5631">
        <w:rPr>
          <w:szCs w:val="24"/>
          <w:lang w:val="es-ES_tradnl"/>
        </w:rPr>
        <w:t xml:space="preserve">, ¿con qué frecuencia consiguió una cita para </w:t>
      </w:r>
      <w:r w:rsidR="0038587E" w:rsidRPr="005B5631">
        <w:rPr>
          <w:szCs w:val="24"/>
          <w:lang w:val="es-ES_tradnl"/>
        </w:rPr>
        <w:t xml:space="preserve">un </w:t>
      </w:r>
      <w:r w:rsidR="0038587E" w:rsidRPr="005B5631">
        <w:rPr>
          <w:b/>
          <w:szCs w:val="24"/>
          <w:lang w:val="es-ES_tradnl"/>
        </w:rPr>
        <w:t>chequeo o una consulta regular</w:t>
      </w:r>
      <w:r w:rsidR="0038587E" w:rsidRPr="005B5631">
        <w:rPr>
          <w:szCs w:val="24"/>
          <w:lang w:val="es-ES_tradnl"/>
        </w:rPr>
        <w:t xml:space="preserve"> para su niño</w:t>
      </w:r>
      <w:r w:rsidR="005B5631" w:rsidRPr="005B5631">
        <w:rPr>
          <w:szCs w:val="24"/>
          <w:lang w:val="es-ES_tradnl"/>
        </w:rPr>
        <w:t xml:space="preserve"> </w:t>
      </w:r>
      <w:r w:rsidR="001A70B9" w:rsidRPr="005B5631">
        <w:rPr>
          <w:szCs w:val="24"/>
          <w:lang w:val="es-ES_tradnl"/>
        </w:rPr>
        <w:t xml:space="preserve">tan pronto como su niño </w:t>
      </w:r>
      <w:r w:rsidR="00F11627" w:rsidRPr="005B5631">
        <w:rPr>
          <w:szCs w:val="24"/>
          <w:lang w:val="es-ES_tradnl"/>
        </w:rPr>
        <w:t xml:space="preserve">la </w:t>
      </w:r>
      <w:r w:rsidR="001A70B9" w:rsidRPr="005B5631">
        <w:rPr>
          <w:szCs w:val="24"/>
          <w:lang w:val="es-ES_tradnl"/>
        </w:rPr>
        <w:t>necesitaba?</w:t>
      </w:r>
    </w:p>
    <w:p w14:paraId="7D02221A" w14:textId="77777777" w:rsidR="008C681B" w:rsidRPr="00F21466" w:rsidRDefault="008C681B" w:rsidP="008C681B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Nunca</w:t>
      </w:r>
    </w:p>
    <w:p w14:paraId="55E33CA6" w14:textId="77777777" w:rsidR="008C681B" w:rsidRPr="00F21466" w:rsidRDefault="008C681B" w:rsidP="008C681B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2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A veces</w:t>
      </w:r>
    </w:p>
    <w:p w14:paraId="099A9A3A" w14:textId="77777777" w:rsidR="008C681B" w:rsidRPr="00F21466" w:rsidRDefault="008C681B" w:rsidP="008C681B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3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La mayoría de las veces</w:t>
      </w:r>
    </w:p>
    <w:p w14:paraId="0B1B6875" w14:textId="77777777" w:rsidR="008C681B" w:rsidRPr="00F21466" w:rsidRDefault="008C681B" w:rsidP="008C681B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4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Siempre</w:t>
      </w:r>
    </w:p>
    <w:p w14:paraId="35830BA0" w14:textId="77777777" w:rsidR="008C681B" w:rsidRPr="00F21466" w:rsidRDefault="008C681B" w:rsidP="008C681B">
      <w:pPr>
        <w:pStyle w:val="BQ-BeforeQuestion-6ptAfter"/>
        <w:rPr>
          <w:lang w:val="es-ES_tradnl"/>
        </w:rPr>
      </w:pPr>
    </w:p>
    <w:p w14:paraId="7F61B8A9" w14:textId="35EF0C4D" w:rsidR="001A70B9" w:rsidRPr="00F21466" w:rsidRDefault="00DF3147" w:rsidP="00FA2E83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br w:type="column"/>
      </w:r>
      <w:r w:rsidR="008C681B" w:rsidRPr="00F21466">
        <w:rPr>
          <w:b/>
          <w:lang w:val="es-ES_tradnl"/>
        </w:rPr>
        <w:lastRenderedPageBreak/>
        <w:t>7.</w:t>
      </w:r>
      <w:r w:rsidR="008C681B" w:rsidRPr="00F21466">
        <w:rPr>
          <w:lang w:val="es-ES_tradnl"/>
        </w:rPr>
        <w:tab/>
      </w:r>
      <w:r w:rsidR="001A70B9" w:rsidRPr="00F21466">
        <w:rPr>
          <w:lang w:val="es-ES_tradnl"/>
        </w:rPr>
        <w:t xml:space="preserve">En los últimos </w:t>
      </w:r>
      <w:r w:rsidR="005253DF" w:rsidRPr="00F21466">
        <w:rPr>
          <w:lang w:val="es-ES_tradnl"/>
        </w:rPr>
        <w:t>6 meses</w:t>
      </w:r>
      <w:r w:rsidR="001A70B9" w:rsidRPr="00F21466">
        <w:rPr>
          <w:lang w:val="es-ES_tradnl"/>
        </w:rPr>
        <w:t xml:space="preserve">, </w:t>
      </w:r>
      <w:r w:rsidR="001A70B9" w:rsidRPr="00F21466">
        <w:rPr>
          <w:b/>
          <w:lang w:val="es-ES_tradnl"/>
        </w:rPr>
        <w:t xml:space="preserve">sin </w:t>
      </w:r>
      <w:r w:rsidR="001A70B9" w:rsidRPr="00F21466">
        <w:rPr>
          <w:lang w:val="es-ES_tradnl"/>
        </w:rPr>
        <w:t xml:space="preserve">contar las veces en que su niño fue a una sala de emergencia, ¿cuántas veces </w:t>
      </w:r>
      <w:proofErr w:type="spellStart"/>
      <w:r w:rsidR="005B5631" w:rsidRPr="005B5631">
        <w:rPr>
          <w:lang w:val="es-ES_tradnl"/>
        </w:rPr>
        <w:t>recibio</w:t>
      </w:r>
      <w:proofErr w:type="spellEnd"/>
      <w:r w:rsidR="005B5631" w:rsidRPr="005B5631">
        <w:rPr>
          <w:lang w:val="es-ES_tradnl"/>
        </w:rPr>
        <w:t xml:space="preserve"> su niño </w:t>
      </w:r>
      <w:proofErr w:type="spellStart"/>
      <w:r w:rsidR="005B5631" w:rsidRPr="005B5631">
        <w:rPr>
          <w:lang w:val="es-ES_tradnl"/>
        </w:rPr>
        <w:t>atencion</w:t>
      </w:r>
      <w:proofErr w:type="spellEnd"/>
      <w:r w:rsidR="005B5631" w:rsidRPr="005B5631">
        <w:rPr>
          <w:lang w:val="es-ES_tradnl"/>
        </w:rPr>
        <w:t xml:space="preserve"> médica</w:t>
      </w:r>
      <w:r w:rsidR="005B5631">
        <w:rPr>
          <w:lang w:val="es-ES_tradnl"/>
        </w:rPr>
        <w:t xml:space="preserve"> </w:t>
      </w:r>
      <w:r w:rsidR="005B5631" w:rsidRPr="005B5631">
        <w:rPr>
          <w:lang w:val="es-ES_tradnl"/>
        </w:rPr>
        <w:t>en persona, por teléfono o por videollamada</w:t>
      </w:r>
      <w:r w:rsidR="001A70B9" w:rsidRPr="00F21466">
        <w:rPr>
          <w:lang w:val="es-ES_tradnl"/>
        </w:rPr>
        <w:t>?</w:t>
      </w:r>
    </w:p>
    <w:p w14:paraId="62F62CCB" w14:textId="17987D3A" w:rsidR="001A70B9" w:rsidRPr="00F21466" w:rsidRDefault="0016304F" w:rsidP="00DF3147">
      <w:pPr>
        <w:pStyle w:val="A0-Survey0DigitRespOptBox"/>
        <w:tabs>
          <w:tab w:val="left" w:pos="2592"/>
        </w:tabs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sz w:val="32"/>
          <w:lang w:val="es-ES_tradnl"/>
        </w:rPr>
        <w:tab/>
      </w:r>
      <w:r w:rsidR="001A70B9" w:rsidRPr="00F21466">
        <w:rPr>
          <w:lang w:val="es-ES_tradnl"/>
        </w:rPr>
        <w:t>Ninguna vez</w:t>
      </w:r>
      <w:r w:rsidR="008C681B" w:rsidRPr="00F21466">
        <w:rPr>
          <w:lang w:val="es-ES_tradnl"/>
        </w:rPr>
        <w:t xml:space="preserve"> </w:t>
      </w:r>
      <w:r w:rsidR="008C681B" w:rsidRPr="00F21466">
        <w:rPr>
          <w:b/>
          <w:bCs/>
          <w:szCs w:val="24"/>
          <w:lang w:val="es-ES_tradnl"/>
        </w:rPr>
        <w:sym w:font="Symbol" w:char="F0AE"/>
      </w:r>
      <w:r w:rsidR="008C681B" w:rsidRPr="00F21466">
        <w:rPr>
          <w:szCs w:val="24"/>
          <w:lang w:val="es-ES_tradnl"/>
        </w:rPr>
        <w:t> </w:t>
      </w:r>
      <w:r w:rsidR="001A70B9" w:rsidRPr="00F21466">
        <w:rPr>
          <w:b/>
          <w:bCs/>
          <w:lang w:val="es-ES_tradnl"/>
        </w:rPr>
        <w:t xml:space="preserve">Si contestó </w:t>
      </w:r>
      <w:r w:rsidR="00DF3147" w:rsidRPr="00F21466">
        <w:rPr>
          <w:b/>
          <w:bCs/>
          <w:lang w:val="es-ES_tradnl"/>
        </w:rPr>
        <w:br/>
      </w:r>
      <w:r w:rsidR="00DF3147" w:rsidRPr="00F21466">
        <w:rPr>
          <w:b/>
          <w:bCs/>
          <w:lang w:val="es-ES_tradnl"/>
        </w:rPr>
        <w:tab/>
      </w:r>
      <w:r w:rsidR="009739C1" w:rsidRPr="00F21466">
        <w:rPr>
          <w:b/>
          <w:bCs/>
          <w:lang w:val="es-ES_tradnl"/>
        </w:rPr>
        <w:t>“</w:t>
      </w:r>
      <w:r w:rsidR="001A70B9" w:rsidRPr="00F21466">
        <w:rPr>
          <w:b/>
          <w:bCs/>
          <w:lang w:val="es-ES_tradnl"/>
        </w:rPr>
        <w:t>Ninguna vez</w:t>
      </w:r>
      <w:r w:rsidR="009739C1" w:rsidRPr="00F21466">
        <w:rPr>
          <w:b/>
          <w:bCs/>
          <w:lang w:val="es-ES_tradnl"/>
        </w:rPr>
        <w:t>”</w:t>
      </w:r>
      <w:r w:rsidR="001A70B9" w:rsidRPr="00F21466">
        <w:rPr>
          <w:b/>
          <w:bCs/>
          <w:lang w:val="es-ES_tradnl"/>
        </w:rPr>
        <w:t xml:space="preserve">, pase </w:t>
      </w:r>
      <w:r w:rsidR="00DF3147" w:rsidRPr="00F21466">
        <w:rPr>
          <w:b/>
          <w:bCs/>
          <w:lang w:val="es-ES_tradnl"/>
        </w:rPr>
        <w:br/>
      </w:r>
      <w:r w:rsidR="00DF3147" w:rsidRPr="00F21466">
        <w:rPr>
          <w:b/>
          <w:bCs/>
          <w:lang w:val="es-ES_tradnl"/>
        </w:rPr>
        <w:tab/>
      </w:r>
      <w:r w:rsidR="001A70B9" w:rsidRPr="00F21466">
        <w:rPr>
          <w:b/>
          <w:bCs/>
          <w:lang w:val="es-ES_tradnl"/>
        </w:rPr>
        <w:t>a la</w:t>
      </w:r>
      <w:r w:rsidR="00BE02D7" w:rsidRPr="00F21466">
        <w:rPr>
          <w:b/>
          <w:bCs/>
          <w:lang w:val="es-ES_tradnl"/>
        </w:rPr>
        <w:t xml:space="preserve"> </w:t>
      </w:r>
      <w:r w:rsidR="001A70B9" w:rsidRPr="00F21466">
        <w:rPr>
          <w:b/>
          <w:bCs/>
          <w:lang w:val="es-ES_tradnl"/>
        </w:rPr>
        <w:t xml:space="preserve">pregunta </w:t>
      </w:r>
      <w:r w:rsidR="00E46325" w:rsidRPr="00F21466">
        <w:rPr>
          <w:b/>
          <w:bCs/>
          <w:lang w:val="es-ES_tradnl"/>
        </w:rPr>
        <w:t>10</w:t>
      </w:r>
    </w:p>
    <w:p w14:paraId="19215C43" w14:textId="72AF1A3F" w:rsidR="001A70B9" w:rsidRPr="00F21466" w:rsidRDefault="0016304F" w:rsidP="00120EB7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sz w:val="32"/>
          <w:lang w:val="es-ES_tradnl"/>
        </w:rPr>
        <w:tab/>
      </w:r>
      <w:r w:rsidR="001A70B9" w:rsidRPr="00F21466">
        <w:rPr>
          <w:lang w:val="es-ES_tradnl"/>
        </w:rPr>
        <w:t xml:space="preserve">1 </w:t>
      </w:r>
      <w:r w:rsidR="00E46325" w:rsidRPr="00F21466">
        <w:rPr>
          <w:lang w:val="es-ES_tradnl"/>
        </w:rPr>
        <w:t>vez</w:t>
      </w:r>
    </w:p>
    <w:p w14:paraId="2FDD3B20" w14:textId="428ECA4A" w:rsidR="001A70B9" w:rsidRPr="00F21466" w:rsidRDefault="0016304F" w:rsidP="00120EB7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sz w:val="32"/>
          <w:lang w:val="es-ES_tradnl"/>
        </w:rPr>
        <w:tab/>
      </w:r>
      <w:r w:rsidR="001A70B9" w:rsidRPr="00F21466">
        <w:rPr>
          <w:lang w:val="es-ES_tradnl"/>
        </w:rPr>
        <w:t xml:space="preserve">2 </w:t>
      </w:r>
    </w:p>
    <w:p w14:paraId="55320AB9" w14:textId="7AF345D5" w:rsidR="001A70B9" w:rsidRPr="00F21466" w:rsidRDefault="0016304F" w:rsidP="00120EB7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sz w:val="32"/>
          <w:lang w:val="es-ES_tradnl"/>
        </w:rPr>
        <w:tab/>
      </w:r>
      <w:r w:rsidR="001A70B9" w:rsidRPr="00F21466">
        <w:rPr>
          <w:lang w:val="es-ES_tradnl"/>
        </w:rPr>
        <w:t xml:space="preserve">3 </w:t>
      </w:r>
    </w:p>
    <w:p w14:paraId="7BD23BB6" w14:textId="61CAEB1F" w:rsidR="001A70B9" w:rsidRPr="00F21466" w:rsidRDefault="0016304F" w:rsidP="00120EB7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sz w:val="32"/>
          <w:lang w:val="es-ES_tradnl"/>
        </w:rPr>
        <w:tab/>
      </w:r>
      <w:r w:rsidR="001A70B9" w:rsidRPr="00F21466">
        <w:rPr>
          <w:lang w:val="es-ES_tradnl"/>
        </w:rPr>
        <w:t xml:space="preserve">4 </w:t>
      </w:r>
    </w:p>
    <w:p w14:paraId="4B49B385" w14:textId="40AAEFEF" w:rsidR="001A70B9" w:rsidRPr="00F21466" w:rsidRDefault="0016304F" w:rsidP="00120EB7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sz w:val="32"/>
          <w:lang w:val="es-ES_tradnl"/>
        </w:rPr>
        <w:tab/>
      </w:r>
      <w:r w:rsidR="001A70B9" w:rsidRPr="00F21466">
        <w:rPr>
          <w:lang w:val="es-ES_tradnl"/>
        </w:rPr>
        <w:t xml:space="preserve">5 a 9 </w:t>
      </w:r>
    </w:p>
    <w:p w14:paraId="6578DFA3" w14:textId="78C37E56" w:rsidR="001A70B9" w:rsidRPr="00F21466" w:rsidRDefault="0016304F" w:rsidP="00120EB7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sz w:val="32"/>
          <w:lang w:val="es-ES_tradnl"/>
        </w:rPr>
        <w:tab/>
      </w:r>
      <w:r w:rsidR="001A70B9" w:rsidRPr="00F21466">
        <w:rPr>
          <w:lang w:val="es-ES_tradnl"/>
        </w:rPr>
        <w:t>10 veces o más</w:t>
      </w:r>
    </w:p>
    <w:p w14:paraId="692866C0" w14:textId="77777777" w:rsidR="001A70B9" w:rsidRPr="00F21466" w:rsidRDefault="001A70B9" w:rsidP="008C681B">
      <w:pPr>
        <w:pStyle w:val="BQ-BeforeQuestion-6ptAfter"/>
        <w:rPr>
          <w:lang w:val="es-ES_tradnl"/>
        </w:rPr>
      </w:pPr>
    </w:p>
    <w:p w14:paraId="4DFABB3A" w14:textId="77777777" w:rsidR="001A70B9" w:rsidRPr="00F21466" w:rsidRDefault="001A70B9" w:rsidP="008C681B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t>8.</w:t>
      </w:r>
      <w:r w:rsidRPr="00F21466">
        <w:rPr>
          <w:lang w:val="es-ES_tradnl"/>
        </w:rPr>
        <w:tab/>
        <w:t xml:space="preserve">Usando un número del 0 al 10, el 0 siendo la peor atención médica posible y el 10 la mejor atención médica posible, ¿qué número usaría para calificar toda la atención médica que su niño ha recibido en los últimos </w:t>
      </w:r>
      <w:r w:rsidR="005253DF" w:rsidRPr="00F21466">
        <w:rPr>
          <w:lang w:val="es-ES_tradnl"/>
        </w:rPr>
        <w:t>6 meses</w:t>
      </w:r>
      <w:r w:rsidRPr="00F21466">
        <w:rPr>
          <w:lang w:val="es-ES_tradnl"/>
        </w:rPr>
        <w:t>?</w:t>
      </w:r>
    </w:p>
    <w:p w14:paraId="26ED73FE" w14:textId="77777777" w:rsidR="001A70B9" w:rsidRPr="00F21466" w:rsidRDefault="0016304F" w:rsidP="008C681B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lang w:val="es-ES_tradnl"/>
        </w:rPr>
        <w:tab/>
        <w:t>0</w:t>
      </w:r>
      <w:r w:rsidR="008C681B" w:rsidRPr="00F21466">
        <w:rPr>
          <w:lang w:val="es-ES_tradnl"/>
        </w:rPr>
        <w:t> </w:t>
      </w:r>
      <w:r w:rsidR="001A70B9" w:rsidRPr="00F21466">
        <w:rPr>
          <w:lang w:val="es-ES_tradnl"/>
        </w:rPr>
        <w:t>La peor atención médica posible</w:t>
      </w:r>
    </w:p>
    <w:p w14:paraId="7E879B88" w14:textId="77777777" w:rsidR="001A70B9" w:rsidRPr="00F21466" w:rsidRDefault="0016304F" w:rsidP="008C681B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lang w:val="es-ES_tradnl"/>
        </w:rPr>
        <w:tab/>
        <w:t>1</w:t>
      </w:r>
    </w:p>
    <w:p w14:paraId="33669C74" w14:textId="77777777" w:rsidR="001A70B9" w:rsidRPr="00F21466" w:rsidRDefault="0016304F" w:rsidP="008C681B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sz w:val="32"/>
          <w:lang w:val="es-ES_tradnl"/>
        </w:rPr>
        <w:tab/>
      </w:r>
      <w:r w:rsidR="001A70B9" w:rsidRPr="00F21466">
        <w:rPr>
          <w:lang w:val="es-ES_tradnl"/>
        </w:rPr>
        <w:t>2</w:t>
      </w:r>
    </w:p>
    <w:p w14:paraId="028CE549" w14:textId="77777777" w:rsidR="001A70B9" w:rsidRPr="00F21466" w:rsidRDefault="0016304F" w:rsidP="008C681B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sz w:val="32"/>
          <w:lang w:val="es-ES_tradnl"/>
        </w:rPr>
        <w:tab/>
      </w:r>
      <w:r w:rsidR="001A70B9" w:rsidRPr="00F21466">
        <w:rPr>
          <w:lang w:val="es-ES_tradnl"/>
        </w:rPr>
        <w:t>3</w:t>
      </w:r>
    </w:p>
    <w:p w14:paraId="7244DE82" w14:textId="77777777" w:rsidR="001A70B9" w:rsidRPr="00F21466" w:rsidRDefault="0016304F" w:rsidP="008C681B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sz w:val="32"/>
          <w:lang w:val="es-ES_tradnl"/>
        </w:rPr>
        <w:tab/>
      </w:r>
      <w:r w:rsidR="001A70B9" w:rsidRPr="00F21466">
        <w:rPr>
          <w:lang w:val="es-ES_tradnl"/>
        </w:rPr>
        <w:t>4</w:t>
      </w:r>
    </w:p>
    <w:p w14:paraId="57191BE3" w14:textId="77777777" w:rsidR="001A70B9" w:rsidRPr="00F21466" w:rsidRDefault="0016304F" w:rsidP="008C681B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sz w:val="32"/>
          <w:lang w:val="es-ES_tradnl"/>
        </w:rPr>
        <w:tab/>
      </w:r>
      <w:r w:rsidR="001A70B9" w:rsidRPr="00F21466">
        <w:rPr>
          <w:lang w:val="es-ES_tradnl"/>
        </w:rPr>
        <w:t>5</w:t>
      </w:r>
    </w:p>
    <w:p w14:paraId="794FAB34" w14:textId="77777777" w:rsidR="001A70B9" w:rsidRPr="00F21466" w:rsidRDefault="0016304F" w:rsidP="008C681B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sz w:val="32"/>
          <w:lang w:val="es-ES_tradnl"/>
        </w:rPr>
        <w:tab/>
      </w:r>
      <w:r w:rsidR="001A70B9" w:rsidRPr="00F21466">
        <w:rPr>
          <w:lang w:val="es-ES_tradnl"/>
        </w:rPr>
        <w:t>6</w:t>
      </w:r>
    </w:p>
    <w:p w14:paraId="0067DEA2" w14:textId="77777777" w:rsidR="001A70B9" w:rsidRPr="00F21466" w:rsidRDefault="0016304F" w:rsidP="008C681B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sz w:val="32"/>
          <w:lang w:val="es-ES_tradnl"/>
        </w:rPr>
        <w:tab/>
      </w:r>
      <w:r w:rsidR="001A70B9" w:rsidRPr="00F21466">
        <w:rPr>
          <w:lang w:val="es-ES_tradnl"/>
        </w:rPr>
        <w:t>7</w:t>
      </w:r>
    </w:p>
    <w:p w14:paraId="2BD4A054" w14:textId="77777777" w:rsidR="001A70B9" w:rsidRPr="00F21466" w:rsidRDefault="0016304F" w:rsidP="008C681B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sz w:val="32"/>
          <w:lang w:val="es-ES_tradnl"/>
        </w:rPr>
        <w:tab/>
      </w:r>
      <w:r w:rsidR="001A70B9" w:rsidRPr="00F21466">
        <w:rPr>
          <w:lang w:val="es-ES_tradnl"/>
        </w:rPr>
        <w:t>8</w:t>
      </w:r>
    </w:p>
    <w:p w14:paraId="17178831" w14:textId="77777777" w:rsidR="001A70B9" w:rsidRPr="00F21466" w:rsidRDefault="0016304F" w:rsidP="008C681B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8C681B" w:rsidRPr="00F21466">
        <w:rPr>
          <w:sz w:val="32"/>
          <w:lang w:val="es-ES_tradnl"/>
        </w:rPr>
        <w:tab/>
      </w:r>
      <w:r w:rsidR="001A70B9" w:rsidRPr="00F21466">
        <w:rPr>
          <w:lang w:val="es-ES_tradnl"/>
        </w:rPr>
        <w:t>9</w:t>
      </w:r>
    </w:p>
    <w:p w14:paraId="7CD08136" w14:textId="77777777" w:rsidR="001A70B9" w:rsidRPr="00F21466" w:rsidRDefault="0016304F" w:rsidP="008C681B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8C681B" w:rsidRPr="00F21466">
        <w:rPr>
          <w:lang w:val="es-ES_tradnl"/>
        </w:rPr>
        <w:tab/>
      </w:r>
      <w:r w:rsidR="001A70B9" w:rsidRPr="00F21466">
        <w:rPr>
          <w:lang w:val="es-ES_tradnl"/>
        </w:rPr>
        <w:t>10</w:t>
      </w:r>
      <w:r w:rsidR="008C681B" w:rsidRPr="00F21466">
        <w:rPr>
          <w:lang w:val="es-ES_tradnl"/>
        </w:rPr>
        <w:t> </w:t>
      </w:r>
      <w:r w:rsidR="001A70B9" w:rsidRPr="00F21466">
        <w:rPr>
          <w:lang w:val="es-ES_tradnl"/>
        </w:rPr>
        <w:t>La mejor atención médica posible</w:t>
      </w:r>
    </w:p>
    <w:p w14:paraId="65F9E469" w14:textId="37EEDC4D" w:rsidR="001A70B9" w:rsidRPr="00F21466" w:rsidRDefault="001A70B9" w:rsidP="008C681B">
      <w:pPr>
        <w:pStyle w:val="BQ-BeforeQuestion-6ptAfter"/>
        <w:rPr>
          <w:lang w:val="es-ES_tradnl"/>
        </w:rPr>
      </w:pPr>
    </w:p>
    <w:p w14:paraId="3EBC6A49" w14:textId="21DE06FE" w:rsidR="00E46325" w:rsidRPr="00F21466" w:rsidRDefault="00E46325" w:rsidP="008D6561">
      <w:pPr>
        <w:pStyle w:val="Q1-Survey-Question"/>
        <w:rPr>
          <w:b/>
          <w:lang w:val="es-ES_tradnl"/>
        </w:rPr>
      </w:pPr>
      <w:r w:rsidRPr="00F21466">
        <w:rPr>
          <w:b/>
          <w:lang w:val="es-ES_tradnl"/>
        </w:rPr>
        <w:t>9.</w:t>
      </w:r>
      <w:r w:rsidR="008D6561" w:rsidRPr="00F21466">
        <w:rPr>
          <w:b/>
          <w:lang w:val="es-ES_tradnl"/>
        </w:rPr>
        <w:tab/>
      </w:r>
      <w:r w:rsidRPr="00F21466">
        <w:rPr>
          <w:lang w:val="es-ES_tradnl"/>
        </w:rPr>
        <w:t xml:space="preserve">En los últimos </w:t>
      </w:r>
      <w:r w:rsidR="005253DF" w:rsidRPr="00F21466">
        <w:rPr>
          <w:lang w:val="es-ES_tradnl"/>
        </w:rPr>
        <w:t>6 meses</w:t>
      </w:r>
      <w:r w:rsidRPr="00F21466">
        <w:rPr>
          <w:lang w:val="es-ES_tradnl"/>
        </w:rPr>
        <w:t>, ¿con qué frecuencia le fue fácil conseguir  la atención, las pruebas o el tratamiento que su niño necesitaba?</w:t>
      </w:r>
    </w:p>
    <w:p w14:paraId="5D4639B3" w14:textId="77777777" w:rsidR="00E46325" w:rsidRPr="00F21466" w:rsidRDefault="00E46325" w:rsidP="005B4389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Pr="00F21466">
        <w:rPr>
          <w:lang w:val="es-ES_tradnl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 xml:space="preserve">Nunca </w:t>
      </w:r>
    </w:p>
    <w:p w14:paraId="6A20774B" w14:textId="77777777" w:rsidR="00E46325" w:rsidRPr="00F21466" w:rsidRDefault="00E46325" w:rsidP="005B4389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2</w:t>
      </w:r>
      <w:r w:rsidRPr="00F21466">
        <w:rPr>
          <w:lang w:val="es-ES_tradnl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>A veces</w:t>
      </w:r>
    </w:p>
    <w:p w14:paraId="7A8D6E54" w14:textId="77777777" w:rsidR="00E46325" w:rsidRPr="00F21466" w:rsidRDefault="00E46325" w:rsidP="005B4389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3</w:t>
      </w:r>
      <w:r w:rsidRPr="00F21466">
        <w:rPr>
          <w:lang w:val="es-ES_tradnl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>La mayoría de las veces</w:t>
      </w:r>
    </w:p>
    <w:p w14:paraId="1ECE96E9" w14:textId="77777777" w:rsidR="00E46325" w:rsidRPr="00F21466" w:rsidRDefault="00E46325" w:rsidP="005B4389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4</w:t>
      </w:r>
      <w:r w:rsidRPr="00F21466">
        <w:rPr>
          <w:lang w:val="es-ES_tradnl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>Siempre</w:t>
      </w:r>
    </w:p>
    <w:p w14:paraId="487C91C6" w14:textId="77777777" w:rsidR="001A70B9" w:rsidRPr="00F21466" w:rsidRDefault="008C681B" w:rsidP="008C681B">
      <w:pPr>
        <w:pStyle w:val="ST-Subtitle-Survey"/>
        <w:rPr>
          <w:lang w:val="es-ES_tradnl"/>
        </w:rPr>
      </w:pPr>
      <w:r w:rsidRPr="00F21466">
        <w:rPr>
          <w:lang w:val="es-ES_tradnl"/>
        </w:rPr>
        <w:t>El doctor personal de su niño</w:t>
      </w:r>
    </w:p>
    <w:p w14:paraId="6DF13E88" w14:textId="29E1997F" w:rsidR="001A70B9" w:rsidRPr="00F21466" w:rsidRDefault="00E46325" w:rsidP="008C681B">
      <w:pPr>
        <w:pStyle w:val="Q1-Survey-Question"/>
        <w:rPr>
          <w:highlight w:val="yellow"/>
          <w:lang w:val="es-ES_tradnl"/>
        </w:rPr>
      </w:pPr>
      <w:r w:rsidRPr="00F21466">
        <w:rPr>
          <w:b/>
          <w:lang w:val="es-ES_tradnl"/>
        </w:rPr>
        <w:t>10</w:t>
      </w:r>
      <w:r w:rsidR="001A70B9" w:rsidRPr="00F21466">
        <w:rPr>
          <w:b/>
          <w:lang w:val="es-ES_tradnl"/>
        </w:rPr>
        <w:t>.</w:t>
      </w:r>
      <w:r w:rsidR="001A70B9" w:rsidRPr="00F21466">
        <w:rPr>
          <w:lang w:val="es-ES_tradnl"/>
        </w:rPr>
        <w:tab/>
      </w:r>
      <w:r w:rsidR="006A0B57" w:rsidRPr="006A0B57">
        <w:rPr>
          <w:lang w:val="es-ES_tradnl"/>
        </w:rPr>
        <w:t>El doctor personal es aquel a quien su niño hablaría si necesita un chequeo, tiene un problema de salud o si se enferma o lastima. ¿Tiene su niño un doctor personal</w:t>
      </w:r>
      <w:r w:rsidR="001A70B9" w:rsidRPr="00F21466">
        <w:rPr>
          <w:lang w:val="es-ES_tradnl"/>
        </w:rPr>
        <w:t>?</w:t>
      </w:r>
      <w:r w:rsidR="00BE02D7" w:rsidRPr="00F21466">
        <w:rPr>
          <w:lang w:val="es-ES_tradnl"/>
        </w:rPr>
        <w:t xml:space="preserve"> </w:t>
      </w:r>
    </w:p>
    <w:p w14:paraId="5AF8CCEF" w14:textId="77777777" w:rsidR="001A70B9" w:rsidRPr="00F21466" w:rsidRDefault="001A70B9" w:rsidP="008C681B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 xml:space="preserve">Sí </w:t>
      </w:r>
    </w:p>
    <w:p w14:paraId="15DACB76" w14:textId="0D09CB3E" w:rsidR="001A70B9" w:rsidRPr="00F21466" w:rsidRDefault="001A70B9" w:rsidP="008C681B">
      <w:pPr>
        <w:pStyle w:val="A1-Survey1DigitRespOptBox"/>
        <w:ind w:left="1714" w:hanging="1138"/>
        <w:rPr>
          <w:i/>
          <w:lang w:val="es-ES_tradnl"/>
        </w:rPr>
      </w:pPr>
      <w:r w:rsidRPr="00F21466">
        <w:rPr>
          <w:vertAlign w:val="superscript"/>
          <w:lang w:val="es-ES_tradnl"/>
        </w:rPr>
        <w:t>2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No</w:t>
      </w:r>
      <w:r w:rsidR="008C681B" w:rsidRPr="00F21466">
        <w:rPr>
          <w:lang w:val="es-ES_tradnl"/>
        </w:rPr>
        <w:t xml:space="preserve"> </w:t>
      </w:r>
      <w:r w:rsidR="008C681B" w:rsidRPr="00F21466">
        <w:rPr>
          <w:b/>
          <w:bCs/>
          <w:szCs w:val="24"/>
          <w:lang w:val="es-ES_tradnl"/>
        </w:rPr>
        <w:sym w:font="Symbol" w:char="F0AE"/>
      </w:r>
      <w:r w:rsidR="008C681B" w:rsidRPr="00F21466">
        <w:rPr>
          <w:b/>
          <w:bCs/>
          <w:szCs w:val="24"/>
          <w:lang w:val="es-ES_tradnl"/>
        </w:rPr>
        <w:t> </w:t>
      </w:r>
      <w:r w:rsidRPr="00F21466">
        <w:rPr>
          <w:b/>
          <w:lang w:val="es-ES_tradnl"/>
        </w:rPr>
        <w:t xml:space="preserve">Si contestó </w:t>
      </w:r>
      <w:r w:rsidR="009739C1" w:rsidRPr="00F21466">
        <w:rPr>
          <w:b/>
          <w:lang w:val="es-ES_tradnl"/>
        </w:rPr>
        <w:t>“</w:t>
      </w:r>
      <w:r w:rsidRPr="00F21466">
        <w:rPr>
          <w:b/>
          <w:lang w:val="es-ES_tradnl"/>
        </w:rPr>
        <w:t>No</w:t>
      </w:r>
      <w:r w:rsidR="009739C1" w:rsidRPr="00F21466">
        <w:rPr>
          <w:b/>
          <w:lang w:val="es-ES_tradnl"/>
        </w:rPr>
        <w:t>”</w:t>
      </w:r>
      <w:r w:rsidRPr="00F21466">
        <w:rPr>
          <w:b/>
          <w:lang w:val="es-ES_tradnl"/>
        </w:rPr>
        <w:t xml:space="preserve">, pase a la pregunta </w:t>
      </w:r>
      <w:r w:rsidR="006D66D9" w:rsidRPr="00F21466">
        <w:rPr>
          <w:b/>
          <w:lang w:val="es-ES_tradnl"/>
        </w:rPr>
        <w:t xml:space="preserve">20 </w:t>
      </w:r>
      <w:r w:rsidR="0088568B" w:rsidRPr="00053108">
        <w:rPr>
          <w:b/>
          <w:lang w:val="es-ES"/>
        </w:rPr>
        <w:t>en la página</w:t>
      </w:r>
      <w:r w:rsidR="0088568B">
        <w:rPr>
          <w:b/>
          <w:lang w:val="es-ES"/>
        </w:rPr>
        <w:t xml:space="preserve"> 4</w:t>
      </w:r>
    </w:p>
    <w:p w14:paraId="05BC3128" w14:textId="77777777" w:rsidR="001A70B9" w:rsidRPr="00C41A9F" w:rsidRDefault="001A70B9" w:rsidP="00E368CF">
      <w:pPr>
        <w:pStyle w:val="BQ-BeforeQuestion-6ptAfter"/>
        <w:rPr>
          <w:sz w:val="12"/>
          <w:szCs w:val="12"/>
          <w:highlight w:val="green"/>
          <w:lang w:val="es-ES_tradnl"/>
        </w:rPr>
      </w:pPr>
    </w:p>
    <w:p w14:paraId="1FB6835B" w14:textId="63C52185" w:rsidR="001A70B9" w:rsidRPr="00F21466" w:rsidRDefault="006D66D9" w:rsidP="00E368CF">
      <w:pPr>
        <w:pStyle w:val="Q1-Survey-Question"/>
        <w:rPr>
          <w:highlight w:val="yellow"/>
          <w:lang w:val="es-ES_tradnl"/>
        </w:rPr>
      </w:pPr>
      <w:r w:rsidRPr="00F21466">
        <w:rPr>
          <w:b/>
          <w:lang w:val="es-ES_tradnl"/>
        </w:rPr>
        <w:t>11</w:t>
      </w:r>
      <w:r w:rsidR="001A70B9" w:rsidRPr="00F21466">
        <w:rPr>
          <w:b/>
          <w:lang w:val="es-ES_tradnl"/>
        </w:rPr>
        <w:t>.</w:t>
      </w:r>
      <w:r w:rsidR="001A70B9" w:rsidRPr="00F21466">
        <w:rPr>
          <w:lang w:val="es-ES_tradnl"/>
        </w:rPr>
        <w:tab/>
      </w:r>
      <w:r w:rsidR="005B5631" w:rsidRPr="005B5631">
        <w:rPr>
          <w:lang w:val="es-ES_tradnl"/>
        </w:rPr>
        <w:t xml:space="preserve">En los últimos </w:t>
      </w:r>
      <w:r w:rsidR="00ED0A12">
        <w:rPr>
          <w:lang w:val="es-ES_tradnl"/>
        </w:rPr>
        <w:t>6</w:t>
      </w:r>
      <w:r w:rsidR="005B5631" w:rsidRPr="005B5631">
        <w:rPr>
          <w:lang w:val="es-ES_tradnl"/>
        </w:rPr>
        <w:t xml:space="preserve"> meses, ¿cuántas veces tuvo su niño una consulta en persona, por teléfono o por videollamada con su doctor personal?</w:t>
      </w:r>
      <w:r w:rsidR="00BE02D7" w:rsidRPr="00F21466">
        <w:rPr>
          <w:rFonts w:cs="Arial"/>
          <w:b/>
          <w:lang w:val="es-ES_tradnl"/>
        </w:rPr>
        <w:t xml:space="preserve"> </w:t>
      </w:r>
    </w:p>
    <w:p w14:paraId="37D9F9E6" w14:textId="06D9B9C2" w:rsidR="001A70B9" w:rsidRPr="00F21466" w:rsidRDefault="0016304F" w:rsidP="001B5F42">
      <w:pPr>
        <w:pStyle w:val="A1-Survey1DigitRespOptBox"/>
        <w:tabs>
          <w:tab w:val="clear" w:pos="1008"/>
          <w:tab w:val="left" w:pos="990"/>
        </w:tabs>
        <w:ind w:left="2610" w:hanging="1980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E368CF" w:rsidRPr="00F21466">
        <w:rPr>
          <w:lang w:val="es-ES_tradnl"/>
        </w:rPr>
        <w:tab/>
      </w:r>
      <w:r w:rsidR="001A70B9" w:rsidRPr="00F21466">
        <w:rPr>
          <w:lang w:val="es-ES_tradnl"/>
        </w:rPr>
        <w:t>Ninguna vez</w:t>
      </w:r>
      <w:r w:rsidR="00E368CF" w:rsidRPr="00F21466">
        <w:rPr>
          <w:lang w:val="es-ES_tradnl"/>
        </w:rPr>
        <w:t xml:space="preserve"> </w:t>
      </w:r>
      <w:r w:rsidR="00E368CF" w:rsidRPr="00F21466">
        <w:rPr>
          <w:b/>
          <w:bCs/>
          <w:szCs w:val="24"/>
          <w:lang w:val="es-ES_tradnl"/>
        </w:rPr>
        <w:sym w:font="Symbol" w:char="F0AE"/>
      </w:r>
      <w:r w:rsidR="00E368CF" w:rsidRPr="00F21466">
        <w:rPr>
          <w:b/>
          <w:bCs/>
          <w:szCs w:val="24"/>
          <w:lang w:val="es-ES_tradnl"/>
        </w:rPr>
        <w:t> </w:t>
      </w:r>
      <w:r w:rsidR="001A70B9" w:rsidRPr="00F21466">
        <w:rPr>
          <w:b/>
          <w:lang w:val="es-ES_tradnl"/>
        </w:rPr>
        <w:t xml:space="preserve">Si contestó </w:t>
      </w:r>
      <w:r w:rsidR="009739C1" w:rsidRPr="00F21466">
        <w:rPr>
          <w:b/>
          <w:lang w:val="es-ES_tradnl"/>
        </w:rPr>
        <w:t>“</w:t>
      </w:r>
      <w:r w:rsidR="001A70B9" w:rsidRPr="00F21466">
        <w:rPr>
          <w:b/>
          <w:lang w:val="es-ES_tradnl"/>
        </w:rPr>
        <w:t>Ninguna vez</w:t>
      </w:r>
      <w:r w:rsidR="009739C1" w:rsidRPr="00F21466">
        <w:rPr>
          <w:b/>
          <w:lang w:val="es-ES_tradnl"/>
        </w:rPr>
        <w:t>”</w:t>
      </w:r>
      <w:r w:rsidR="001A70B9" w:rsidRPr="00F21466">
        <w:rPr>
          <w:b/>
          <w:lang w:val="es-ES_tradnl"/>
        </w:rPr>
        <w:t xml:space="preserve">, pase a la pregunta </w:t>
      </w:r>
      <w:r w:rsidR="006D66D9" w:rsidRPr="00F21466">
        <w:rPr>
          <w:b/>
          <w:lang w:val="es-ES_tradnl"/>
        </w:rPr>
        <w:t xml:space="preserve">19 </w:t>
      </w:r>
      <w:r w:rsidR="0088568B" w:rsidRPr="00053108">
        <w:rPr>
          <w:b/>
          <w:lang w:val="es-ES"/>
        </w:rPr>
        <w:t>en la página</w:t>
      </w:r>
      <w:r w:rsidR="0088568B">
        <w:rPr>
          <w:b/>
          <w:lang w:val="es-ES"/>
        </w:rPr>
        <w:t xml:space="preserve"> 3</w:t>
      </w:r>
    </w:p>
    <w:p w14:paraId="4054BD1A" w14:textId="7469F7E0" w:rsidR="001A70B9" w:rsidRPr="00F21466" w:rsidRDefault="0016304F" w:rsidP="00120EB7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sz w:val="32"/>
          <w:lang w:val="es-ES_tradnl"/>
        </w:rPr>
        <w:tab/>
      </w:r>
      <w:r w:rsidR="001A70B9" w:rsidRPr="00F21466">
        <w:rPr>
          <w:lang w:val="es-ES_tradnl"/>
        </w:rPr>
        <w:t xml:space="preserve">1 </w:t>
      </w:r>
      <w:r w:rsidR="006D66D9" w:rsidRPr="00F21466">
        <w:rPr>
          <w:lang w:val="es-ES_tradnl"/>
        </w:rPr>
        <w:t>vez</w:t>
      </w:r>
    </w:p>
    <w:p w14:paraId="0DE77267" w14:textId="20573E45" w:rsidR="001A70B9" w:rsidRPr="00F21466" w:rsidRDefault="0016304F" w:rsidP="00120EB7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sz w:val="32"/>
          <w:lang w:val="es-ES_tradnl"/>
        </w:rPr>
        <w:tab/>
      </w:r>
      <w:r w:rsidR="001A70B9" w:rsidRPr="00F21466">
        <w:rPr>
          <w:lang w:val="es-ES_tradnl"/>
        </w:rPr>
        <w:t xml:space="preserve">2 </w:t>
      </w:r>
    </w:p>
    <w:p w14:paraId="031C98BD" w14:textId="4DFC9423" w:rsidR="001A70B9" w:rsidRPr="00F21466" w:rsidRDefault="0016304F" w:rsidP="00120EB7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sz w:val="32"/>
          <w:lang w:val="es-ES_tradnl"/>
        </w:rPr>
        <w:tab/>
      </w:r>
      <w:r w:rsidR="001A70B9" w:rsidRPr="00F21466">
        <w:rPr>
          <w:lang w:val="es-ES_tradnl"/>
        </w:rPr>
        <w:t xml:space="preserve">3 </w:t>
      </w:r>
    </w:p>
    <w:p w14:paraId="7B1C2A6D" w14:textId="6DCBEFF5" w:rsidR="001A70B9" w:rsidRPr="00F21466" w:rsidRDefault="0016304F" w:rsidP="00120EB7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sz w:val="32"/>
          <w:lang w:val="es-ES_tradnl"/>
        </w:rPr>
        <w:tab/>
      </w:r>
      <w:r w:rsidR="001A70B9" w:rsidRPr="00F21466">
        <w:rPr>
          <w:lang w:val="es-ES_tradnl"/>
        </w:rPr>
        <w:t xml:space="preserve">4 </w:t>
      </w:r>
    </w:p>
    <w:p w14:paraId="02949868" w14:textId="43C183C3" w:rsidR="001A70B9" w:rsidRPr="00F21466" w:rsidRDefault="0016304F" w:rsidP="00120EB7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sz w:val="32"/>
          <w:lang w:val="es-ES_tradnl"/>
        </w:rPr>
        <w:tab/>
      </w:r>
      <w:r w:rsidR="001A70B9" w:rsidRPr="00F21466">
        <w:rPr>
          <w:lang w:val="es-ES_tradnl"/>
        </w:rPr>
        <w:t xml:space="preserve">5 a 9 </w:t>
      </w:r>
    </w:p>
    <w:p w14:paraId="19A77B1E" w14:textId="5254317C" w:rsidR="001A70B9" w:rsidRPr="00F21466" w:rsidRDefault="0016304F" w:rsidP="00120EB7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sz w:val="32"/>
          <w:lang w:val="es-ES_tradnl"/>
        </w:rPr>
        <w:tab/>
      </w:r>
      <w:r w:rsidR="001A70B9" w:rsidRPr="00F21466">
        <w:rPr>
          <w:lang w:val="es-ES_tradnl"/>
        </w:rPr>
        <w:t>10 veces o más</w:t>
      </w:r>
    </w:p>
    <w:p w14:paraId="492ADD41" w14:textId="77777777" w:rsidR="001A70B9" w:rsidRPr="00C41A9F" w:rsidRDefault="001A70B9" w:rsidP="00E368CF">
      <w:pPr>
        <w:pStyle w:val="BQ-BeforeQuestion-6ptAfter"/>
        <w:rPr>
          <w:sz w:val="20"/>
          <w:szCs w:val="20"/>
          <w:lang w:val="es-ES_tradnl"/>
        </w:rPr>
      </w:pPr>
    </w:p>
    <w:p w14:paraId="0C76EFAB" w14:textId="77777777" w:rsidR="001A70B9" w:rsidRPr="00F21466" w:rsidRDefault="006D66D9" w:rsidP="00E368CF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t>12</w:t>
      </w:r>
      <w:r w:rsidR="001A70B9" w:rsidRPr="00F21466">
        <w:rPr>
          <w:b/>
          <w:lang w:val="es-ES_tradnl"/>
        </w:rPr>
        <w:t>.</w:t>
      </w:r>
      <w:r w:rsidR="001A70B9" w:rsidRPr="00F21466">
        <w:rPr>
          <w:lang w:val="es-ES_tradnl"/>
        </w:rPr>
        <w:tab/>
        <w:t xml:space="preserve">En los últimos </w:t>
      </w:r>
      <w:r w:rsidR="005253DF" w:rsidRPr="00F21466">
        <w:rPr>
          <w:lang w:val="es-ES_tradnl"/>
        </w:rPr>
        <w:t>6 meses</w:t>
      </w:r>
      <w:r w:rsidR="001A70B9" w:rsidRPr="00F21466">
        <w:rPr>
          <w:lang w:val="es-ES_tradnl"/>
        </w:rPr>
        <w:t xml:space="preserve">, ¿con qué frecuencia el doctor personal de su niño le explicó las cosas </w:t>
      </w:r>
      <w:r w:rsidRPr="00F21466">
        <w:rPr>
          <w:lang w:val="es-ES_tradnl"/>
        </w:rPr>
        <w:t xml:space="preserve">sobre la salud de su niño </w:t>
      </w:r>
      <w:r w:rsidR="001A70B9" w:rsidRPr="00F21466">
        <w:rPr>
          <w:lang w:val="es-ES_tradnl"/>
        </w:rPr>
        <w:t>de una manera fácil de entender?</w:t>
      </w:r>
    </w:p>
    <w:p w14:paraId="49D5198F" w14:textId="77777777" w:rsidR="001A70B9" w:rsidRPr="00F21466" w:rsidRDefault="001A70B9" w:rsidP="00E368CF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 xml:space="preserve">Nunca </w:t>
      </w:r>
    </w:p>
    <w:p w14:paraId="0F4263C3" w14:textId="77777777" w:rsidR="001A70B9" w:rsidRPr="00F21466" w:rsidRDefault="001A70B9" w:rsidP="00E368CF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2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 xml:space="preserve">A veces </w:t>
      </w:r>
    </w:p>
    <w:p w14:paraId="00F9D708" w14:textId="77777777" w:rsidR="001A70B9" w:rsidRPr="00F21466" w:rsidRDefault="001A70B9" w:rsidP="00E368CF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3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La mayoría de las veces</w:t>
      </w:r>
    </w:p>
    <w:p w14:paraId="0BBB0150" w14:textId="77777777" w:rsidR="001A70B9" w:rsidRPr="00F21466" w:rsidRDefault="001A70B9" w:rsidP="00E368CF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4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Siempre</w:t>
      </w:r>
    </w:p>
    <w:p w14:paraId="202DFE68" w14:textId="77777777" w:rsidR="001A70B9" w:rsidRPr="00C41A9F" w:rsidRDefault="001A70B9" w:rsidP="00E368CF">
      <w:pPr>
        <w:pStyle w:val="BQ-BeforeQuestion-6ptAfter"/>
        <w:rPr>
          <w:sz w:val="20"/>
          <w:szCs w:val="20"/>
          <w:lang w:val="es-ES_tradnl"/>
        </w:rPr>
      </w:pPr>
    </w:p>
    <w:p w14:paraId="1F859E6F" w14:textId="77777777" w:rsidR="001A70B9" w:rsidRPr="00F21466" w:rsidRDefault="006D66D9" w:rsidP="00E216E6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t>13</w:t>
      </w:r>
      <w:r w:rsidR="001A70B9" w:rsidRPr="00F21466">
        <w:rPr>
          <w:b/>
          <w:lang w:val="es-ES_tradnl"/>
        </w:rPr>
        <w:t>.</w:t>
      </w:r>
      <w:r w:rsidR="001A70B9" w:rsidRPr="00F21466">
        <w:rPr>
          <w:lang w:val="es-ES_tradnl"/>
        </w:rPr>
        <w:tab/>
        <w:t xml:space="preserve">En los últimos </w:t>
      </w:r>
      <w:r w:rsidR="005253DF" w:rsidRPr="00F21466">
        <w:rPr>
          <w:lang w:val="es-ES_tradnl"/>
        </w:rPr>
        <w:t>6 meses</w:t>
      </w:r>
      <w:r w:rsidR="001A70B9" w:rsidRPr="00F21466">
        <w:rPr>
          <w:lang w:val="es-ES_tradnl"/>
        </w:rPr>
        <w:t>, ¿</w:t>
      </w:r>
      <w:r w:rsidR="001A70B9" w:rsidRPr="00F21466">
        <w:rPr>
          <w:rFonts w:cs="Arial"/>
          <w:lang w:val="es-ES_tradnl"/>
        </w:rPr>
        <w:t>con qué frecuencia</w:t>
      </w:r>
      <w:r w:rsidR="001A70B9" w:rsidRPr="00F21466">
        <w:rPr>
          <w:lang w:val="es-ES_tradnl"/>
        </w:rPr>
        <w:t xml:space="preserve"> el doctor personal de su niño le escuchó </w:t>
      </w:r>
      <w:r w:rsidRPr="00F21466">
        <w:rPr>
          <w:lang w:val="es-ES_tradnl"/>
        </w:rPr>
        <w:t xml:space="preserve">a usted </w:t>
      </w:r>
      <w:r w:rsidR="001A70B9" w:rsidRPr="00F21466">
        <w:rPr>
          <w:lang w:val="es-ES_tradnl"/>
        </w:rPr>
        <w:t xml:space="preserve">con atención? </w:t>
      </w:r>
    </w:p>
    <w:p w14:paraId="641BBE75" w14:textId="77777777" w:rsidR="001A70B9" w:rsidRPr="00F21466" w:rsidRDefault="001A70B9" w:rsidP="00E216E6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 xml:space="preserve">Nunca </w:t>
      </w:r>
    </w:p>
    <w:p w14:paraId="1766848E" w14:textId="77777777" w:rsidR="001A70B9" w:rsidRPr="00F21466" w:rsidRDefault="001A70B9" w:rsidP="00E216E6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2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 xml:space="preserve">A veces </w:t>
      </w:r>
    </w:p>
    <w:p w14:paraId="52F808E9" w14:textId="77777777" w:rsidR="001A70B9" w:rsidRPr="00F21466" w:rsidRDefault="001A70B9" w:rsidP="00E216E6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3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La mayoría de las veces</w:t>
      </w:r>
    </w:p>
    <w:p w14:paraId="107ABDDF" w14:textId="77777777" w:rsidR="001A70B9" w:rsidRPr="00F21466" w:rsidRDefault="001A70B9" w:rsidP="00E216E6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4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Siempre</w:t>
      </w:r>
    </w:p>
    <w:p w14:paraId="63D17CDD" w14:textId="77777777" w:rsidR="001A70B9" w:rsidRPr="00F21466" w:rsidRDefault="006D66D9" w:rsidP="00330CC8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lastRenderedPageBreak/>
        <w:t>14</w:t>
      </w:r>
      <w:r w:rsidR="001A70B9" w:rsidRPr="00F21466">
        <w:rPr>
          <w:b/>
          <w:lang w:val="es-ES_tradnl"/>
        </w:rPr>
        <w:t>.</w:t>
      </w:r>
      <w:r w:rsidR="001A70B9" w:rsidRPr="00F21466">
        <w:rPr>
          <w:lang w:val="es-ES_tradnl"/>
        </w:rPr>
        <w:tab/>
        <w:t xml:space="preserve">En los últimos </w:t>
      </w:r>
      <w:r w:rsidR="005253DF" w:rsidRPr="00F21466">
        <w:rPr>
          <w:lang w:val="es-ES_tradnl"/>
        </w:rPr>
        <w:t>6 meses</w:t>
      </w:r>
      <w:r w:rsidR="001A70B9" w:rsidRPr="00F21466">
        <w:rPr>
          <w:lang w:val="es-ES_tradnl"/>
        </w:rPr>
        <w:t>, ¿con qué frecuencia el doctor personal de su niño demostró respeto por lo que usted tenía que decir?</w:t>
      </w:r>
    </w:p>
    <w:p w14:paraId="76B02910" w14:textId="77777777" w:rsidR="001A70B9" w:rsidRPr="00F21466" w:rsidRDefault="001A70B9" w:rsidP="00E216E6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 xml:space="preserve">Nunca </w:t>
      </w:r>
    </w:p>
    <w:p w14:paraId="5F24318A" w14:textId="77777777" w:rsidR="001A70B9" w:rsidRPr="00F21466" w:rsidRDefault="001A70B9" w:rsidP="00E216E6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2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 xml:space="preserve">A veces </w:t>
      </w:r>
    </w:p>
    <w:p w14:paraId="0A8D562D" w14:textId="77777777" w:rsidR="001A70B9" w:rsidRPr="00F21466" w:rsidRDefault="001A70B9" w:rsidP="00E216E6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3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La mayoría de las veces</w:t>
      </w:r>
    </w:p>
    <w:p w14:paraId="6B2FA40F" w14:textId="77777777" w:rsidR="001A70B9" w:rsidRPr="00F21466" w:rsidRDefault="001A70B9" w:rsidP="00E216E6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4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Siempre</w:t>
      </w:r>
    </w:p>
    <w:p w14:paraId="1DB5B7A1" w14:textId="77777777" w:rsidR="001A70B9" w:rsidRPr="00F21466" w:rsidRDefault="001A70B9" w:rsidP="00E216E6">
      <w:pPr>
        <w:pStyle w:val="BQ-BeforeQuestion-6ptAfter"/>
        <w:rPr>
          <w:lang w:val="es-ES_tradnl"/>
        </w:rPr>
      </w:pPr>
    </w:p>
    <w:p w14:paraId="5F526FC8" w14:textId="77777777" w:rsidR="001A70B9" w:rsidRPr="00F21466" w:rsidRDefault="006D66D9" w:rsidP="00E216E6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t>15</w:t>
      </w:r>
      <w:r w:rsidR="001A70B9" w:rsidRPr="00F21466">
        <w:rPr>
          <w:b/>
          <w:lang w:val="es-ES_tradnl"/>
        </w:rPr>
        <w:t>.</w:t>
      </w:r>
      <w:r w:rsidR="001A70B9" w:rsidRPr="00F21466">
        <w:rPr>
          <w:lang w:val="es-ES_tradnl"/>
        </w:rPr>
        <w:tab/>
      </w:r>
      <w:r w:rsidR="00A9441D" w:rsidRPr="00F21466">
        <w:rPr>
          <w:lang w:val="es-ES_tradnl"/>
        </w:rPr>
        <w:t>¿</w:t>
      </w:r>
      <w:r w:rsidR="00A9441D" w:rsidRPr="00F21466">
        <w:rPr>
          <w:b/>
          <w:lang w:val="es-ES_tradnl"/>
        </w:rPr>
        <w:t>Su</w:t>
      </w:r>
      <w:r w:rsidRPr="00F21466">
        <w:rPr>
          <w:b/>
          <w:lang w:val="es-ES_tradnl"/>
        </w:rPr>
        <w:t xml:space="preserve"> niño</w:t>
      </w:r>
      <w:r w:rsidRPr="00F21466">
        <w:rPr>
          <w:lang w:val="es-ES_tradnl"/>
        </w:rPr>
        <w:t xml:space="preserve"> puede </w:t>
      </w:r>
      <w:r w:rsidR="001A70B9" w:rsidRPr="00F21466">
        <w:rPr>
          <w:lang w:val="es-ES_tradnl"/>
        </w:rPr>
        <w:t>hablar con los doctores sobre su atención médica?</w:t>
      </w:r>
    </w:p>
    <w:p w14:paraId="789732C1" w14:textId="77777777" w:rsidR="001A70B9" w:rsidRPr="00F21466" w:rsidRDefault="001A70B9" w:rsidP="00E216E6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Sí</w:t>
      </w:r>
    </w:p>
    <w:p w14:paraId="5B8313EB" w14:textId="77777777" w:rsidR="001A70B9" w:rsidRPr="00F21466" w:rsidRDefault="001A70B9" w:rsidP="00E216E6">
      <w:pPr>
        <w:pStyle w:val="A1-Survey1DigitRespOptBox"/>
        <w:ind w:left="1714" w:hanging="1138"/>
        <w:rPr>
          <w:b/>
          <w:lang w:val="es-ES_tradnl"/>
        </w:rPr>
      </w:pPr>
      <w:r w:rsidRPr="00F21466">
        <w:rPr>
          <w:vertAlign w:val="superscript"/>
          <w:lang w:val="es-ES_tradnl"/>
        </w:rPr>
        <w:t>2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No</w:t>
      </w:r>
      <w:r w:rsidR="00E216E6" w:rsidRPr="00F21466">
        <w:rPr>
          <w:lang w:val="es-ES_tradnl"/>
        </w:rPr>
        <w:t xml:space="preserve"> </w:t>
      </w:r>
      <w:r w:rsidR="00E216E6" w:rsidRPr="00F21466">
        <w:rPr>
          <w:b/>
          <w:bCs/>
          <w:szCs w:val="24"/>
          <w:lang w:val="es-ES_tradnl"/>
        </w:rPr>
        <w:sym w:font="Symbol" w:char="F0AE"/>
      </w:r>
      <w:r w:rsidR="00E216E6" w:rsidRPr="00F21466">
        <w:rPr>
          <w:b/>
          <w:bCs/>
          <w:szCs w:val="24"/>
          <w:lang w:val="es-ES_tradnl"/>
        </w:rPr>
        <w:t> </w:t>
      </w:r>
      <w:r w:rsidRPr="00F21466">
        <w:rPr>
          <w:b/>
          <w:lang w:val="es-ES_tradnl"/>
        </w:rPr>
        <w:t xml:space="preserve">Si contestó </w:t>
      </w:r>
      <w:r w:rsidR="009739C1" w:rsidRPr="00F21466">
        <w:rPr>
          <w:b/>
          <w:lang w:val="es-ES_tradnl"/>
        </w:rPr>
        <w:t>“</w:t>
      </w:r>
      <w:r w:rsidRPr="00F21466">
        <w:rPr>
          <w:b/>
          <w:lang w:val="es-ES_tradnl"/>
        </w:rPr>
        <w:t>No</w:t>
      </w:r>
      <w:r w:rsidR="009739C1" w:rsidRPr="00F21466">
        <w:rPr>
          <w:b/>
          <w:lang w:val="es-ES_tradnl"/>
        </w:rPr>
        <w:t>”</w:t>
      </w:r>
      <w:r w:rsidRPr="00F21466">
        <w:rPr>
          <w:b/>
          <w:lang w:val="es-ES_tradnl"/>
        </w:rPr>
        <w:t xml:space="preserve">, pase a la pregunta </w:t>
      </w:r>
      <w:r w:rsidR="006D66D9" w:rsidRPr="00F21466">
        <w:rPr>
          <w:b/>
          <w:lang w:val="es-ES_tradnl"/>
        </w:rPr>
        <w:t xml:space="preserve">17 </w:t>
      </w:r>
    </w:p>
    <w:p w14:paraId="4E9FF74F" w14:textId="77777777" w:rsidR="001A70B9" w:rsidRPr="00F21466" w:rsidRDefault="001A70B9" w:rsidP="00EA79A2">
      <w:pPr>
        <w:pStyle w:val="BQ-BeforeQuestion-6ptAfter"/>
        <w:rPr>
          <w:lang w:val="es-ES_tradnl"/>
        </w:rPr>
      </w:pPr>
    </w:p>
    <w:p w14:paraId="69DF82D7" w14:textId="77777777" w:rsidR="001A70B9" w:rsidRPr="00F21466" w:rsidRDefault="006D66D9" w:rsidP="00EA79A2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t>16</w:t>
      </w:r>
      <w:r w:rsidR="001A70B9" w:rsidRPr="00F21466">
        <w:rPr>
          <w:b/>
          <w:lang w:val="es-ES_tradnl"/>
        </w:rPr>
        <w:t>.</w:t>
      </w:r>
      <w:r w:rsidR="001A70B9" w:rsidRPr="00F21466">
        <w:rPr>
          <w:lang w:val="es-ES_tradnl"/>
        </w:rPr>
        <w:tab/>
        <w:t xml:space="preserve">En los últimos </w:t>
      </w:r>
      <w:r w:rsidR="005253DF" w:rsidRPr="00F21466">
        <w:rPr>
          <w:lang w:val="es-ES_tradnl"/>
        </w:rPr>
        <w:t>6 meses</w:t>
      </w:r>
      <w:r w:rsidR="001A70B9" w:rsidRPr="00F21466">
        <w:rPr>
          <w:lang w:val="es-ES_tradnl"/>
        </w:rPr>
        <w:t>, ¿</w:t>
      </w:r>
      <w:r w:rsidR="001A70B9" w:rsidRPr="00F21466">
        <w:rPr>
          <w:rFonts w:cs="Arial"/>
          <w:lang w:val="es-ES_tradnl"/>
        </w:rPr>
        <w:t>con qué frecuencia</w:t>
      </w:r>
      <w:r w:rsidR="001A70B9" w:rsidRPr="00F21466">
        <w:rPr>
          <w:lang w:val="es-ES_tradnl"/>
        </w:rPr>
        <w:t xml:space="preserve"> el doctor personal de su niño le explicó las cosas a </w:t>
      </w:r>
      <w:r w:rsidR="001A70B9" w:rsidRPr="00F21466">
        <w:rPr>
          <w:b/>
          <w:lang w:val="es-ES_tradnl"/>
        </w:rPr>
        <w:t xml:space="preserve">su niño </w:t>
      </w:r>
      <w:r w:rsidR="001A70B9" w:rsidRPr="00F21466">
        <w:rPr>
          <w:lang w:val="es-ES_tradnl"/>
        </w:rPr>
        <w:t xml:space="preserve">de una manera fácil de entender? </w:t>
      </w:r>
    </w:p>
    <w:p w14:paraId="3EAB5696" w14:textId="77777777" w:rsidR="00EA79A2" w:rsidRPr="00F21466" w:rsidRDefault="00EA79A2" w:rsidP="00EA79A2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 xml:space="preserve">Nunca </w:t>
      </w:r>
    </w:p>
    <w:p w14:paraId="4E258239" w14:textId="77777777" w:rsidR="00EA79A2" w:rsidRPr="00F21466" w:rsidRDefault="00EA79A2" w:rsidP="00EA79A2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2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 xml:space="preserve">A veces </w:t>
      </w:r>
    </w:p>
    <w:p w14:paraId="1001945C" w14:textId="77777777" w:rsidR="00EA79A2" w:rsidRPr="00F21466" w:rsidRDefault="00EA79A2" w:rsidP="00EA79A2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3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La mayoría de las veces</w:t>
      </w:r>
    </w:p>
    <w:p w14:paraId="27A5441F" w14:textId="77777777" w:rsidR="00EA79A2" w:rsidRPr="00F21466" w:rsidRDefault="00EA79A2" w:rsidP="00EA79A2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4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Siempre</w:t>
      </w:r>
    </w:p>
    <w:p w14:paraId="0A3323AB" w14:textId="77777777" w:rsidR="001A70B9" w:rsidRPr="00F21466" w:rsidRDefault="001A70B9" w:rsidP="00EA79A2">
      <w:pPr>
        <w:pStyle w:val="BQ-BeforeQuestion-6ptAfter"/>
        <w:rPr>
          <w:highlight w:val="green"/>
          <w:lang w:val="es-ES_tradnl"/>
        </w:rPr>
      </w:pPr>
    </w:p>
    <w:p w14:paraId="66EC18C2" w14:textId="77777777" w:rsidR="001A70B9" w:rsidRPr="00F21466" w:rsidRDefault="00592056" w:rsidP="00EA79A2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t>17</w:t>
      </w:r>
      <w:r w:rsidR="001A70B9" w:rsidRPr="00F21466">
        <w:rPr>
          <w:b/>
          <w:lang w:val="es-ES_tradnl"/>
        </w:rPr>
        <w:t>.</w:t>
      </w:r>
      <w:r w:rsidR="001A70B9" w:rsidRPr="00F21466">
        <w:rPr>
          <w:lang w:val="es-ES_tradnl"/>
        </w:rPr>
        <w:tab/>
        <w:t xml:space="preserve">En los últimos </w:t>
      </w:r>
      <w:r w:rsidR="005253DF" w:rsidRPr="00F21466">
        <w:rPr>
          <w:lang w:val="es-ES_tradnl"/>
        </w:rPr>
        <w:t>6 meses</w:t>
      </w:r>
      <w:r w:rsidR="001A70B9" w:rsidRPr="00F21466">
        <w:rPr>
          <w:lang w:val="es-ES_tradnl"/>
        </w:rPr>
        <w:t>, ¿</w:t>
      </w:r>
      <w:r w:rsidR="001A70B9" w:rsidRPr="00F21466">
        <w:rPr>
          <w:rFonts w:cs="Arial"/>
          <w:lang w:val="es-ES_tradnl"/>
        </w:rPr>
        <w:t>con qué frecuencia</w:t>
      </w:r>
      <w:r w:rsidR="001A70B9" w:rsidRPr="00F21466">
        <w:rPr>
          <w:lang w:val="es-ES_tradnl"/>
        </w:rPr>
        <w:t xml:space="preserve"> el doctor personal de su niño pasó suficiente tiempo con </w:t>
      </w:r>
      <w:r w:rsidRPr="00F21466">
        <w:rPr>
          <w:lang w:val="es-ES_tradnl"/>
        </w:rPr>
        <w:t>su niño</w:t>
      </w:r>
      <w:r w:rsidR="001A70B9" w:rsidRPr="00F21466">
        <w:rPr>
          <w:lang w:val="es-ES_tradnl"/>
        </w:rPr>
        <w:t>?</w:t>
      </w:r>
    </w:p>
    <w:p w14:paraId="0A7EA8D1" w14:textId="77777777" w:rsidR="00EA79A2" w:rsidRPr="00F21466" w:rsidRDefault="00EA79A2" w:rsidP="00EA79A2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 xml:space="preserve">Nunca </w:t>
      </w:r>
    </w:p>
    <w:p w14:paraId="381F0157" w14:textId="77777777" w:rsidR="00EA79A2" w:rsidRPr="00F21466" w:rsidRDefault="00EA79A2" w:rsidP="00EA79A2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2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 xml:space="preserve">A veces </w:t>
      </w:r>
    </w:p>
    <w:p w14:paraId="18832EEA" w14:textId="77777777" w:rsidR="00EA79A2" w:rsidRPr="00F21466" w:rsidRDefault="00EA79A2" w:rsidP="00EA79A2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3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La mayoría de las veces</w:t>
      </w:r>
    </w:p>
    <w:p w14:paraId="7BAB8558" w14:textId="77777777" w:rsidR="00EA79A2" w:rsidRPr="00F21466" w:rsidRDefault="00EA79A2" w:rsidP="00EA79A2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4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Siempre</w:t>
      </w:r>
    </w:p>
    <w:p w14:paraId="31B8982F" w14:textId="77777777" w:rsidR="00290653" w:rsidRPr="00F21466" w:rsidRDefault="00290653" w:rsidP="00330CC8">
      <w:pPr>
        <w:pStyle w:val="Q1-Survey-Question"/>
        <w:rPr>
          <w:b/>
          <w:lang w:val="es-ES_tradnl"/>
        </w:rPr>
      </w:pPr>
    </w:p>
    <w:p w14:paraId="7E2785F7" w14:textId="5556410B" w:rsidR="001A70B9" w:rsidRPr="00F21466" w:rsidRDefault="00592056" w:rsidP="00330CC8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t>18</w:t>
      </w:r>
      <w:r w:rsidR="001A70B9" w:rsidRPr="00F21466">
        <w:rPr>
          <w:b/>
          <w:lang w:val="es-ES_tradnl"/>
        </w:rPr>
        <w:t>.</w:t>
      </w:r>
      <w:r w:rsidR="001A70B9" w:rsidRPr="00F21466">
        <w:rPr>
          <w:lang w:val="es-ES_tradnl"/>
        </w:rPr>
        <w:tab/>
        <w:t xml:space="preserve">En los últimos </w:t>
      </w:r>
      <w:r w:rsidR="005253DF" w:rsidRPr="00F21466">
        <w:rPr>
          <w:lang w:val="es-ES_tradnl"/>
        </w:rPr>
        <w:t>6 meses</w:t>
      </w:r>
      <w:r w:rsidR="001A70B9" w:rsidRPr="00F21466">
        <w:rPr>
          <w:lang w:val="es-ES_tradnl"/>
        </w:rPr>
        <w:t>, ¿habló el doctor personal de su niño con usted sobre cómo su niño se estaba sintiendo, estaba creciendo o se estaba comportando?</w:t>
      </w:r>
    </w:p>
    <w:p w14:paraId="4D4B3E74" w14:textId="77777777" w:rsidR="001A70B9" w:rsidRPr="00F21466" w:rsidRDefault="001A70B9" w:rsidP="00EA79A2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Sí</w:t>
      </w:r>
    </w:p>
    <w:p w14:paraId="5AA7CD5E" w14:textId="77777777" w:rsidR="001A70B9" w:rsidRPr="00F21466" w:rsidRDefault="001A70B9" w:rsidP="00EA79A2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2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No</w:t>
      </w:r>
    </w:p>
    <w:p w14:paraId="727E7832" w14:textId="77777777" w:rsidR="001A70B9" w:rsidRPr="00F21466" w:rsidRDefault="001A70B9" w:rsidP="00EA79A2">
      <w:pPr>
        <w:pStyle w:val="BQ-BeforeQuestion-6ptAfter"/>
        <w:rPr>
          <w:lang w:val="es-ES_tradnl"/>
        </w:rPr>
      </w:pPr>
    </w:p>
    <w:p w14:paraId="78D60953" w14:textId="77777777" w:rsidR="001A70B9" w:rsidRPr="00F21466" w:rsidRDefault="001A70B9" w:rsidP="00EA79A2">
      <w:pPr>
        <w:pStyle w:val="Q1-Survey-Question"/>
        <w:rPr>
          <w:sz w:val="23"/>
          <w:lang w:val="es-ES_tradnl"/>
        </w:rPr>
      </w:pPr>
      <w:r w:rsidRPr="00F21466">
        <w:rPr>
          <w:b/>
          <w:lang w:val="es-ES_tradnl"/>
        </w:rPr>
        <w:t>1</w:t>
      </w:r>
      <w:r w:rsidR="00330CC8" w:rsidRPr="00F21466">
        <w:rPr>
          <w:b/>
          <w:lang w:val="es-ES_tradnl"/>
        </w:rPr>
        <w:t>9</w:t>
      </w:r>
      <w:r w:rsidRPr="00F21466">
        <w:rPr>
          <w:b/>
          <w:lang w:val="es-ES_tradnl"/>
        </w:rPr>
        <w:t>.</w:t>
      </w:r>
      <w:r w:rsidRPr="00F21466">
        <w:rPr>
          <w:lang w:val="es-ES_tradnl"/>
        </w:rPr>
        <w:tab/>
        <w:t>Usando un número del 0 al 10, el 0 siendo el peor doctor personal posible y el 10 el mejor doctor personal posible, ¿qué número usaría para calificar al doctor personal de su niño?</w:t>
      </w:r>
    </w:p>
    <w:p w14:paraId="4630BC66" w14:textId="77777777" w:rsidR="00EA79A2" w:rsidRPr="00F21466" w:rsidRDefault="00EA79A2" w:rsidP="00EA79A2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0</w:t>
      </w:r>
      <w:r w:rsidRPr="00F21466">
        <w:rPr>
          <w:lang w:val="es-ES_tradnl"/>
        </w:rPr>
        <w:t> </w:t>
      </w:r>
      <w:r w:rsidRPr="00F21466">
        <w:rPr>
          <w:lang w:val="es-ES_tradnl"/>
        </w:rPr>
        <w:t>El peor doctor personal</w:t>
      </w:r>
      <w:r w:rsidRPr="00F21466" w:rsidDel="00DA0B5E">
        <w:rPr>
          <w:lang w:val="es-ES_tradnl"/>
        </w:rPr>
        <w:t xml:space="preserve"> </w:t>
      </w:r>
      <w:r w:rsidRPr="00F21466">
        <w:rPr>
          <w:lang w:val="es-ES_tradnl"/>
        </w:rPr>
        <w:t>posible</w:t>
      </w:r>
    </w:p>
    <w:p w14:paraId="56B869A6" w14:textId="77777777" w:rsidR="00EA79A2" w:rsidRPr="00F21466" w:rsidRDefault="00EA79A2" w:rsidP="00EA79A2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1</w:t>
      </w:r>
    </w:p>
    <w:p w14:paraId="7BB9E1EA" w14:textId="77777777" w:rsidR="00EA79A2" w:rsidRPr="00F21466" w:rsidRDefault="00EA79A2" w:rsidP="00EA79A2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2</w:t>
      </w:r>
    </w:p>
    <w:p w14:paraId="251CBB55" w14:textId="77777777" w:rsidR="00EA79A2" w:rsidRPr="00F21466" w:rsidRDefault="00EA79A2" w:rsidP="00EA79A2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3</w:t>
      </w:r>
    </w:p>
    <w:p w14:paraId="5A4B5FF4" w14:textId="77777777" w:rsidR="00EA79A2" w:rsidRPr="00F21466" w:rsidRDefault="00EA79A2" w:rsidP="00EA79A2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4</w:t>
      </w:r>
    </w:p>
    <w:p w14:paraId="18ACF6B3" w14:textId="77777777" w:rsidR="00EA79A2" w:rsidRPr="00F21466" w:rsidRDefault="00EA79A2" w:rsidP="00EA79A2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5</w:t>
      </w:r>
    </w:p>
    <w:p w14:paraId="3E80E973" w14:textId="77777777" w:rsidR="00EA79A2" w:rsidRPr="00F21466" w:rsidRDefault="00EA79A2" w:rsidP="00EA79A2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6</w:t>
      </w:r>
    </w:p>
    <w:p w14:paraId="7288B1FF" w14:textId="77777777" w:rsidR="00EA79A2" w:rsidRPr="00F21466" w:rsidRDefault="00EA79A2" w:rsidP="00EA79A2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7</w:t>
      </w:r>
    </w:p>
    <w:p w14:paraId="01217FF2" w14:textId="77777777" w:rsidR="00EA79A2" w:rsidRPr="00F21466" w:rsidRDefault="00EA79A2" w:rsidP="00EA79A2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8</w:t>
      </w:r>
    </w:p>
    <w:p w14:paraId="7D362793" w14:textId="77777777" w:rsidR="00EA79A2" w:rsidRPr="00F21466" w:rsidRDefault="00EA79A2" w:rsidP="00EA79A2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9</w:t>
      </w:r>
    </w:p>
    <w:p w14:paraId="2199293E" w14:textId="77777777" w:rsidR="00EA79A2" w:rsidRPr="00F21466" w:rsidRDefault="00EA79A2" w:rsidP="00EA79A2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10</w:t>
      </w:r>
      <w:r w:rsidRPr="00F21466">
        <w:rPr>
          <w:lang w:val="es-ES_tradnl"/>
        </w:rPr>
        <w:t> </w:t>
      </w:r>
      <w:r w:rsidRPr="00F21466">
        <w:rPr>
          <w:lang w:val="es-ES_tradnl"/>
        </w:rPr>
        <w:t>El mejor doctor personal</w:t>
      </w:r>
      <w:r w:rsidRPr="00F21466" w:rsidDel="00DA0B5E">
        <w:rPr>
          <w:lang w:val="es-ES_tradnl"/>
        </w:rPr>
        <w:t xml:space="preserve"> </w:t>
      </w:r>
      <w:r w:rsidRPr="00F21466">
        <w:rPr>
          <w:lang w:val="es-ES_tradnl"/>
        </w:rPr>
        <w:t>posible</w:t>
      </w:r>
    </w:p>
    <w:p w14:paraId="0BCFF1B0" w14:textId="77777777" w:rsidR="00544E62" w:rsidRPr="00F21466" w:rsidRDefault="00544E62" w:rsidP="00544E62">
      <w:pPr>
        <w:pStyle w:val="BQ-BeforeQuestion-6ptAfter"/>
        <w:rPr>
          <w:lang w:val="es-ES_tradnl"/>
        </w:rPr>
      </w:pPr>
    </w:p>
    <w:p w14:paraId="5C868605" w14:textId="77777777" w:rsidR="001A70B9" w:rsidRPr="00F21466" w:rsidRDefault="00330CC8" w:rsidP="00544E62">
      <w:pPr>
        <w:pStyle w:val="ST-Subtitle-Survey"/>
        <w:rPr>
          <w:lang w:val="es-ES_tradnl"/>
        </w:rPr>
      </w:pPr>
      <w:r w:rsidRPr="00F21466">
        <w:rPr>
          <w:lang w:val="es-ES_tradnl"/>
        </w:rPr>
        <w:br w:type="column"/>
      </w:r>
      <w:r w:rsidR="00544E62" w:rsidRPr="00F21466">
        <w:rPr>
          <w:lang w:val="es-ES_tradnl"/>
        </w:rPr>
        <w:lastRenderedPageBreak/>
        <w:t xml:space="preserve">La atención médica </w:t>
      </w:r>
      <w:r w:rsidR="00592056" w:rsidRPr="00F21466">
        <w:rPr>
          <w:lang w:val="es-ES_tradnl"/>
        </w:rPr>
        <w:t>que recibió de</w:t>
      </w:r>
      <w:r w:rsidR="00544E62" w:rsidRPr="00F21466">
        <w:rPr>
          <w:lang w:val="es-ES_tradnl"/>
        </w:rPr>
        <w:t xml:space="preserve"> especialistas</w:t>
      </w:r>
    </w:p>
    <w:p w14:paraId="2FD055AB" w14:textId="4DE478E8" w:rsidR="001A70B9" w:rsidRPr="00F21466" w:rsidRDefault="006A7EBD" w:rsidP="00544E62">
      <w:pPr>
        <w:pStyle w:val="SL-FlLftSgl"/>
        <w:rPr>
          <w:lang w:val="es-ES_tradnl"/>
        </w:rPr>
      </w:pPr>
      <w:r w:rsidRPr="006A7EBD">
        <w:rPr>
          <w:lang w:val="es-ES_tradnl"/>
        </w:rPr>
        <w:t xml:space="preserve">Al contestar las siguientes preguntas, incluya la atención que </w:t>
      </w:r>
      <w:proofErr w:type="spellStart"/>
      <w:r w:rsidRPr="006A7EBD">
        <w:rPr>
          <w:lang w:val="es-ES_tradnl"/>
        </w:rPr>
        <w:t>recibio</w:t>
      </w:r>
      <w:proofErr w:type="spellEnd"/>
      <w:r w:rsidRPr="006A7EBD">
        <w:rPr>
          <w:lang w:val="es-ES_tradnl"/>
        </w:rPr>
        <w:t xml:space="preserve"> su niño en persona, por teléfono o por videollamada. </w:t>
      </w:r>
      <w:r w:rsidRPr="006A7EBD">
        <w:rPr>
          <w:b/>
          <w:bCs/>
          <w:lang w:val="es-ES_tradnl"/>
        </w:rPr>
        <w:t>No</w:t>
      </w:r>
      <w:r w:rsidRPr="006A7EBD">
        <w:rPr>
          <w:lang w:val="es-ES_tradnl"/>
        </w:rPr>
        <w:t xml:space="preserve"> incluya las veces que su niño fue a ver al dentista ni la atención que recibió cuando pasó la noche hospitalizado</w:t>
      </w:r>
      <w:r w:rsidR="001A70B9" w:rsidRPr="00F21466">
        <w:rPr>
          <w:lang w:val="es-ES_tradnl"/>
        </w:rPr>
        <w:t>.</w:t>
      </w:r>
    </w:p>
    <w:p w14:paraId="66735184" w14:textId="77777777" w:rsidR="00544E62" w:rsidRPr="00F21466" w:rsidRDefault="00544E62" w:rsidP="00544E62">
      <w:pPr>
        <w:pStyle w:val="BQ-BeforeQuestion-6ptAfter"/>
        <w:rPr>
          <w:lang w:val="es-ES_tradnl"/>
        </w:rPr>
      </w:pPr>
    </w:p>
    <w:p w14:paraId="710B3155" w14:textId="77777777" w:rsidR="001A70B9" w:rsidRPr="00F21466" w:rsidRDefault="00592056" w:rsidP="00544E62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t>20</w:t>
      </w:r>
      <w:r w:rsidR="00544E62" w:rsidRPr="00F21466">
        <w:rPr>
          <w:b/>
          <w:lang w:val="es-ES_tradnl"/>
        </w:rPr>
        <w:t>.</w:t>
      </w:r>
      <w:r w:rsidR="00544E62" w:rsidRPr="00F21466">
        <w:rPr>
          <w:lang w:val="es-ES_tradnl"/>
        </w:rPr>
        <w:tab/>
      </w:r>
      <w:r w:rsidR="001A70B9" w:rsidRPr="00F21466">
        <w:rPr>
          <w:lang w:val="es-ES_tradnl"/>
        </w:rPr>
        <w:t xml:space="preserve">Los especialistas son doctores que se especializan en un área de la medicina. Pueden ser cirujanos, doctores especialistas en el corazón, las alergias, la piel y otras áreas. En los últimos </w:t>
      </w:r>
      <w:r w:rsidR="005253DF" w:rsidRPr="00F21466">
        <w:rPr>
          <w:lang w:val="es-ES_tradnl"/>
        </w:rPr>
        <w:t>6 meses</w:t>
      </w:r>
      <w:r w:rsidR="001A70B9" w:rsidRPr="00F21466">
        <w:rPr>
          <w:lang w:val="es-ES_tradnl"/>
        </w:rPr>
        <w:t>, ¿</w:t>
      </w:r>
      <w:r w:rsidRPr="00F21466">
        <w:rPr>
          <w:lang w:val="es-ES_tradnl"/>
        </w:rPr>
        <w:t xml:space="preserve">hizo </w:t>
      </w:r>
      <w:r w:rsidR="001A70B9" w:rsidRPr="00F21466">
        <w:rPr>
          <w:lang w:val="es-ES_tradnl"/>
        </w:rPr>
        <w:t>alguna cita para su niño con un especialista?</w:t>
      </w:r>
    </w:p>
    <w:p w14:paraId="557077CC" w14:textId="77777777" w:rsidR="001A70B9" w:rsidRPr="00F21466" w:rsidRDefault="001A70B9" w:rsidP="00544E62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Sí</w:t>
      </w:r>
    </w:p>
    <w:p w14:paraId="56B0B8EE" w14:textId="07380F5A" w:rsidR="001A70B9" w:rsidRPr="00F21466" w:rsidRDefault="001A70B9" w:rsidP="00544E62">
      <w:pPr>
        <w:pStyle w:val="A1-Survey1DigitRespOptBox"/>
        <w:ind w:left="1714" w:hanging="1138"/>
        <w:rPr>
          <w:i/>
          <w:lang w:val="es-ES_tradnl"/>
        </w:rPr>
      </w:pPr>
      <w:r w:rsidRPr="00F21466">
        <w:rPr>
          <w:vertAlign w:val="superscript"/>
          <w:lang w:val="es-ES_tradnl"/>
        </w:rPr>
        <w:t>2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No</w:t>
      </w:r>
      <w:r w:rsidR="00544E62" w:rsidRPr="00F21466">
        <w:rPr>
          <w:lang w:val="es-ES_tradnl"/>
        </w:rPr>
        <w:t xml:space="preserve"> </w:t>
      </w:r>
      <w:r w:rsidR="00544E62" w:rsidRPr="00F21466">
        <w:rPr>
          <w:b/>
          <w:bCs/>
          <w:szCs w:val="24"/>
          <w:lang w:val="es-ES_tradnl"/>
        </w:rPr>
        <w:sym w:font="Symbol" w:char="F0AE"/>
      </w:r>
      <w:r w:rsidR="00544E62" w:rsidRPr="00F21466">
        <w:rPr>
          <w:b/>
          <w:bCs/>
          <w:szCs w:val="24"/>
          <w:lang w:val="es-ES_tradnl"/>
        </w:rPr>
        <w:t> </w:t>
      </w:r>
      <w:r w:rsidRPr="00F21466">
        <w:rPr>
          <w:b/>
          <w:lang w:val="es-ES_tradnl"/>
        </w:rPr>
        <w:t xml:space="preserve">Si contestó </w:t>
      </w:r>
      <w:r w:rsidR="009739C1" w:rsidRPr="00F21466">
        <w:rPr>
          <w:b/>
          <w:lang w:val="es-ES_tradnl"/>
        </w:rPr>
        <w:t>“</w:t>
      </w:r>
      <w:r w:rsidRPr="00F21466">
        <w:rPr>
          <w:b/>
          <w:lang w:val="es-ES_tradnl"/>
        </w:rPr>
        <w:t>No</w:t>
      </w:r>
      <w:r w:rsidR="009739C1" w:rsidRPr="00F21466">
        <w:rPr>
          <w:b/>
          <w:lang w:val="es-ES_tradnl"/>
        </w:rPr>
        <w:t>”</w:t>
      </w:r>
      <w:r w:rsidRPr="00F21466">
        <w:rPr>
          <w:b/>
          <w:lang w:val="es-ES_tradnl"/>
        </w:rPr>
        <w:t xml:space="preserve">, pase a la pregunta </w:t>
      </w:r>
      <w:r w:rsidR="00592056" w:rsidRPr="00F21466">
        <w:rPr>
          <w:b/>
          <w:lang w:val="es-ES_tradnl"/>
        </w:rPr>
        <w:t>24</w:t>
      </w:r>
      <w:r w:rsidR="0088568B">
        <w:rPr>
          <w:b/>
          <w:lang w:val="es-ES_tradnl"/>
        </w:rPr>
        <w:t xml:space="preserve"> </w:t>
      </w:r>
      <w:r w:rsidR="0088568B" w:rsidRPr="00053108">
        <w:rPr>
          <w:b/>
          <w:lang w:val="es-ES"/>
        </w:rPr>
        <w:t>en la página</w:t>
      </w:r>
      <w:r w:rsidR="0088568B">
        <w:rPr>
          <w:b/>
          <w:lang w:val="es-ES"/>
        </w:rPr>
        <w:t xml:space="preserve"> 5</w:t>
      </w:r>
    </w:p>
    <w:p w14:paraId="54B36AE9" w14:textId="77777777" w:rsidR="001A70B9" w:rsidRPr="00F21466" w:rsidRDefault="001A70B9" w:rsidP="00544E62">
      <w:pPr>
        <w:pStyle w:val="BQ-BeforeQuestion-6ptAfter"/>
        <w:rPr>
          <w:lang w:val="es-ES_tradnl"/>
        </w:rPr>
      </w:pPr>
    </w:p>
    <w:p w14:paraId="02194E6E" w14:textId="77777777" w:rsidR="001A70B9" w:rsidRPr="00F21466" w:rsidRDefault="00592056" w:rsidP="00544E62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t>21</w:t>
      </w:r>
      <w:r w:rsidR="001A70B9" w:rsidRPr="00F21466">
        <w:rPr>
          <w:b/>
          <w:lang w:val="es-ES_tradnl"/>
        </w:rPr>
        <w:t>.</w:t>
      </w:r>
      <w:r w:rsidR="001A70B9" w:rsidRPr="00F21466">
        <w:rPr>
          <w:lang w:val="es-ES_tradnl"/>
        </w:rPr>
        <w:tab/>
        <w:t xml:space="preserve">En </w:t>
      </w:r>
      <w:r w:rsidR="001A70B9" w:rsidRPr="00F21466">
        <w:rPr>
          <w:szCs w:val="24"/>
          <w:lang w:val="es-ES_tradnl"/>
        </w:rPr>
        <w:t xml:space="preserve">los últimos </w:t>
      </w:r>
      <w:r w:rsidR="005253DF" w:rsidRPr="00F21466">
        <w:rPr>
          <w:szCs w:val="24"/>
          <w:lang w:val="es-ES_tradnl"/>
        </w:rPr>
        <w:t>6 meses</w:t>
      </w:r>
      <w:r w:rsidR="001A70B9" w:rsidRPr="00F21466">
        <w:rPr>
          <w:szCs w:val="24"/>
          <w:lang w:val="es-ES_tradnl"/>
        </w:rPr>
        <w:t>, ¿con qué</w:t>
      </w:r>
      <w:r w:rsidR="00F11627" w:rsidRPr="00F21466">
        <w:rPr>
          <w:szCs w:val="24"/>
          <w:lang w:val="es-ES_tradnl"/>
        </w:rPr>
        <w:t xml:space="preserve"> frecuencia</w:t>
      </w:r>
      <w:r w:rsidR="001A70B9" w:rsidRPr="00F21466">
        <w:rPr>
          <w:szCs w:val="24"/>
          <w:lang w:val="es-ES_tradnl"/>
        </w:rPr>
        <w:t xml:space="preserve"> </w:t>
      </w:r>
      <w:r w:rsidRPr="00F21466">
        <w:rPr>
          <w:szCs w:val="24"/>
          <w:lang w:val="es-ES_tradnl"/>
        </w:rPr>
        <w:t>consiguió una cita con un especialista para su niño tan pronto como él o ella la necesitaba</w:t>
      </w:r>
      <w:r w:rsidR="001A70B9" w:rsidRPr="00F21466">
        <w:rPr>
          <w:lang w:val="es-ES_tradnl"/>
        </w:rPr>
        <w:t>?</w:t>
      </w:r>
    </w:p>
    <w:p w14:paraId="1FE28703" w14:textId="77777777" w:rsidR="00544E62" w:rsidRPr="00F21466" w:rsidRDefault="00544E62" w:rsidP="00544E62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 xml:space="preserve">Nunca </w:t>
      </w:r>
    </w:p>
    <w:p w14:paraId="506248A5" w14:textId="77777777" w:rsidR="00544E62" w:rsidRPr="00F21466" w:rsidRDefault="00544E62" w:rsidP="00544E62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2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 xml:space="preserve">A veces </w:t>
      </w:r>
    </w:p>
    <w:p w14:paraId="6589C884" w14:textId="77777777" w:rsidR="00544E62" w:rsidRPr="00F21466" w:rsidRDefault="00544E62" w:rsidP="00544E62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3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La mayoría de las veces</w:t>
      </w:r>
    </w:p>
    <w:p w14:paraId="71DE6357" w14:textId="77777777" w:rsidR="00544E62" w:rsidRPr="00F21466" w:rsidRDefault="00544E62" w:rsidP="00544E62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4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Siempre</w:t>
      </w:r>
    </w:p>
    <w:p w14:paraId="7B95F651" w14:textId="77777777" w:rsidR="001A70B9" w:rsidRPr="00F21466" w:rsidRDefault="001A70B9" w:rsidP="00544E62">
      <w:pPr>
        <w:pStyle w:val="BQ-BeforeQuestion-6ptAfter"/>
        <w:rPr>
          <w:lang w:val="es-ES_tradnl"/>
        </w:rPr>
      </w:pPr>
    </w:p>
    <w:p w14:paraId="4317690D" w14:textId="5F8A6D94" w:rsidR="001A70B9" w:rsidRPr="00F21466" w:rsidRDefault="00DE0482" w:rsidP="00544E62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t>22</w:t>
      </w:r>
      <w:r w:rsidR="001A70B9" w:rsidRPr="00F21466">
        <w:rPr>
          <w:b/>
          <w:lang w:val="es-ES_tradnl"/>
        </w:rPr>
        <w:t>.</w:t>
      </w:r>
      <w:proofErr w:type="gramStart"/>
      <w:r w:rsidR="00544E62" w:rsidRPr="00F21466">
        <w:rPr>
          <w:b/>
          <w:lang w:val="es-ES_tradnl"/>
        </w:rPr>
        <w:tab/>
      </w:r>
      <w:r w:rsidR="002C705E" w:rsidRPr="00F21466">
        <w:rPr>
          <w:b/>
          <w:lang w:val="es-ES_tradnl"/>
        </w:rPr>
        <w:t>¿</w:t>
      </w:r>
      <w:r w:rsidR="000E1026" w:rsidRPr="00AB76E0">
        <w:rPr>
          <w:lang w:val="it-IT"/>
        </w:rPr>
        <w:t xml:space="preserve"> </w:t>
      </w:r>
      <w:r w:rsidR="000E1026" w:rsidRPr="000E1026">
        <w:rPr>
          <w:lang w:val="es-ES_tradnl"/>
        </w:rPr>
        <w:t>Con</w:t>
      </w:r>
      <w:proofErr w:type="gramEnd"/>
      <w:r w:rsidR="000E1026" w:rsidRPr="000E1026">
        <w:rPr>
          <w:lang w:val="es-ES_tradnl"/>
        </w:rPr>
        <w:t xml:space="preserve"> cuántos especialistas ha hablado su niño en los últimos </w:t>
      </w:r>
      <w:r w:rsidR="005253DF" w:rsidRPr="00F21466">
        <w:rPr>
          <w:lang w:val="es-ES_tradnl"/>
        </w:rPr>
        <w:t>6 meses</w:t>
      </w:r>
      <w:r w:rsidR="001A70B9" w:rsidRPr="00F21466">
        <w:rPr>
          <w:lang w:val="es-ES_tradnl"/>
        </w:rPr>
        <w:t>?</w:t>
      </w:r>
    </w:p>
    <w:p w14:paraId="70F6E627" w14:textId="09488BF0" w:rsidR="00AA3AEC" w:rsidRPr="00F21466" w:rsidRDefault="0016304F" w:rsidP="00AA3AEC">
      <w:pPr>
        <w:pStyle w:val="A1-Survey1DigitRespOptBox"/>
        <w:ind w:left="2250" w:hanging="1674"/>
        <w:rPr>
          <w:i/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sz w:val="32"/>
          <w:lang w:val="es-ES_tradnl"/>
        </w:rPr>
        <w:tab/>
      </w:r>
      <w:r w:rsidR="001A70B9" w:rsidRPr="00F21466">
        <w:rPr>
          <w:lang w:val="es-ES_tradnl"/>
        </w:rPr>
        <w:t>Ninguno</w:t>
      </w:r>
      <w:r w:rsidR="00544E62" w:rsidRPr="00F21466">
        <w:rPr>
          <w:lang w:val="es-ES_tradnl"/>
        </w:rPr>
        <w:t xml:space="preserve"> </w:t>
      </w:r>
      <w:r w:rsidR="00544E62" w:rsidRPr="00F21466">
        <w:rPr>
          <w:b/>
          <w:szCs w:val="24"/>
          <w:lang w:val="es-ES_tradnl"/>
        </w:rPr>
        <w:sym w:font="Symbol" w:char="F0AE"/>
      </w:r>
      <w:r w:rsidR="00544E62" w:rsidRPr="00F21466">
        <w:rPr>
          <w:b/>
          <w:szCs w:val="24"/>
          <w:lang w:val="es-ES_tradnl"/>
        </w:rPr>
        <w:t> </w:t>
      </w:r>
      <w:r w:rsidR="001A70B9" w:rsidRPr="00F21466">
        <w:rPr>
          <w:b/>
          <w:lang w:val="es-ES_tradnl"/>
        </w:rPr>
        <w:t xml:space="preserve">Si contestó </w:t>
      </w:r>
      <w:r w:rsidR="009739C1" w:rsidRPr="00F21466">
        <w:rPr>
          <w:b/>
          <w:lang w:val="es-ES_tradnl"/>
        </w:rPr>
        <w:t>“</w:t>
      </w:r>
      <w:r w:rsidR="001A70B9" w:rsidRPr="00F21466">
        <w:rPr>
          <w:b/>
          <w:lang w:val="es-ES_tradnl"/>
        </w:rPr>
        <w:t>Ninguno</w:t>
      </w:r>
      <w:r w:rsidR="009739C1" w:rsidRPr="00F21466">
        <w:rPr>
          <w:b/>
          <w:lang w:val="es-ES_tradnl"/>
        </w:rPr>
        <w:t>”</w:t>
      </w:r>
      <w:r w:rsidR="001A70B9" w:rsidRPr="00F21466">
        <w:rPr>
          <w:b/>
          <w:lang w:val="es-ES_tradnl"/>
        </w:rPr>
        <w:t xml:space="preserve">, pase a la pregunta </w:t>
      </w:r>
      <w:r w:rsidR="00592056" w:rsidRPr="00F21466">
        <w:rPr>
          <w:b/>
          <w:lang w:val="es-ES_tradnl"/>
        </w:rPr>
        <w:t>24</w:t>
      </w:r>
      <w:r w:rsidR="0088568B">
        <w:rPr>
          <w:b/>
          <w:lang w:val="es-ES_tradnl"/>
        </w:rPr>
        <w:t xml:space="preserve"> </w:t>
      </w:r>
      <w:r w:rsidR="0088568B" w:rsidRPr="00053108">
        <w:rPr>
          <w:b/>
          <w:lang w:val="es-ES"/>
        </w:rPr>
        <w:t>en la página</w:t>
      </w:r>
      <w:r w:rsidR="0088568B">
        <w:rPr>
          <w:b/>
          <w:lang w:val="es-ES"/>
        </w:rPr>
        <w:t xml:space="preserve"> 5</w:t>
      </w:r>
    </w:p>
    <w:p w14:paraId="6FE76504" w14:textId="211C2331" w:rsidR="001A70B9" w:rsidRPr="00F21466" w:rsidRDefault="0016304F" w:rsidP="00DF3147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sz w:val="32"/>
          <w:lang w:val="es-ES_tradnl"/>
        </w:rPr>
        <w:tab/>
      </w:r>
      <w:r w:rsidR="001A70B9" w:rsidRPr="00F21466">
        <w:rPr>
          <w:lang w:val="es-ES_tradnl"/>
        </w:rPr>
        <w:t>1 especialista</w:t>
      </w:r>
    </w:p>
    <w:p w14:paraId="1B1B3348" w14:textId="4F7EC69F" w:rsidR="001A70B9" w:rsidRPr="00F21466" w:rsidRDefault="0016304F" w:rsidP="00DF3147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sz w:val="32"/>
          <w:lang w:val="es-ES_tradnl"/>
        </w:rPr>
        <w:tab/>
      </w:r>
      <w:r w:rsidR="001A70B9" w:rsidRPr="00F21466">
        <w:rPr>
          <w:lang w:val="es-ES_tradnl"/>
        </w:rPr>
        <w:t>2</w:t>
      </w:r>
    </w:p>
    <w:p w14:paraId="7D8B0920" w14:textId="4D96A7F7" w:rsidR="001A70B9" w:rsidRPr="00F21466" w:rsidRDefault="0016304F" w:rsidP="00DF3147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sz w:val="32"/>
          <w:lang w:val="es-ES_tradnl"/>
        </w:rPr>
        <w:tab/>
      </w:r>
      <w:r w:rsidR="001A70B9" w:rsidRPr="00F21466">
        <w:rPr>
          <w:lang w:val="es-ES_tradnl"/>
        </w:rPr>
        <w:t>3</w:t>
      </w:r>
    </w:p>
    <w:p w14:paraId="59EA04C3" w14:textId="27B67F48" w:rsidR="001A70B9" w:rsidRPr="00F21466" w:rsidRDefault="0016304F" w:rsidP="00DF3147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sz w:val="32"/>
          <w:lang w:val="es-ES_tradnl"/>
        </w:rPr>
        <w:tab/>
      </w:r>
      <w:r w:rsidR="001A70B9" w:rsidRPr="00F21466">
        <w:rPr>
          <w:lang w:val="es-ES_tradnl"/>
        </w:rPr>
        <w:t>4</w:t>
      </w:r>
    </w:p>
    <w:p w14:paraId="01C59BAA" w14:textId="1F3DAAC0" w:rsidR="001A70B9" w:rsidRPr="00F21466" w:rsidRDefault="0016304F" w:rsidP="00DF3147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A70B9" w:rsidRPr="00F21466">
        <w:rPr>
          <w:sz w:val="32"/>
          <w:lang w:val="es-ES_tradnl"/>
        </w:rPr>
        <w:tab/>
      </w:r>
      <w:r w:rsidR="001A70B9" w:rsidRPr="00F21466">
        <w:rPr>
          <w:lang w:val="es-ES_tradnl"/>
        </w:rPr>
        <w:t xml:space="preserve">5 especialistas o más </w:t>
      </w:r>
    </w:p>
    <w:p w14:paraId="14F16EAD" w14:textId="77777777" w:rsidR="001A70B9" w:rsidRPr="00F21466" w:rsidRDefault="001A70B9" w:rsidP="00D12C71">
      <w:pPr>
        <w:pStyle w:val="BQ-BeforeQuestion-6ptAfter"/>
        <w:rPr>
          <w:lang w:val="es-ES_tradnl"/>
        </w:rPr>
      </w:pPr>
    </w:p>
    <w:p w14:paraId="0D2F92E2" w14:textId="5C9D1CF5" w:rsidR="001A70B9" w:rsidRPr="00F21466" w:rsidRDefault="00592056" w:rsidP="00D12C71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t>23</w:t>
      </w:r>
      <w:r w:rsidR="001A70B9" w:rsidRPr="00F21466">
        <w:rPr>
          <w:b/>
          <w:lang w:val="es-ES_tradnl"/>
        </w:rPr>
        <w:t>.</w:t>
      </w:r>
      <w:r w:rsidR="001A70B9" w:rsidRPr="00F21466">
        <w:rPr>
          <w:lang w:val="es-ES_tradnl"/>
        </w:rPr>
        <w:tab/>
      </w:r>
      <w:r w:rsidR="000E1026" w:rsidRPr="000E1026">
        <w:rPr>
          <w:lang w:val="es-ES_tradnl"/>
        </w:rPr>
        <w:t xml:space="preserve">Queremos saber cómo califica al especialista con el que habló su niño con más frecuencia en los últimos </w:t>
      </w:r>
      <w:r w:rsidR="000E1026">
        <w:rPr>
          <w:lang w:val="es-ES_tradnl"/>
        </w:rPr>
        <w:t>6</w:t>
      </w:r>
      <w:r w:rsidR="000E1026" w:rsidRPr="000E1026">
        <w:rPr>
          <w:lang w:val="es-ES_tradnl"/>
        </w:rPr>
        <w:t xml:space="preserve"> meses. Usando un número del 0 al 10, el 0 siendo el peor especialista posible y el 10 el mejor especialista posible, ¿qué número usaría para calificar a ese especialista</w:t>
      </w:r>
      <w:r w:rsidR="001A70B9" w:rsidRPr="00F21466">
        <w:rPr>
          <w:lang w:val="es-ES_tradnl"/>
        </w:rPr>
        <w:t>?</w:t>
      </w:r>
    </w:p>
    <w:p w14:paraId="75229CC6" w14:textId="77777777" w:rsidR="0057544E" w:rsidRPr="00F21466" w:rsidRDefault="0057544E" w:rsidP="0057544E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0</w:t>
      </w:r>
      <w:r w:rsidRPr="00F21466">
        <w:rPr>
          <w:lang w:val="es-ES_tradnl"/>
        </w:rPr>
        <w:t> </w:t>
      </w:r>
      <w:r w:rsidRPr="00F21466">
        <w:rPr>
          <w:lang w:val="es-ES_tradnl"/>
        </w:rPr>
        <w:t>El peor especialista posible</w:t>
      </w:r>
    </w:p>
    <w:p w14:paraId="4BE54C5E" w14:textId="77777777" w:rsidR="0057544E" w:rsidRPr="00F21466" w:rsidRDefault="0057544E" w:rsidP="0057544E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1</w:t>
      </w:r>
    </w:p>
    <w:p w14:paraId="36AF967A" w14:textId="77777777" w:rsidR="0057544E" w:rsidRPr="00F21466" w:rsidRDefault="0057544E" w:rsidP="0057544E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2</w:t>
      </w:r>
    </w:p>
    <w:p w14:paraId="092CA87B" w14:textId="77777777" w:rsidR="0057544E" w:rsidRPr="00F21466" w:rsidRDefault="0057544E" w:rsidP="0057544E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3</w:t>
      </w:r>
    </w:p>
    <w:p w14:paraId="11482837" w14:textId="77777777" w:rsidR="0057544E" w:rsidRPr="00F21466" w:rsidRDefault="0057544E" w:rsidP="0057544E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4</w:t>
      </w:r>
    </w:p>
    <w:p w14:paraId="183B7BEE" w14:textId="77777777" w:rsidR="0057544E" w:rsidRPr="00F21466" w:rsidRDefault="0057544E" w:rsidP="0057544E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5</w:t>
      </w:r>
    </w:p>
    <w:p w14:paraId="3D0E2AE9" w14:textId="77777777" w:rsidR="0057544E" w:rsidRPr="00F21466" w:rsidRDefault="0057544E" w:rsidP="0057544E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6</w:t>
      </w:r>
    </w:p>
    <w:p w14:paraId="6390F121" w14:textId="77777777" w:rsidR="0057544E" w:rsidRPr="00F21466" w:rsidRDefault="0057544E" w:rsidP="0057544E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7</w:t>
      </w:r>
    </w:p>
    <w:p w14:paraId="4A7F5994" w14:textId="77777777" w:rsidR="0057544E" w:rsidRPr="00F21466" w:rsidRDefault="0057544E" w:rsidP="0057544E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8</w:t>
      </w:r>
    </w:p>
    <w:p w14:paraId="129C4D66" w14:textId="77777777" w:rsidR="0057544E" w:rsidRPr="00F21466" w:rsidRDefault="0057544E" w:rsidP="0057544E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9</w:t>
      </w:r>
    </w:p>
    <w:p w14:paraId="1151F23D" w14:textId="77777777" w:rsidR="0057544E" w:rsidRPr="00F21466" w:rsidRDefault="0057544E" w:rsidP="0057544E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10</w:t>
      </w:r>
      <w:r w:rsidRPr="00F21466">
        <w:rPr>
          <w:lang w:val="es-ES_tradnl"/>
        </w:rPr>
        <w:t> </w:t>
      </w:r>
      <w:r w:rsidRPr="00F21466">
        <w:rPr>
          <w:lang w:val="es-ES_tradnl"/>
        </w:rPr>
        <w:t>El mejor especialista posible</w:t>
      </w:r>
    </w:p>
    <w:p w14:paraId="0FC6B9C6" w14:textId="77777777" w:rsidR="001A70B9" w:rsidRPr="00F21466" w:rsidRDefault="001A70B9" w:rsidP="0057544E">
      <w:pPr>
        <w:pStyle w:val="BQ-BeforeQuestion-6ptAfter"/>
        <w:rPr>
          <w:lang w:val="es-ES_tradnl"/>
        </w:rPr>
      </w:pPr>
    </w:p>
    <w:p w14:paraId="4F62767E" w14:textId="1B47495D" w:rsidR="001A70B9" w:rsidRPr="00F21466" w:rsidRDefault="00290653" w:rsidP="0057544E">
      <w:pPr>
        <w:pStyle w:val="ST-Subtitle-Survey"/>
        <w:rPr>
          <w:lang w:val="es-ES_tradnl"/>
        </w:rPr>
      </w:pPr>
      <w:r w:rsidRPr="00F21466">
        <w:rPr>
          <w:lang w:val="es-ES_tradnl"/>
        </w:rPr>
        <w:br w:type="column"/>
      </w:r>
      <w:r w:rsidR="0057544E" w:rsidRPr="00F21466">
        <w:rPr>
          <w:lang w:val="es-ES_tradnl"/>
        </w:rPr>
        <w:lastRenderedPageBreak/>
        <w:t>El plan de salud de su niño</w:t>
      </w:r>
    </w:p>
    <w:p w14:paraId="0F68A408" w14:textId="77777777" w:rsidR="001A70B9" w:rsidRPr="00F21466" w:rsidRDefault="001A70B9" w:rsidP="0057544E">
      <w:pPr>
        <w:pStyle w:val="SL-FlLftSgl"/>
        <w:rPr>
          <w:lang w:val="es-ES_tradnl"/>
        </w:rPr>
      </w:pPr>
      <w:r w:rsidRPr="00F21466">
        <w:rPr>
          <w:lang w:val="es-ES_tradnl"/>
        </w:rPr>
        <w:t>Las siguientes preguntas se refieren a su experiencia con el plan de salud de su niño.</w:t>
      </w:r>
    </w:p>
    <w:p w14:paraId="3C697BBB" w14:textId="77777777" w:rsidR="001A70B9" w:rsidRPr="00F21466" w:rsidRDefault="001A70B9" w:rsidP="0057544E">
      <w:pPr>
        <w:pStyle w:val="BQ-BeforeQuestion-6ptAfter"/>
        <w:rPr>
          <w:highlight w:val="yellow"/>
          <w:lang w:val="es-ES_tradnl"/>
        </w:rPr>
      </w:pPr>
    </w:p>
    <w:p w14:paraId="35BC90F2" w14:textId="77777777" w:rsidR="00592056" w:rsidRPr="00F21466" w:rsidRDefault="00592056" w:rsidP="00592056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t>24.</w:t>
      </w:r>
      <w:r w:rsidRPr="00F21466">
        <w:rPr>
          <w:b/>
          <w:lang w:val="es-ES_tradnl"/>
        </w:rPr>
        <w:tab/>
      </w:r>
      <w:r w:rsidRPr="00F21466">
        <w:rPr>
          <w:lang w:val="es-ES_tradnl"/>
        </w:rPr>
        <w:t xml:space="preserve">En los últimos </w:t>
      </w:r>
      <w:r w:rsidR="005253DF" w:rsidRPr="00F21466">
        <w:rPr>
          <w:lang w:val="es-ES_tradnl"/>
        </w:rPr>
        <w:t>6 meses</w:t>
      </w:r>
      <w:r w:rsidRPr="00F21466">
        <w:rPr>
          <w:lang w:val="es-ES_tradnl"/>
        </w:rPr>
        <w:t>, ¿recibió información o ayuda de parte del servicio al cliente del plan de salud de su niño?</w:t>
      </w:r>
    </w:p>
    <w:p w14:paraId="1E116FDA" w14:textId="77777777" w:rsidR="00592056" w:rsidRPr="00F21466" w:rsidRDefault="00592056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Sí</w:t>
      </w:r>
    </w:p>
    <w:p w14:paraId="1DFCD32B" w14:textId="586DE439" w:rsidR="00592056" w:rsidRPr="00F21466" w:rsidRDefault="00592056" w:rsidP="005B4389">
      <w:pPr>
        <w:pStyle w:val="A1-Survey1DigitRespOptBox"/>
        <w:ind w:left="1710" w:hanging="1134"/>
        <w:rPr>
          <w:highlight w:val="yellow"/>
          <w:lang w:val="es-ES_tradnl"/>
        </w:rPr>
      </w:pPr>
      <w:r w:rsidRPr="00F21466">
        <w:rPr>
          <w:vertAlign w:val="superscript"/>
          <w:lang w:val="es-ES_tradnl"/>
        </w:rPr>
        <w:t>2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 xml:space="preserve"> </w:t>
      </w:r>
      <w:r w:rsidRPr="00F21466">
        <w:rPr>
          <w:lang w:val="es-ES_tradnl"/>
        </w:rPr>
        <w:t xml:space="preserve">No </w:t>
      </w:r>
      <w:r w:rsidRPr="00F21466">
        <w:rPr>
          <w:bCs/>
          <w:lang w:val="es-ES_tradnl"/>
        </w:rPr>
        <w:sym w:font="Symbol" w:char="F0AE"/>
      </w:r>
      <w:r w:rsidRPr="00F21466">
        <w:rPr>
          <w:bCs/>
          <w:lang w:val="es-ES_tradnl"/>
        </w:rPr>
        <w:t> </w:t>
      </w:r>
      <w:r w:rsidRPr="00F21466">
        <w:rPr>
          <w:b/>
          <w:lang w:val="es-ES_tradnl"/>
        </w:rPr>
        <w:t>Si contestó “No”, pase a la pregunta 27</w:t>
      </w:r>
    </w:p>
    <w:p w14:paraId="3C8E54E9" w14:textId="0AD93D6C" w:rsidR="00290653" w:rsidRPr="00F21466" w:rsidRDefault="00290653" w:rsidP="005B4389">
      <w:pPr>
        <w:pStyle w:val="BQ-BeforeQuestion-6ptAfter"/>
        <w:rPr>
          <w:b/>
          <w:lang w:val="es-ES_tradnl"/>
        </w:rPr>
      </w:pPr>
    </w:p>
    <w:p w14:paraId="68AEEE0C" w14:textId="3B5C3886" w:rsidR="001A70B9" w:rsidRPr="00F21466" w:rsidRDefault="007C5A99" w:rsidP="008F0877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t>25</w:t>
      </w:r>
      <w:r w:rsidR="001A70B9" w:rsidRPr="00F21466">
        <w:rPr>
          <w:b/>
          <w:lang w:val="es-ES_tradnl"/>
        </w:rPr>
        <w:t>.</w:t>
      </w:r>
      <w:r w:rsidR="001A70B9" w:rsidRPr="00F21466">
        <w:rPr>
          <w:lang w:val="es-ES_tradnl"/>
        </w:rPr>
        <w:tab/>
        <w:t xml:space="preserve">En los últimos </w:t>
      </w:r>
      <w:r w:rsidR="005253DF" w:rsidRPr="00F21466">
        <w:rPr>
          <w:lang w:val="es-ES_tradnl"/>
        </w:rPr>
        <w:t>6 meses</w:t>
      </w:r>
      <w:r w:rsidR="001A70B9" w:rsidRPr="00F21466">
        <w:rPr>
          <w:lang w:val="es-ES_tradnl"/>
        </w:rPr>
        <w:t>, ¿con qué frecuencia el servicio al cliente del plan de salud de su niño le dio la información o ayuda que usted necesitaba?</w:t>
      </w:r>
    </w:p>
    <w:p w14:paraId="19EF1E99" w14:textId="77777777" w:rsidR="008F0877" w:rsidRPr="00F21466" w:rsidRDefault="008F0877" w:rsidP="008F0877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 xml:space="preserve">Nunca </w:t>
      </w:r>
    </w:p>
    <w:p w14:paraId="05759E11" w14:textId="77777777" w:rsidR="008F0877" w:rsidRPr="00F21466" w:rsidRDefault="008F0877" w:rsidP="008F0877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2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 xml:space="preserve">A veces </w:t>
      </w:r>
    </w:p>
    <w:p w14:paraId="0C3D946C" w14:textId="77777777" w:rsidR="008F0877" w:rsidRPr="00F21466" w:rsidRDefault="008F0877" w:rsidP="008F0877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3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La mayoría de las veces</w:t>
      </w:r>
    </w:p>
    <w:p w14:paraId="3173A716" w14:textId="77777777" w:rsidR="008F0877" w:rsidRPr="00F21466" w:rsidRDefault="008F0877" w:rsidP="008F0877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4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Siempre</w:t>
      </w:r>
    </w:p>
    <w:p w14:paraId="3CDDC525" w14:textId="77777777" w:rsidR="001A70B9" w:rsidRPr="00F21466" w:rsidRDefault="001A70B9" w:rsidP="008F0877">
      <w:pPr>
        <w:pStyle w:val="BQ-BeforeQuestion-6ptAfter"/>
        <w:rPr>
          <w:lang w:val="es-ES_tradnl"/>
        </w:rPr>
      </w:pPr>
    </w:p>
    <w:p w14:paraId="22E0E13A" w14:textId="77777777" w:rsidR="001A70B9" w:rsidRPr="00F21466" w:rsidRDefault="007C5A99" w:rsidP="008F0877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t>26</w:t>
      </w:r>
      <w:r w:rsidR="001A70B9" w:rsidRPr="00F21466">
        <w:rPr>
          <w:b/>
          <w:lang w:val="es-ES_tradnl"/>
        </w:rPr>
        <w:t>.</w:t>
      </w:r>
      <w:r w:rsidR="00BE02D7" w:rsidRPr="00F21466">
        <w:rPr>
          <w:lang w:val="es-ES_tradnl"/>
        </w:rPr>
        <w:t xml:space="preserve"> </w:t>
      </w:r>
      <w:r w:rsidR="001A70B9" w:rsidRPr="00F21466">
        <w:rPr>
          <w:lang w:val="es-ES_tradnl"/>
        </w:rPr>
        <w:tab/>
        <w:t xml:space="preserve">En los últimos </w:t>
      </w:r>
      <w:r w:rsidR="005253DF" w:rsidRPr="00F21466">
        <w:rPr>
          <w:lang w:val="es-ES_tradnl"/>
        </w:rPr>
        <w:t>6 meses</w:t>
      </w:r>
      <w:r w:rsidR="001A70B9" w:rsidRPr="00F21466">
        <w:rPr>
          <w:lang w:val="es-ES_tradnl"/>
        </w:rPr>
        <w:t>, ¿con qué frecuencia el personal de servicio al cliente del plan de salud de su niño le trató con cortesía y respeto?</w:t>
      </w:r>
    </w:p>
    <w:p w14:paraId="282D3E2C" w14:textId="77777777" w:rsidR="002906C7" w:rsidRPr="00F21466" w:rsidRDefault="002906C7" w:rsidP="002906C7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 xml:space="preserve">Nunca </w:t>
      </w:r>
    </w:p>
    <w:p w14:paraId="6AB6D820" w14:textId="77777777" w:rsidR="002906C7" w:rsidRPr="00F21466" w:rsidRDefault="002906C7" w:rsidP="002906C7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2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 xml:space="preserve">A veces </w:t>
      </w:r>
    </w:p>
    <w:p w14:paraId="038E4208" w14:textId="77777777" w:rsidR="002906C7" w:rsidRPr="00F21466" w:rsidRDefault="002906C7" w:rsidP="002906C7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3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La mayoría de las veces</w:t>
      </w:r>
    </w:p>
    <w:p w14:paraId="0387F0CC" w14:textId="77777777" w:rsidR="002906C7" w:rsidRPr="00F21466" w:rsidRDefault="002906C7" w:rsidP="002906C7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4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Siempre</w:t>
      </w:r>
    </w:p>
    <w:p w14:paraId="112D64F4" w14:textId="77777777" w:rsidR="001A70B9" w:rsidRPr="00F21466" w:rsidRDefault="001A70B9" w:rsidP="002906C7">
      <w:pPr>
        <w:pStyle w:val="BQ-BeforeQuestion-6ptAfter"/>
        <w:rPr>
          <w:lang w:val="es-ES_tradnl"/>
        </w:rPr>
      </w:pPr>
    </w:p>
    <w:p w14:paraId="1586A9E1" w14:textId="77777777" w:rsidR="001A70B9" w:rsidRPr="00F21466" w:rsidRDefault="007C5A99" w:rsidP="002906C7">
      <w:pPr>
        <w:pStyle w:val="Q1-Survey-Question"/>
        <w:rPr>
          <w:vertAlign w:val="superscript"/>
          <w:lang w:val="es-ES_tradnl"/>
        </w:rPr>
      </w:pPr>
      <w:r w:rsidRPr="00F21466">
        <w:rPr>
          <w:b/>
          <w:lang w:val="es-ES_tradnl"/>
        </w:rPr>
        <w:t>27</w:t>
      </w:r>
      <w:r w:rsidR="001A70B9" w:rsidRPr="00F21466">
        <w:rPr>
          <w:b/>
          <w:lang w:val="es-ES_tradnl"/>
        </w:rPr>
        <w:t>.</w:t>
      </w:r>
      <w:r w:rsidR="001A70B9" w:rsidRPr="00F21466">
        <w:rPr>
          <w:lang w:val="es-ES_tradnl"/>
        </w:rPr>
        <w:tab/>
        <w:t xml:space="preserve">En los últimos </w:t>
      </w:r>
      <w:r w:rsidR="005253DF" w:rsidRPr="00F21466">
        <w:rPr>
          <w:lang w:val="es-ES_tradnl"/>
        </w:rPr>
        <w:t>6 meses</w:t>
      </w:r>
      <w:r w:rsidR="001A70B9" w:rsidRPr="00F21466">
        <w:rPr>
          <w:lang w:val="es-ES_tradnl"/>
        </w:rPr>
        <w:t>, ¿le dio el plan de salud de su ni</w:t>
      </w:r>
      <w:r w:rsidR="001A70B9" w:rsidRPr="00F21466">
        <w:rPr>
          <w:rFonts w:cs="Arial"/>
          <w:lang w:val="es-ES_tradnl"/>
        </w:rPr>
        <w:t>ñ</w:t>
      </w:r>
      <w:r w:rsidR="001A70B9" w:rsidRPr="00F21466">
        <w:rPr>
          <w:lang w:val="es-ES_tradnl"/>
        </w:rPr>
        <w:t xml:space="preserve">o algún formulario para llenar? </w:t>
      </w:r>
    </w:p>
    <w:p w14:paraId="6A2FC9EB" w14:textId="77777777" w:rsidR="001A70B9" w:rsidRPr="00F21466" w:rsidRDefault="001A70B9" w:rsidP="002906C7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Sí</w:t>
      </w:r>
    </w:p>
    <w:p w14:paraId="46622A84" w14:textId="77777777" w:rsidR="001A70B9" w:rsidRPr="00F21466" w:rsidRDefault="001A70B9" w:rsidP="00112FD9">
      <w:pPr>
        <w:pStyle w:val="A1-Survey1DigitRespOptBox"/>
        <w:ind w:left="1714" w:hanging="1138"/>
        <w:rPr>
          <w:b/>
          <w:lang w:val="es-ES_tradnl"/>
        </w:rPr>
      </w:pPr>
      <w:r w:rsidRPr="00F21466">
        <w:rPr>
          <w:vertAlign w:val="superscript"/>
          <w:lang w:val="es-ES_tradnl"/>
        </w:rPr>
        <w:t>2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No</w:t>
      </w:r>
      <w:r w:rsidR="002906C7" w:rsidRPr="00F21466">
        <w:rPr>
          <w:lang w:val="es-ES_tradnl"/>
        </w:rPr>
        <w:t xml:space="preserve"> </w:t>
      </w:r>
      <w:r w:rsidR="002906C7" w:rsidRPr="00F21466">
        <w:rPr>
          <w:b/>
          <w:bCs/>
          <w:szCs w:val="24"/>
          <w:lang w:val="es-ES_tradnl"/>
        </w:rPr>
        <w:sym w:font="Symbol" w:char="F0AE"/>
      </w:r>
      <w:r w:rsidR="002906C7" w:rsidRPr="00F21466">
        <w:rPr>
          <w:b/>
          <w:bCs/>
          <w:szCs w:val="24"/>
          <w:lang w:val="es-ES_tradnl"/>
        </w:rPr>
        <w:t> </w:t>
      </w:r>
      <w:r w:rsidRPr="00F21466">
        <w:rPr>
          <w:b/>
          <w:lang w:val="es-ES_tradnl"/>
        </w:rPr>
        <w:t xml:space="preserve">Si contestó </w:t>
      </w:r>
      <w:r w:rsidR="009739C1" w:rsidRPr="00F21466">
        <w:rPr>
          <w:b/>
          <w:lang w:val="es-ES_tradnl"/>
        </w:rPr>
        <w:t>“</w:t>
      </w:r>
      <w:r w:rsidRPr="00F21466">
        <w:rPr>
          <w:b/>
          <w:lang w:val="es-ES_tradnl"/>
        </w:rPr>
        <w:t>No</w:t>
      </w:r>
      <w:r w:rsidR="009739C1" w:rsidRPr="00F21466">
        <w:rPr>
          <w:b/>
          <w:lang w:val="es-ES_tradnl"/>
        </w:rPr>
        <w:t>”</w:t>
      </w:r>
      <w:r w:rsidRPr="00F21466">
        <w:rPr>
          <w:b/>
          <w:lang w:val="es-ES_tradnl"/>
        </w:rPr>
        <w:t xml:space="preserve">, pase a la pregunta </w:t>
      </w:r>
      <w:r w:rsidR="007C5A99" w:rsidRPr="00F21466">
        <w:rPr>
          <w:b/>
          <w:lang w:val="es-ES_tradnl"/>
        </w:rPr>
        <w:t>29</w:t>
      </w:r>
    </w:p>
    <w:p w14:paraId="3F05E43E" w14:textId="77777777" w:rsidR="001A70B9" w:rsidRPr="00F21466" w:rsidRDefault="001A70B9" w:rsidP="00112FD9">
      <w:pPr>
        <w:pStyle w:val="BQ-BeforeQuestion-6ptAfter"/>
        <w:rPr>
          <w:lang w:val="es-ES_tradnl"/>
        </w:rPr>
      </w:pPr>
    </w:p>
    <w:p w14:paraId="6011F3A4" w14:textId="77777777" w:rsidR="001A70B9" w:rsidRPr="00F21466" w:rsidRDefault="007C5A99" w:rsidP="00112FD9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t>28</w:t>
      </w:r>
      <w:r w:rsidR="001A70B9" w:rsidRPr="00F21466">
        <w:rPr>
          <w:b/>
          <w:lang w:val="es-ES_tradnl"/>
        </w:rPr>
        <w:t>.</w:t>
      </w:r>
      <w:r w:rsidR="001A70B9" w:rsidRPr="00F21466">
        <w:rPr>
          <w:lang w:val="es-ES_tradnl"/>
        </w:rPr>
        <w:tab/>
        <w:t xml:space="preserve">En los últimos </w:t>
      </w:r>
      <w:r w:rsidR="005253DF" w:rsidRPr="00F21466">
        <w:rPr>
          <w:lang w:val="es-ES_tradnl"/>
        </w:rPr>
        <w:t>6 meses</w:t>
      </w:r>
      <w:r w:rsidR="001A70B9" w:rsidRPr="00F21466">
        <w:rPr>
          <w:lang w:val="es-ES_tradnl"/>
        </w:rPr>
        <w:t>, ¿con qué frecuencia fueron fáciles de llenar los formularios del plan de salud de su niño?</w:t>
      </w:r>
    </w:p>
    <w:p w14:paraId="2BBCC19B" w14:textId="77777777" w:rsidR="00112FD9" w:rsidRPr="00F21466" w:rsidRDefault="00112FD9" w:rsidP="00112FD9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 xml:space="preserve">Nunca </w:t>
      </w:r>
    </w:p>
    <w:p w14:paraId="035C27C9" w14:textId="77777777" w:rsidR="00112FD9" w:rsidRPr="00F21466" w:rsidRDefault="00112FD9" w:rsidP="00112FD9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2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 xml:space="preserve">A veces </w:t>
      </w:r>
    </w:p>
    <w:p w14:paraId="016F00A5" w14:textId="77777777" w:rsidR="00112FD9" w:rsidRPr="00F21466" w:rsidRDefault="00112FD9" w:rsidP="00112FD9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3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La mayoría de las veces</w:t>
      </w:r>
    </w:p>
    <w:p w14:paraId="1A787D61" w14:textId="77777777" w:rsidR="00112FD9" w:rsidRPr="00F21466" w:rsidRDefault="00112FD9" w:rsidP="00112FD9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4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Siempre</w:t>
      </w:r>
    </w:p>
    <w:p w14:paraId="70F75E5E" w14:textId="4B15FC20" w:rsidR="00290653" w:rsidRPr="00F21466" w:rsidRDefault="00290653" w:rsidP="005B4389">
      <w:pPr>
        <w:pStyle w:val="BQ-BeforeQuestion-6ptAfter"/>
        <w:rPr>
          <w:b/>
          <w:lang w:val="es-ES_tradnl"/>
        </w:rPr>
      </w:pPr>
    </w:p>
    <w:p w14:paraId="01959B1A" w14:textId="5CEC3E73" w:rsidR="001A70B9" w:rsidRPr="00F21466" w:rsidRDefault="00F11627" w:rsidP="00112FD9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t>29</w:t>
      </w:r>
      <w:r w:rsidR="001A70B9" w:rsidRPr="00F21466">
        <w:rPr>
          <w:b/>
          <w:lang w:val="es-ES_tradnl"/>
        </w:rPr>
        <w:t>.</w:t>
      </w:r>
      <w:r w:rsidR="001A70B9" w:rsidRPr="00F21466">
        <w:rPr>
          <w:b/>
          <w:lang w:val="es-ES_tradnl"/>
        </w:rPr>
        <w:tab/>
      </w:r>
      <w:r w:rsidR="001A70B9" w:rsidRPr="00F21466">
        <w:rPr>
          <w:lang w:val="es-ES_tradnl"/>
        </w:rPr>
        <w:t>Usando un número del 0 al 10, el 0 siendo el peor plan de salud posible y el 10 el mejor plan de salud posible, ¿qué número usaría para calificar al plan de salud de su niño?</w:t>
      </w:r>
    </w:p>
    <w:p w14:paraId="636BEE07" w14:textId="77777777" w:rsidR="00112FD9" w:rsidRPr="00F21466" w:rsidRDefault="00112FD9" w:rsidP="00112FD9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0</w:t>
      </w:r>
      <w:r w:rsidRPr="00F21466">
        <w:rPr>
          <w:lang w:val="es-ES_tradnl"/>
        </w:rPr>
        <w:t> </w:t>
      </w:r>
      <w:r w:rsidRPr="00F21466">
        <w:rPr>
          <w:lang w:val="es-ES_tradnl"/>
        </w:rPr>
        <w:t>El peor plan de salud posible</w:t>
      </w:r>
    </w:p>
    <w:p w14:paraId="3E975FDE" w14:textId="77777777" w:rsidR="00112FD9" w:rsidRPr="00F21466" w:rsidRDefault="00112FD9" w:rsidP="00112FD9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1</w:t>
      </w:r>
    </w:p>
    <w:p w14:paraId="5045A2C3" w14:textId="77777777" w:rsidR="00112FD9" w:rsidRPr="00F21466" w:rsidRDefault="00112FD9" w:rsidP="00112FD9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2</w:t>
      </w:r>
    </w:p>
    <w:p w14:paraId="1A81E7E3" w14:textId="77777777" w:rsidR="00112FD9" w:rsidRPr="00F21466" w:rsidRDefault="00112FD9" w:rsidP="00112FD9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3</w:t>
      </w:r>
    </w:p>
    <w:p w14:paraId="04A9A92A" w14:textId="77777777" w:rsidR="00112FD9" w:rsidRPr="00F21466" w:rsidRDefault="00112FD9" w:rsidP="00112FD9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4</w:t>
      </w:r>
    </w:p>
    <w:p w14:paraId="7BCB5E7C" w14:textId="77777777" w:rsidR="00112FD9" w:rsidRPr="00F21466" w:rsidRDefault="00112FD9" w:rsidP="00112FD9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5</w:t>
      </w:r>
    </w:p>
    <w:p w14:paraId="43F4BE06" w14:textId="77777777" w:rsidR="00112FD9" w:rsidRPr="00F21466" w:rsidRDefault="00112FD9" w:rsidP="00112FD9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6</w:t>
      </w:r>
    </w:p>
    <w:p w14:paraId="1F2AB324" w14:textId="77777777" w:rsidR="00112FD9" w:rsidRPr="00F21466" w:rsidRDefault="00112FD9" w:rsidP="00112FD9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7</w:t>
      </w:r>
    </w:p>
    <w:p w14:paraId="44272014" w14:textId="77777777" w:rsidR="00112FD9" w:rsidRPr="00F21466" w:rsidRDefault="00112FD9" w:rsidP="00112FD9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8</w:t>
      </w:r>
    </w:p>
    <w:p w14:paraId="2C067B5B" w14:textId="77777777" w:rsidR="00112FD9" w:rsidRPr="00F21466" w:rsidRDefault="00112FD9" w:rsidP="00112FD9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9</w:t>
      </w:r>
    </w:p>
    <w:p w14:paraId="0FB70E9B" w14:textId="77777777" w:rsidR="00112FD9" w:rsidRPr="00F21466" w:rsidRDefault="00112FD9" w:rsidP="00112FD9">
      <w:pPr>
        <w:pStyle w:val="A0-Survey0DigitRespOptBox"/>
        <w:rPr>
          <w:lang w:val="es-ES_tradnl"/>
        </w:rPr>
      </w:pP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10</w:t>
      </w:r>
      <w:r w:rsidRPr="00F21466">
        <w:rPr>
          <w:lang w:val="es-ES_tradnl"/>
        </w:rPr>
        <w:t> </w:t>
      </w:r>
      <w:r w:rsidRPr="00F21466">
        <w:rPr>
          <w:lang w:val="es-ES_tradnl"/>
        </w:rPr>
        <w:t>El mejor plan de salud posible</w:t>
      </w:r>
    </w:p>
    <w:p w14:paraId="7CB7FACA" w14:textId="77777777" w:rsidR="00A9441D" w:rsidRPr="00F21466" w:rsidRDefault="00A9441D" w:rsidP="00120EB7">
      <w:pPr>
        <w:pStyle w:val="SL-FlLftSgl"/>
        <w:rPr>
          <w:lang w:val="es-ES_tradnl"/>
        </w:rPr>
      </w:pPr>
    </w:p>
    <w:p w14:paraId="6186508F" w14:textId="77777777" w:rsidR="00120EB7" w:rsidRPr="00F21466" w:rsidRDefault="00120EB7" w:rsidP="00120EB7">
      <w:pPr>
        <w:pStyle w:val="SL-FlLftSgl"/>
        <w:rPr>
          <w:lang w:val="es-ES_tradnl"/>
        </w:rPr>
      </w:pPr>
    </w:p>
    <w:p w14:paraId="72DD244B" w14:textId="0DEAE902" w:rsidR="001A70B9" w:rsidRPr="00F21466" w:rsidRDefault="00290653" w:rsidP="00112FD9">
      <w:pPr>
        <w:pStyle w:val="ST-Subtitle-Survey"/>
        <w:rPr>
          <w:lang w:val="es-ES_tradnl"/>
        </w:rPr>
      </w:pPr>
      <w:r w:rsidRPr="00F21466">
        <w:rPr>
          <w:lang w:val="es-ES_tradnl"/>
        </w:rPr>
        <w:br w:type="column"/>
      </w:r>
      <w:r w:rsidR="00112FD9" w:rsidRPr="00F21466">
        <w:rPr>
          <w:lang w:val="es-ES_tradnl"/>
        </w:rPr>
        <w:lastRenderedPageBreak/>
        <w:t>Acerca de usted y de su niño</w:t>
      </w:r>
    </w:p>
    <w:p w14:paraId="28C655B9" w14:textId="77777777" w:rsidR="001A70B9" w:rsidRPr="00F21466" w:rsidRDefault="007C5A99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t>30</w:t>
      </w:r>
      <w:r w:rsidR="001A70B9" w:rsidRPr="00F21466">
        <w:rPr>
          <w:b/>
          <w:lang w:val="es-ES_tradnl"/>
        </w:rPr>
        <w:t>.</w:t>
      </w:r>
      <w:r w:rsidR="001A70B9" w:rsidRPr="00F21466">
        <w:rPr>
          <w:lang w:val="es-ES_tradnl"/>
        </w:rPr>
        <w:tab/>
        <w:t>En general, ¿cómo calificaría toda la salud de su niño?</w:t>
      </w:r>
    </w:p>
    <w:p w14:paraId="5BD35314" w14:textId="77777777" w:rsidR="001A70B9" w:rsidRPr="00F21466" w:rsidRDefault="001A70B9" w:rsidP="003937CE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Excelente</w:t>
      </w:r>
    </w:p>
    <w:p w14:paraId="5526FAEF" w14:textId="77777777" w:rsidR="001A70B9" w:rsidRPr="00F21466" w:rsidRDefault="001A70B9" w:rsidP="003937CE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2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Muy buena</w:t>
      </w:r>
    </w:p>
    <w:p w14:paraId="53758667" w14:textId="77777777" w:rsidR="001A70B9" w:rsidRPr="00F21466" w:rsidRDefault="001A70B9" w:rsidP="003937CE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3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Buena</w:t>
      </w:r>
    </w:p>
    <w:p w14:paraId="5EB2069E" w14:textId="77777777" w:rsidR="001A70B9" w:rsidRPr="00F21466" w:rsidRDefault="001A70B9" w:rsidP="003937CE">
      <w:pPr>
        <w:pStyle w:val="A1-Survey1DigitRespOptBox"/>
        <w:rPr>
          <w:b/>
          <w:lang w:val="es-ES_tradnl"/>
        </w:rPr>
      </w:pPr>
      <w:r w:rsidRPr="00F21466">
        <w:rPr>
          <w:vertAlign w:val="superscript"/>
          <w:lang w:val="es-ES_tradnl"/>
        </w:rPr>
        <w:t>4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Regular</w:t>
      </w:r>
    </w:p>
    <w:p w14:paraId="6EB4B622" w14:textId="77777777" w:rsidR="001A70B9" w:rsidRPr="00F21466" w:rsidRDefault="001A70B9" w:rsidP="003937CE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5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Mala</w:t>
      </w:r>
    </w:p>
    <w:p w14:paraId="25BC3548" w14:textId="77777777" w:rsidR="00A9441D" w:rsidRPr="00F21466" w:rsidRDefault="00A9441D" w:rsidP="00120EB7">
      <w:pPr>
        <w:pStyle w:val="BQ-BeforeQuestion-6ptAfter"/>
        <w:rPr>
          <w:lang w:val="es-ES_tradnl"/>
        </w:rPr>
      </w:pPr>
    </w:p>
    <w:p w14:paraId="4054D99B" w14:textId="7C25EA17" w:rsidR="007C5A99" w:rsidRPr="00F21466" w:rsidRDefault="007C5A99" w:rsidP="00120EB7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t>31.</w:t>
      </w:r>
      <w:r w:rsidR="00120EB7" w:rsidRPr="00F21466">
        <w:rPr>
          <w:b/>
          <w:lang w:val="es-ES_tradnl"/>
        </w:rPr>
        <w:tab/>
      </w:r>
      <w:r w:rsidRPr="00F21466">
        <w:rPr>
          <w:lang w:val="es-ES_tradnl"/>
        </w:rPr>
        <w:t xml:space="preserve">En general, ¿cómo calificaría toda la salud </w:t>
      </w:r>
      <w:r w:rsidRPr="00F21466">
        <w:rPr>
          <w:b/>
          <w:lang w:val="es-ES_tradnl"/>
        </w:rPr>
        <w:t xml:space="preserve">mental o emocional </w:t>
      </w:r>
      <w:r w:rsidRPr="00F21466">
        <w:rPr>
          <w:lang w:val="es-ES_tradnl"/>
        </w:rPr>
        <w:t>de su niño?</w:t>
      </w:r>
    </w:p>
    <w:p w14:paraId="60FEBCB5" w14:textId="6D637125" w:rsidR="007C5A99" w:rsidRPr="00F21466" w:rsidRDefault="007C5A99" w:rsidP="00120EB7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20EB7" w:rsidRPr="00F21466">
        <w:rPr>
          <w:lang w:val="es-ES_tradnl"/>
        </w:rPr>
        <w:tab/>
      </w:r>
      <w:r w:rsidRPr="00F21466">
        <w:rPr>
          <w:lang w:val="es-ES_tradnl"/>
        </w:rPr>
        <w:t>Excelente</w:t>
      </w:r>
    </w:p>
    <w:p w14:paraId="279A4DC3" w14:textId="4A3C0F32" w:rsidR="007C5A99" w:rsidRPr="00F21466" w:rsidRDefault="007C5A99" w:rsidP="00120EB7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2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20EB7" w:rsidRPr="00F21466">
        <w:rPr>
          <w:lang w:val="es-ES_tradnl"/>
        </w:rPr>
        <w:tab/>
      </w:r>
      <w:r w:rsidRPr="00F21466">
        <w:rPr>
          <w:lang w:val="es-ES_tradnl"/>
        </w:rPr>
        <w:t>Muy buena</w:t>
      </w:r>
    </w:p>
    <w:p w14:paraId="65A5FBCB" w14:textId="48D28A7E" w:rsidR="007C5A99" w:rsidRPr="00F21466" w:rsidRDefault="007C5A99" w:rsidP="00120EB7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3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20EB7" w:rsidRPr="00F21466">
        <w:rPr>
          <w:lang w:val="es-ES_tradnl"/>
        </w:rPr>
        <w:tab/>
      </w:r>
      <w:r w:rsidRPr="00F21466">
        <w:rPr>
          <w:lang w:val="es-ES_tradnl"/>
        </w:rPr>
        <w:t>Buena</w:t>
      </w:r>
    </w:p>
    <w:p w14:paraId="2BB97F4D" w14:textId="3C253E29" w:rsidR="007C5A99" w:rsidRPr="00F21466" w:rsidRDefault="007C5A99" w:rsidP="00120EB7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4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20EB7" w:rsidRPr="00F21466">
        <w:rPr>
          <w:lang w:val="es-ES_tradnl"/>
        </w:rPr>
        <w:tab/>
      </w:r>
      <w:r w:rsidRPr="00F21466">
        <w:rPr>
          <w:lang w:val="es-ES_tradnl"/>
        </w:rPr>
        <w:t>Regular</w:t>
      </w:r>
    </w:p>
    <w:p w14:paraId="06557DAD" w14:textId="3A994B0F" w:rsidR="001A70B9" w:rsidRPr="00F21466" w:rsidRDefault="007C5A99" w:rsidP="00120EB7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5</w:t>
      </w:r>
      <w:r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F21466">
        <w:rPr>
          <w:lang w:val="es-ES_tradnl"/>
        </w:rPr>
        <w:fldChar w:fldCharType="end"/>
      </w:r>
      <w:r w:rsidR="00120EB7" w:rsidRPr="00F21466">
        <w:rPr>
          <w:lang w:val="es-ES_tradnl"/>
        </w:rPr>
        <w:tab/>
      </w:r>
      <w:r w:rsidRPr="00F21466">
        <w:rPr>
          <w:lang w:val="es-ES_tradnl"/>
        </w:rPr>
        <w:t>Mala</w:t>
      </w:r>
    </w:p>
    <w:p w14:paraId="18C2FB04" w14:textId="77777777" w:rsidR="00330CC8" w:rsidRPr="00F21466" w:rsidRDefault="00330CC8" w:rsidP="005B4389">
      <w:pPr>
        <w:pStyle w:val="BQ-BeforeQuestion-6ptAfter"/>
        <w:rPr>
          <w:lang w:val="es-ES_tradnl"/>
        </w:rPr>
      </w:pPr>
    </w:p>
    <w:p w14:paraId="0B247F87" w14:textId="77777777" w:rsidR="001A70B9" w:rsidRPr="00F21466" w:rsidRDefault="001A70B9" w:rsidP="003937CE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t>32.</w:t>
      </w:r>
      <w:r w:rsidRPr="00F21466">
        <w:rPr>
          <w:lang w:val="es-ES_tradnl"/>
        </w:rPr>
        <w:tab/>
        <w:t xml:space="preserve">¿Qué edad tiene </w:t>
      </w:r>
      <w:r w:rsidRPr="00F21466">
        <w:rPr>
          <w:b/>
          <w:lang w:val="es-ES_tradnl"/>
        </w:rPr>
        <w:t>su niño</w:t>
      </w:r>
      <w:r w:rsidRPr="00F21466">
        <w:rPr>
          <w:lang w:val="es-ES_tradnl"/>
        </w:rPr>
        <w:t>?</w:t>
      </w:r>
    </w:p>
    <w:p w14:paraId="123D24EE" w14:textId="77777777" w:rsidR="001A70B9" w:rsidRPr="00F21466" w:rsidRDefault="001A70B9" w:rsidP="00FA260D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Menos de un año</w:t>
      </w:r>
    </w:p>
    <w:p w14:paraId="4EBE6B7E" w14:textId="77777777" w:rsidR="001A70B9" w:rsidRPr="00F21466" w:rsidRDefault="001A70B9" w:rsidP="0016337A">
      <w:pPr>
        <w:pStyle w:val="A1-Survey1DigitRespOptBox"/>
        <w:ind w:left="2385" w:hanging="1809"/>
        <w:rPr>
          <w:lang w:val="es-ES_tradnl"/>
        </w:rPr>
      </w:pPr>
      <w:r w:rsidRPr="00F21466">
        <w:rPr>
          <w:lang w:val="es-ES_tradnl"/>
        </w:rPr>
        <w:tab/>
      </w:r>
      <w:r w:rsidR="0016337A" w:rsidRPr="00F21466">
        <w:rPr>
          <w:lang w:val="es-ES_tradnl"/>
        </w:rPr>
        <w:t>______</w:t>
      </w:r>
      <w:r w:rsidR="00BE02D7" w:rsidRPr="00F21466">
        <w:rPr>
          <w:lang w:val="es-ES_tradnl"/>
        </w:rPr>
        <w:t xml:space="preserve"> </w:t>
      </w:r>
      <w:r w:rsidR="00BB70A7" w:rsidRPr="00F21466">
        <w:rPr>
          <w:lang w:val="es-ES_tradnl"/>
        </w:rPr>
        <w:t xml:space="preserve">AÑOS </w:t>
      </w:r>
      <w:r w:rsidRPr="00F21466">
        <w:rPr>
          <w:i/>
          <w:lang w:val="es-ES_tradnl"/>
        </w:rPr>
        <w:t>(</w:t>
      </w:r>
      <w:r w:rsidR="0016337A" w:rsidRPr="00F21466">
        <w:rPr>
          <w:i/>
          <w:lang w:val="es-ES_tradnl"/>
        </w:rPr>
        <w:t>e</w:t>
      </w:r>
      <w:r w:rsidR="00034ACD" w:rsidRPr="00F21466">
        <w:rPr>
          <w:i/>
          <w:lang w:val="es-ES_tradnl"/>
        </w:rPr>
        <w:t>scriba la respuesta</w:t>
      </w:r>
      <w:r w:rsidRPr="00F21466">
        <w:rPr>
          <w:i/>
          <w:lang w:val="es-ES_tradnl"/>
        </w:rPr>
        <w:t>)</w:t>
      </w:r>
    </w:p>
    <w:p w14:paraId="7A2EA0FA" w14:textId="77777777" w:rsidR="001A70B9" w:rsidRPr="00F21466" w:rsidRDefault="001A70B9" w:rsidP="008904B7">
      <w:pPr>
        <w:pStyle w:val="BQ-BeforeQuestion-6ptAfter"/>
        <w:rPr>
          <w:lang w:val="es-ES_tradnl"/>
        </w:rPr>
      </w:pPr>
    </w:p>
    <w:p w14:paraId="69E29FB6" w14:textId="77777777" w:rsidR="001A70B9" w:rsidRPr="00F21466" w:rsidRDefault="001A70B9" w:rsidP="008904B7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t>33.</w:t>
      </w:r>
      <w:r w:rsidRPr="00F21466">
        <w:rPr>
          <w:lang w:val="es-ES_tradnl"/>
        </w:rPr>
        <w:tab/>
        <w:t>¿Es su niño de sexo masculino o femenino?</w:t>
      </w:r>
    </w:p>
    <w:p w14:paraId="361603ED" w14:textId="77777777" w:rsidR="001A70B9" w:rsidRPr="00F21466" w:rsidRDefault="001A70B9" w:rsidP="008904B7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Masculino</w:t>
      </w:r>
    </w:p>
    <w:p w14:paraId="05A169C7" w14:textId="77777777" w:rsidR="001A70B9" w:rsidRPr="00F21466" w:rsidRDefault="001A70B9" w:rsidP="008904B7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2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="008904B7" w:rsidRPr="00F21466">
        <w:rPr>
          <w:sz w:val="32"/>
          <w:lang w:val="es-ES_tradnl"/>
        </w:rPr>
        <w:tab/>
      </w:r>
      <w:r w:rsidRPr="00F21466">
        <w:rPr>
          <w:lang w:val="es-ES_tradnl"/>
        </w:rPr>
        <w:t>Femenino</w:t>
      </w:r>
    </w:p>
    <w:p w14:paraId="1C63A022" w14:textId="77777777" w:rsidR="001A70B9" w:rsidRPr="00F21466" w:rsidRDefault="001A70B9" w:rsidP="008904B7">
      <w:pPr>
        <w:pStyle w:val="BQ-BeforeQuestion-6ptAfter"/>
        <w:rPr>
          <w:lang w:val="es-ES_tradnl"/>
        </w:rPr>
      </w:pPr>
    </w:p>
    <w:p w14:paraId="3502EB9A" w14:textId="77777777" w:rsidR="001A70B9" w:rsidRPr="00F21466" w:rsidRDefault="001A70B9" w:rsidP="00C95E4D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t>34.</w:t>
      </w:r>
      <w:r w:rsidRPr="00F21466">
        <w:rPr>
          <w:lang w:val="es-ES_tradnl"/>
        </w:rPr>
        <w:tab/>
        <w:t>¿Es su niño de origen o ascendencia hispana o latina?</w:t>
      </w:r>
    </w:p>
    <w:p w14:paraId="4C155613" w14:textId="77777777" w:rsidR="001A70B9" w:rsidRPr="00F21466" w:rsidRDefault="001A70B9" w:rsidP="00C95E4D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Sí, hispano o latino</w:t>
      </w:r>
    </w:p>
    <w:p w14:paraId="6993FCA7" w14:textId="77777777" w:rsidR="001A70B9" w:rsidRPr="00F21466" w:rsidRDefault="001A70B9" w:rsidP="00C95E4D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2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No, ni hispano ni latino</w:t>
      </w:r>
    </w:p>
    <w:p w14:paraId="6D508621" w14:textId="77777777" w:rsidR="001A70B9" w:rsidRPr="00F21466" w:rsidRDefault="001A70B9" w:rsidP="00C95E4D">
      <w:pPr>
        <w:pStyle w:val="BQ-BeforeQuestion-6ptAfter"/>
        <w:rPr>
          <w:lang w:val="es-ES_tradnl"/>
        </w:rPr>
      </w:pPr>
    </w:p>
    <w:p w14:paraId="45369CAB" w14:textId="4FF75696" w:rsidR="001A70B9" w:rsidRPr="00F21466" w:rsidRDefault="00F25FB0" w:rsidP="00C95E4D">
      <w:pPr>
        <w:pStyle w:val="Q1-Survey-Question"/>
        <w:rPr>
          <w:sz w:val="22"/>
          <w:lang w:val="es-ES_tradnl"/>
        </w:rPr>
      </w:pPr>
      <w:r w:rsidRPr="00F21466">
        <w:rPr>
          <w:b/>
          <w:lang w:val="es-ES_tradnl"/>
        </w:rPr>
        <w:br w:type="column"/>
      </w:r>
      <w:r w:rsidR="001A70B9" w:rsidRPr="00F21466">
        <w:rPr>
          <w:b/>
          <w:lang w:val="es-ES_tradnl"/>
        </w:rPr>
        <w:t>35</w:t>
      </w:r>
      <w:r w:rsidR="001A70B9" w:rsidRPr="00F21466">
        <w:rPr>
          <w:b/>
          <w:sz w:val="22"/>
          <w:lang w:val="es-ES_tradnl"/>
        </w:rPr>
        <w:t>.</w:t>
      </w:r>
      <w:r w:rsidR="001A70B9" w:rsidRPr="00F21466">
        <w:rPr>
          <w:sz w:val="22"/>
          <w:lang w:val="es-ES_tradnl"/>
        </w:rPr>
        <w:tab/>
      </w:r>
      <w:r w:rsidR="001A70B9" w:rsidRPr="00F21466">
        <w:rPr>
          <w:lang w:val="es-ES_tradnl"/>
        </w:rPr>
        <w:t>¿A qué raza pertenece su niño? Por favor marque una o más.</w:t>
      </w:r>
    </w:p>
    <w:p w14:paraId="5B252F8D" w14:textId="77777777" w:rsidR="001A70B9" w:rsidRPr="00F21466" w:rsidRDefault="001A70B9" w:rsidP="00C95E4D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 xml:space="preserve">Blanca </w:t>
      </w:r>
    </w:p>
    <w:p w14:paraId="3C9E0F7C" w14:textId="77777777" w:rsidR="001A70B9" w:rsidRPr="00F21466" w:rsidRDefault="001A70B9" w:rsidP="00C95E4D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2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Negra o afroamericana</w:t>
      </w:r>
    </w:p>
    <w:p w14:paraId="16C4EB08" w14:textId="77777777" w:rsidR="001A70B9" w:rsidRPr="00F21466" w:rsidRDefault="001A70B9" w:rsidP="00C95E4D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3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 xml:space="preserve">Asiática </w:t>
      </w:r>
    </w:p>
    <w:p w14:paraId="1B79435D" w14:textId="77777777" w:rsidR="001A70B9" w:rsidRPr="00F21466" w:rsidRDefault="001A70B9" w:rsidP="00C95E4D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4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 xml:space="preserve">Nativo de </w:t>
      </w:r>
      <w:r w:rsidR="007C5A99" w:rsidRPr="00F21466">
        <w:rPr>
          <w:lang w:val="es-ES_tradnl"/>
        </w:rPr>
        <w:t xml:space="preserve">Hawái </w:t>
      </w:r>
      <w:r w:rsidRPr="00F21466">
        <w:rPr>
          <w:lang w:val="es-ES_tradnl"/>
        </w:rPr>
        <w:t>o de otras islas</w:t>
      </w:r>
      <w:r w:rsidR="00BE02D7" w:rsidRPr="00F21466">
        <w:rPr>
          <w:lang w:val="es-ES_tradnl"/>
        </w:rPr>
        <w:t xml:space="preserve"> </w:t>
      </w:r>
      <w:r w:rsidRPr="00F21466">
        <w:rPr>
          <w:lang w:val="es-ES_tradnl"/>
        </w:rPr>
        <w:t>del Pacífico</w:t>
      </w:r>
    </w:p>
    <w:p w14:paraId="1619F5C5" w14:textId="77777777" w:rsidR="001A70B9" w:rsidRPr="00F21466" w:rsidRDefault="001A70B9" w:rsidP="00C95E4D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5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Indígena americano o nativo de Alaska</w:t>
      </w:r>
    </w:p>
    <w:p w14:paraId="7CF635C5" w14:textId="77777777" w:rsidR="001A70B9" w:rsidRPr="00F21466" w:rsidRDefault="001A70B9" w:rsidP="00C95E4D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6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 xml:space="preserve">Otra </w:t>
      </w:r>
    </w:p>
    <w:p w14:paraId="0C79B10B" w14:textId="77777777" w:rsidR="00330CC8" w:rsidRPr="00F21466" w:rsidRDefault="00330CC8" w:rsidP="00F21466">
      <w:pPr>
        <w:pStyle w:val="BQ-BeforeQuestion-6ptAfter"/>
        <w:rPr>
          <w:lang w:val="es-ES_tradnl"/>
        </w:rPr>
      </w:pPr>
    </w:p>
    <w:p w14:paraId="3389AAD2" w14:textId="77777777" w:rsidR="001A70B9" w:rsidRPr="00F21466" w:rsidRDefault="001A70B9" w:rsidP="00330CC8">
      <w:pPr>
        <w:pStyle w:val="Q1-Survey-Question"/>
        <w:ind w:left="0" w:firstLine="0"/>
        <w:rPr>
          <w:lang w:val="es-ES_tradnl"/>
        </w:rPr>
      </w:pPr>
      <w:r w:rsidRPr="00F21466">
        <w:rPr>
          <w:b/>
          <w:lang w:val="es-ES_tradnl"/>
        </w:rPr>
        <w:t>36.</w:t>
      </w:r>
      <w:r w:rsidRPr="00F21466">
        <w:rPr>
          <w:lang w:val="es-ES_tradnl"/>
        </w:rPr>
        <w:tab/>
        <w:t xml:space="preserve">¿Qué edad tiene </w:t>
      </w:r>
      <w:r w:rsidRPr="00F21466">
        <w:rPr>
          <w:b/>
          <w:lang w:val="es-ES_tradnl"/>
        </w:rPr>
        <w:t>usted</w:t>
      </w:r>
      <w:r w:rsidRPr="00F21466">
        <w:rPr>
          <w:lang w:val="es-ES_tradnl"/>
        </w:rPr>
        <w:t>?</w:t>
      </w:r>
    </w:p>
    <w:p w14:paraId="436AFA21" w14:textId="77777777" w:rsidR="001A70B9" w:rsidRPr="00F21466" w:rsidRDefault="001A70B9" w:rsidP="00350D58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0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Menos de 18 años</w:t>
      </w:r>
    </w:p>
    <w:p w14:paraId="7A0A9488" w14:textId="77777777" w:rsidR="001A70B9" w:rsidRPr="00F21466" w:rsidRDefault="001A70B9" w:rsidP="00350D58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18 a 24</w:t>
      </w:r>
    </w:p>
    <w:p w14:paraId="02F12FBA" w14:textId="77777777" w:rsidR="001A70B9" w:rsidRPr="00F21466" w:rsidRDefault="001A70B9" w:rsidP="00350D58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2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25 a 34</w:t>
      </w:r>
    </w:p>
    <w:p w14:paraId="79C0B208" w14:textId="77777777" w:rsidR="001A70B9" w:rsidRPr="00F21466" w:rsidRDefault="001A70B9" w:rsidP="00350D58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3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35 a 44</w:t>
      </w:r>
    </w:p>
    <w:p w14:paraId="707AD757" w14:textId="77777777" w:rsidR="001A70B9" w:rsidRPr="00F21466" w:rsidRDefault="001A70B9" w:rsidP="00350D58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4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45 a 54</w:t>
      </w:r>
    </w:p>
    <w:p w14:paraId="33A40DE1" w14:textId="77777777" w:rsidR="001A70B9" w:rsidRPr="00F21466" w:rsidRDefault="001A70B9" w:rsidP="00350D58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5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55 a 64</w:t>
      </w:r>
    </w:p>
    <w:p w14:paraId="37B55285" w14:textId="77777777" w:rsidR="001A70B9" w:rsidRPr="00F21466" w:rsidRDefault="001A70B9" w:rsidP="00350D58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6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65 a 74</w:t>
      </w:r>
    </w:p>
    <w:p w14:paraId="422B93BB" w14:textId="77777777" w:rsidR="001A70B9" w:rsidRPr="00F21466" w:rsidRDefault="001A70B9" w:rsidP="00350D58">
      <w:pPr>
        <w:pStyle w:val="A1-Survey1DigitRespOptBox"/>
        <w:rPr>
          <w:sz w:val="32"/>
          <w:lang w:val="es-ES_tradnl"/>
        </w:rPr>
      </w:pPr>
      <w:r w:rsidRPr="00F21466">
        <w:rPr>
          <w:vertAlign w:val="superscript"/>
          <w:lang w:val="es-ES_tradnl"/>
        </w:rPr>
        <w:t>7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75 años o más</w:t>
      </w:r>
    </w:p>
    <w:p w14:paraId="1CCF377D" w14:textId="77777777" w:rsidR="001A70B9" w:rsidRPr="00F21466" w:rsidRDefault="001A70B9" w:rsidP="00350D58">
      <w:pPr>
        <w:pStyle w:val="BQ-BeforeQuestion-6ptAfter"/>
        <w:rPr>
          <w:lang w:val="es-ES_tradnl"/>
        </w:rPr>
      </w:pPr>
    </w:p>
    <w:p w14:paraId="4770EAA4" w14:textId="77777777" w:rsidR="001A70B9" w:rsidRPr="00F21466" w:rsidRDefault="001A70B9" w:rsidP="00350D58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t>37.</w:t>
      </w:r>
      <w:r w:rsidRPr="00F21466">
        <w:rPr>
          <w:lang w:val="es-ES_tradnl"/>
        </w:rPr>
        <w:tab/>
        <w:t>¿Es usted hombre o mujer?</w:t>
      </w:r>
    </w:p>
    <w:p w14:paraId="51E6641A" w14:textId="77777777" w:rsidR="001A70B9" w:rsidRPr="00F21466" w:rsidRDefault="001A70B9" w:rsidP="00350D58">
      <w:pPr>
        <w:pStyle w:val="A1-Survey1DigitRespOptBox"/>
        <w:rPr>
          <w:b/>
          <w:lang w:val="es-ES_tradnl"/>
        </w:rPr>
      </w:pPr>
      <w:r w:rsidRPr="00F21466">
        <w:rPr>
          <w:vertAlign w:val="superscript"/>
          <w:lang w:val="es-ES_tradnl"/>
        </w:rPr>
        <w:t>1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Hombre</w:t>
      </w:r>
    </w:p>
    <w:p w14:paraId="0E9B2113" w14:textId="77777777" w:rsidR="001A70B9" w:rsidRPr="00F21466" w:rsidRDefault="001A70B9" w:rsidP="00350D58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2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Mujer</w:t>
      </w:r>
    </w:p>
    <w:p w14:paraId="70509165" w14:textId="77777777" w:rsidR="001A70B9" w:rsidRPr="00F21466" w:rsidRDefault="001A70B9" w:rsidP="00350D58">
      <w:pPr>
        <w:pStyle w:val="BQ-BeforeQuestion-6ptAfter"/>
        <w:rPr>
          <w:lang w:val="es-ES_tradnl"/>
        </w:rPr>
      </w:pPr>
    </w:p>
    <w:p w14:paraId="5DE6B212" w14:textId="77777777" w:rsidR="001A70B9" w:rsidRPr="00F21466" w:rsidRDefault="001A70B9" w:rsidP="00350D58">
      <w:pPr>
        <w:pStyle w:val="Q1-Survey-Question"/>
        <w:rPr>
          <w:sz w:val="32"/>
          <w:lang w:val="es-ES_tradnl"/>
        </w:rPr>
      </w:pPr>
      <w:r w:rsidRPr="00F21466">
        <w:rPr>
          <w:b/>
          <w:lang w:val="es-ES_tradnl"/>
        </w:rPr>
        <w:t>38.</w:t>
      </w:r>
      <w:r w:rsidRPr="00F21466">
        <w:rPr>
          <w:lang w:val="es-ES_tradnl"/>
        </w:rPr>
        <w:tab/>
        <w:t xml:space="preserve">¿Cuál es el grado o nivel escolar más alto que </w:t>
      </w:r>
      <w:r w:rsidR="00F14371" w:rsidRPr="00F21466">
        <w:rPr>
          <w:lang w:val="es-ES_tradnl"/>
        </w:rPr>
        <w:t xml:space="preserve">usted </w:t>
      </w:r>
      <w:r w:rsidRPr="00F21466">
        <w:rPr>
          <w:lang w:val="es-ES_tradnl"/>
        </w:rPr>
        <w:t>ha completado?</w:t>
      </w:r>
    </w:p>
    <w:p w14:paraId="764A4968" w14:textId="77777777" w:rsidR="001A70B9" w:rsidRPr="00F21466" w:rsidRDefault="001A70B9" w:rsidP="00350D58">
      <w:pPr>
        <w:pStyle w:val="A1-Survey1DigitRespOptBox"/>
        <w:rPr>
          <w:noProof/>
          <w:lang w:val="es-ES_tradnl"/>
        </w:rPr>
      </w:pPr>
      <w:r w:rsidRPr="00F21466">
        <w:rPr>
          <w:noProof/>
          <w:vertAlign w:val="superscript"/>
          <w:lang w:val="es-ES_tradnl"/>
        </w:rPr>
        <w:t>1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noProof/>
          <w:lang w:val="es-ES_tradnl"/>
        </w:rPr>
        <w:tab/>
        <w:t>8 años de escuela o menos</w:t>
      </w:r>
    </w:p>
    <w:p w14:paraId="1AEF1810" w14:textId="77777777" w:rsidR="001A70B9" w:rsidRPr="00F21466" w:rsidRDefault="001A70B9" w:rsidP="00350D58">
      <w:pPr>
        <w:pStyle w:val="A1-Survey1DigitRespOptBox"/>
        <w:rPr>
          <w:noProof/>
          <w:lang w:val="es-ES_tradnl"/>
        </w:rPr>
      </w:pPr>
      <w:r w:rsidRPr="00F21466">
        <w:rPr>
          <w:noProof/>
          <w:vertAlign w:val="superscript"/>
          <w:lang w:val="es-ES_tradnl"/>
        </w:rPr>
        <w:t>2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noProof/>
          <w:sz w:val="32"/>
          <w:szCs w:val="32"/>
          <w:lang w:val="es-ES_tradnl"/>
        </w:rPr>
        <w:tab/>
      </w:r>
      <w:r w:rsidRPr="00F21466">
        <w:rPr>
          <w:noProof/>
          <w:lang w:val="es-ES_tradnl"/>
        </w:rPr>
        <w:t>9 a 12 años de escuela, pero sin graduarse</w:t>
      </w:r>
    </w:p>
    <w:p w14:paraId="617AEC43" w14:textId="77777777" w:rsidR="001A70B9" w:rsidRPr="00F21466" w:rsidRDefault="001A70B9" w:rsidP="00350D58">
      <w:pPr>
        <w:pStyle w:val="A1-Survey1DigitRespOptBox"/>
        <w:rPr>
          <w:noProof/>
          <w:lang w:val="es-ES_tradnl"/>
        </w:rPr>
      </w:pPr>
      <w:r w:rsidRPr="00F21466">
        <w:rPr>
          <w:noProof/>
          <w:vertAlign w:val="superscript"/>
          <w:lang w:val="es-ES_tradnl"/>
        </w:rPr>
        <w:t>3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noProof/>
          <w:sz w:val="32"/>
          <w:szCs w:val="32"/>
          <w:lang w:val="es-ES_tradnl"/>
        </w:rPr>
        <w:tab/>
      </w:r>
      <w:r w:rsidRPr="00F21466">
        <w:rPr>
          <w:noProof/>
          <w:lang w:val="es-ES_tradnl"/>
        </w:rPr>
        <w:t>Graduado de la escuela secundaria (</w:t>
      </w:r>
      <w:r w:rsidRPr="00F21466">
        <w:rPr>
          <w:i/>
          <w:iCs/>
          <w:noProof/>
          <w:lang w:val="es-ES_tradnl"/>
        </w:rPr>
        <w:t>high school</w:t>
      </w:r>
      <w:r w:rsidRPr="00F21466">
        <w:rPr>
          <w:noProof/>
          <w:lang w:val="es-ES_tradnl"/>
        </w:rPr>
        <w:t>), Diploma de escuela secundaria, preparatoria, o su equivalente (o GED)</w:t>
      </w:r>
    </w:p>
    <w:p w14:paraId="43C6A6FF" w14:textId="77777777" w:rsidR="001A70B9" w:rsidRPr="00F21466" w:rsidRDefault="001A70B9" w:rsidP="00350D58">
      <w:pPr>
        <w:pStyle w:val="A1-Survey1DigitRespOptBox"/>
        <w:rPr>
          <w:noProof/>
          <w:lang w:val="es-ES_tradnl"/>
        </w:rPr>
      </w:pPr>
      <w:r w:rsidRPr="00F21466">
        <w:rPr>
          <w:noProof/>
          <w:vertAlign w:val="superscript"/>
          <w:lang w:val="es-ES_tradnl"/>
        </w:rPr>
        <w:t>4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noProof/>
          <w:lang w:val="es-ES_tradnl"/>
        </w:rPr>
        <w:tab/>
        <w:t>Algunos cursos universitarios o un título universitario de un programa de 2 años</w:t>
      </w:r>
    </w:p>
    <w:p w14:paraId="37016A9D" w14:textId="77777777" w:rsidR="001A70B9" w:rsidRPr="00F21466" w:rsidRDefault="001A70B9" w:rsidP="00350D58">
      <w:pPr>
        <w:pStyle w:val="A1-Survey1DigitRespOptBox"/>
        <w:rPr>
          <w:noProof/>
          <w:lang w:val="es-ES_tradnl"/>
        </w:rPr>
      </w:pPr>
      <w:r w:rsidRPr="00F21466">
        <w:rPr>
          <w:noProof/>
          <w:vertAlign w:val="superscript"/>
          <w:lang w:val="es-ES_tradnl"/>
        </w:rPr>
        <w:t>5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noProof/>
          <w:lang w:val="es-ES_tradnl"/>
        </w:rPr>
        <w:tab/>
        <w:t xml:space="preserve">Título universitario de 4 años </w:t>
      </w:r>
    </w:p>
    <w:p w14:paraId="4C63EB0A" w14:textId="77777777" w:rsidR="001A70B9" w:rsidRPr="00F21466" w:rsidRDefault="001A70B9" w:rsidP="00350D58">
      <w:pPr>
        <w:pStyle w:val="A1-Survey1DigitRespOptBox"/>
        <w:rPr>
          <w:noProof/>
          <w:lang w:val="es-ES_tradnl"/>
        </w:rPr>
      </w:pPr>
      <w:r w:rsidRPr="00F21466">
        <w:rPr>
          <w:noProof/>
          <w:vertAlign w:val="superscript"/>
          <w:lang w:val="es-ES_tradnl"/>
        </w:rPr>
        <w:t>6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noProof/>
          <w:sz w:val="32"/>
          <w:szCs w:val="32"/>
          <w:lang w:val="es-ES_tradnl"/>
        </w:rPr>
        <w:tab/>
      </w:r>
      <w:r w:rsidRPr="00F21466">
        <w:rPr>
          <w:noProof/>
          <w:lang w:val="es-ES_tradnl"/>
        </w:rPr>
        <w:t>Título universitario de más de 4 años</w:t>
      </w:r>
    </w:p>
    <w:p w14:paraId="47698F94" w14:textId="77777777" w:rsidR="0055686F" w:rsidRPr="00F21466" w:rsidRDefault="0055686F" w:rsidP="00350D58">
      <w:pPr>
        <w:pStyle w:val="Q1-Survey-Question"/>
        <w:rPr>
          <w:b/>
          <w:lang w:val="es-ES_tradnl"/>
        </w:rPr>
        <w:sectPr w:rsidR="0055686F" w:rsidRPr="00F21466" w:rsidSect="00300CEE">
          <w:headerReference w:type="default" r:id="rId15"/>
          <w:footerReference w:type="default" r:id="rId16"/>
          <w:pgSz w:w="12240" w:h="15840" w:code="1"/>
          <w:pgMar w:top="1440" w:right="1080" w:bottom="1440" w:left="1080" w:header="720" w:footer="576" w:gutter="0"/>
          <w:pgNumType w:start="1"/>
          <w:cols w:num="2" w:space="720"/>
        </w:sectPr>
      </w:pPr>
    </w:p>
    <w:p w14:paraId="27DC24D5" w14:textId="353EDB23" w:rsidR="001A70B9" w:rsidRPr="00F21466" w:rsidRDefault="001A70B9" w:rsidP="00350D58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lastRenderedPageBreak/>
        <w:t>39.</w:t>
      </w:r>
      <w:r w:rsidRPr="00F21466">
        <w:rPr>
          <w:lang w:val="es-ES_tradnl"/>
        </w:rPr>
        <w:tab/>
        <w:t>¿</w:t>
      </w:r>
      <w:r w:rsidRPr="00F21466">
        <w:rPr>
          <w:noProof/>
          <w:lang w:val="es-ES_tradnl"/>
        </w:rPr>
        <w:t>Qué relación tiene con e</w:t>
      </w:r>
      <w:r w:rsidRPr="00F21466">
        <w:rPr>
          <w:lang w:val="es-ES_tradnl"/>
        </w:rPr>
        <w:t>l niño?</w:t>
      </w:r>
    </w:p>
    <w:p w14:paraId="437DD014" w14:textId="77777777" w:rsidR="001A70B9" w:rsidRPr="00F21466" w:rsidRDefault="001A70B9" w:rsidP="00350D58">
      <w:pPr>
        <w:pStyle w:val="A1-Survey1DigitRespOptBox"/>
        <w:rPr>
          <w:lang w:val="es-ES_tradnl"/>
        </w:rPr>
      </w:pPr>
      <w:r w:rsidRPr="00F21466">
        <w:rPr>
          <w:sz w:val="20"/>
          <w:vertAlign w:val="superscript"/>
          <w:lang w:val="es-ES_tradnl"/>
        </w:rPr>
        <w:t>1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Madre o padre</w:t>
      </w:r>
    </w:p>
    <w:p w14:paraId="4CA45ACB" w14:textId="77777777" w:rsidR="001A70B9" w:rsidRPr="00F21466" w:rsidRDefault="001A70B9" w:rsidP="00350D58">
      <w:pPr>
        <w:pStyle w:val="A1-Survey1DigitRespOptBox"/>
        <w:rPr>
          <w:lang w:val="es-ES_tradnl"/>
        </w:rPr>
      </w:pPr>
      <w:r w:rsidRPr="00F21466">
        <w:rPr>
          <w:sz w:val="20"/>
          <w:vertAlign w:val="superscript"/>
          <w:lang w:val="es-ES_tradnl"/>
        </w:rPr>
        <w:t>2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Abuelo o abuela</w:t>
      </w:r>
    </w:p>
    <w:p w14:paraId="583BFB2E" w14:textId="77777777" w:rsidR="001A70B9" w:rsidRPr="00F21466" w:rsidRDefault="001A70B9" w:rsidP="00350D58">
      <w:pPr>
        <w:pStyle w:val="A1-Survey1DigitRespOptBox"/>
        <w:rPr>
          <w:lang w:val="es-ES_tradnl"/>
        </w:rPr>
      </w:pPr>
      <w:r w:rsidRPr="00F21466">
        <w:rPr>
          <w:sz w:val="20"/>
          <w:vertAlign w:val="superscript"/>
          <w:lang w:val="es-ES_tradnl"/>
        </w:rPr>
        <w:t>3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Tía o tío</w:t>
      </w:r>
    </w:p>
    <w:p w14:paraId="102000F6" w14:textId="77777777" w:rsidR="001A70B9" w:rsidRPr="00F21466" w:rsidRDefault="001A70B9" w:rsidP="00350D58">
      <w:pPr>
        <w:pStyle w:val="A1-Survey1DigitRespOptBox"/>
        <w:rPr>
          <w:lang w:val="es-ES_tradnl"/>
        </w:rPr>
      </w:pPr>
      <w:r w:rsidRPr="00F21466">
        <w:rPr>
          <w:sz w:val="20"/>
          <w:vertAlign w:val="superscript"/>
          <w:lang w:val="es-ES_tradnl"/>
        </w:rPr>
        <w:t>4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Hermano o hermana mayor</w:t>
      </w:r>
    </w:p>
    <w:p w14:paraId="36D18A66" w14:textId="77777777" w:rsidR="001A70B9" w:rsidRPr="00F21466" w:rsidRDefault="001A70B9" w:rsidP="00350D58">
      <w:pPr>
        <w:pStyle w:val="A1-Survey1DigitRespOptBox"/>
        <w:rPr>
          <w:lang w:val="es-ES_tradnl"/>
        </w:rPr>
      </w:pPr>
      <w:r w:rsidRPr="00F21466">
        <w:rPr>
          <w:sz w:val="20"/>
          <w:vertAlign w:val="superscript"/>
          <w:lang w:val="es-ES_tradnl"/>
        </w:rPr>
        <w:t>5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 xml:space="preserve">Otro familiar </w:t>
      </w:r>
    </w:p>
    <w:p w14:paraId="1FB74B44" w14:textId="77777777" w:rsidR="001A70B9" w:rsidRPr="00F21466" w:rsidRDefault="001A70B9" w:rsidP="00350D58">
      <w:pPr>
        <w:pStyle w:val="A1-Survey1DigitRespOptBox"/>
        <w:rPr>
          <w:lang w:val="es-ES_tradnl"/>
        </w:rPr>
      </w:pPr>
      <w:r w:rsidRPr="00F21466">
        <w:rPr>
          <w:sz w:val="20"/>
          <w:vertAlign w:val="superscript"/>
          <w:lang w:val="es-ES_tradnl"/>
        </w:rPr>
        <w:t>6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sz w:val="32"/>
          <w:lang w:val="es-ES_tradnl"/>
        </w:rPr>
        <w:tab/>
      </w:r>
      <w:r w:rsidRPr="00F21466">
        <w:rPr>
          <w:lang w:val="es-ES_tradnl"/>
        </w:rPr>
        <w:t>Tutor legal del niño</w:t>
      </w:r>
    </w:p>
    <w:p w14:paraId="55CF2BDF" w14:textId="77777777" w:rsidR="00F14371" w:rsidRPr="00F21466" w:rsidRDefault="00F14371" w:rsidP="00F14371">
      <w:pPr>
        <w:pStyle w:val="A1-Survey1DigitRespOptBox"/>
        <w:spacing w:before="0" w:after="0"/>
        <w:rPr>
          <w:sz w:val="22"/>
          <w:szCs w:val="22"/>
          <w:lang w:val="es-ES_tradnl"/>
        </w:rPr>
      </w:pPr>
      <w:r w:rsidRPr="00F21466">
        <w:rPr>
          <w:sz w:val="22"/>
          <w:szCs w:val="22"/>
          <w:vertAlign w:val="superscript"/>
          <w:lang w:val="es-ES_tradnl"/>
        </w:rPr>
        <w:t>7</w:t>
      </w:r>
      <w:r w:rsidRPr="00F21466">
        <w:rPr>
          <w:sz w:val="22"/>
          <w:szCs w:val="22"/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21466">
        <w:rPr>
          <w:sz w:val="22"/>
          <w:szCs w:val="22"/>
          <w:lang w:val="es-ES_tradnl"/>
        </w:rPr>
        <w:instrText xml:space="preserve"> FORMCHECKBOX </w:instrText>
      </w:r>
      <w:r w:rsidR="00000000">
        <w:rPr>
          <w:sz w:val="22"/>
          <w:szCs w:val="22"/>
          <w:lang w:val="es-ES_tradnl"/>
        </w:rPr>
      </w:r>
      <w:r w:rsidR="00000000">
        <w:rPr>
          <w:sz w:val="22"/>
          <w:szCs w:val="22"/>
          <w:lang w:val="es-ES_tradnl"/>
        </w:rPr>
        <w:fldChar w:fldCharType="separate"/>
      </w:r>
      <w:r w:rsidRPr="00F21466">
        <w:rPr>
          <w:sz w:val="22"/>
          <w:szCs w:val="22"/>
          <w:lang w:val="es-ES_tradnl"/>
        </w:rPr>
        <w:fldChar w:fldCharType="end"/>
      </w:r>
      <w:r w:rsidRPr="00F21466">
        <w:rPr>
          <w:sz w:val="22"/>
          <w:szCs w:val="22"/>
          <w:lang w:val="es-ES_tradnl"/>
        </w:rPr>
        <w:tab/>
        <w:t>Otra persona</w:t>
      </w:r>
    </w:p>
    <w:p w14:paraId="2412234D" w14:textId="77777777" w:rsidR="009B6840" w:rsidRPr="00F21466" w:rsidRDefault="009B6840" w:rsidP="009B6840">
      <w:pPr>
        <w:pStyle w:val="A3-SurveyResponseLine"/>
        <w:keepLines/>
        <w:rPr>
          <w:i/>
          <w:lang w:val="es-ES_tradnl"/>
        </w:rPr>
      </w:pPr>
      <w:r w:rsidRPr="00F21466">
        <w:rPr>
          <w:i/>
          <w:lang w:val="es-ES_tradnl"/>
        </w:rPr>
        <w:t>Por favor escriba en letra de molde:</w:t>
      </w:r>
    </w:p>
    <w:p w14:paraId="66E0FF29" w14:textId="77777777" w:rsidR="009B6840" w:rsidRPr="00F21466" w:rsidRDefault="009B6840" w:rsidP="009B6840">
      <w:pPr>
        <w:pStyle w:val="A3-SurveyResponseLine"/>
        <w:keepLines/>
        <w:rPr>
          <w:lang w:val="es-ES_tradnl"/>
        </w:rPr>
      </w:pPr>
      <w:r w:rsidRPr="00F21466">
        <w:rPr>
          <w:lang w:val="es-ES_tradnl"/>
        </w:rPr>
        <w:tab/>
      </w:r>
    </w:p>
    <w:p w14:paraId="50FC2F09" w14:textId="77777777" w:rsidR="00044B61" w:rsidRPr="00F21466" w:rsidRDefault="009B6840" w:rsidP="00044B61">
      <w:pPr>
        <w:pStyle w:val="A3-SurveyResponseLine"/>
        <w:keepLines/>
        <w:rPr>
          <w:lang w:val="es-ES_tradnl"/>
        </w:rPr>
      </w:pPr>
      <w:r w:rsidRPr="00F21466">
        <w:rPr>
          <w:lang w:val="es-ES_tradnl"/>
        </w:rPr>
        <w:tab/>
      </w:r>
      <w:r w:rsidR="00044B61" w:rsidRPr="00F21466">
        <w:rPr>
          <w:lang w:val="es-ES_tradnl"/>
        </w:rPr>
        <w:tab/>
      </w:r>
    </w:p>
    <w:p w14:paraId="3FAA1D4F" w14:textId="77777777" w:rsidR="003F2D16" w:rsidRPr="00F21466" w:rsidRDefault="003F2D16" w:rsidP="003F2D16">
      <w:pPr>
        <w:pStyle w:val="BQ-BeforeQuestion-6ptAfter"/>
        <w:rPr>
          <w:lang w:val="es-ES_tradnl"/>
        </w:rPr>
      </w:pPr>
    </w:p>
    <w:p w14:paraId="7C333304" w14:textId="77777777" w:rsidR="001A70B9" w:rsidRPr="00F21466" w:rsidRDefault="001A70B9" w:rsidP="00350D58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t>40.</w:t>
      </w:r>
      <w:r w:rsidRPr="00F21466">
        <w:rPr>
          <w:lang w:val="es-ES_tradnl"/>
        </w:rPr>
        <w:tab/>
        <w:t>¿</w:t>
      </w:r>
      <w:r w:rsidR="00F14371" w:rsidRPr="00F21466">
        <w:rPr>
          <w:lang w:val="es-ES_tradnl"/>
        </w:rPr>
        <w:t xml:space="preserve">Le ayudó alguien </w:t>
      </w:r>
      <w:r w:rsidRPr="00F21466">
        <w:rPr>
          <w:lang w:val="es-ES_tradnl"/>
        </w:rPr>
        <w:t>a completar esta encuesta?</w:t>
      </w:r>
    </w:p>
    <w:p w14:paraId="5339200E" w14:textId="77777777" w:rsidR="001A70B9" w:rsidRPr="00F21466" w:rsidRDefault="001A70B9" w:rsidP="00350D58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Sí</w:t>
      </w:r>
    </w:p>
    <w:p w14:paraId="518F9FD0" w14:textId="2D35481F" w:rsidR="001A70B9" w:rsidRPr="00F21466" w:rsidRDefault="001A70B9" w:rsidP="00617BDF">
      <w:pPr>
        <w:pStyle w:val="A1-Survey1DigitRespOptBox"/>
        <w:ind w:left="1714" w:hanging="1138"/>
        <w:rPr>
          <w:b/>
          <w:lang w:val="es-ES_tradnl"/>
        </w:rPr>
      </w:pPr>
      <w:r w:rsidRPr="00F21466">
        <w:rPr>
          <w:vertAlign w:val="superscript"/>
          <w:lang w:val="es-ES_tradnl"/>
        </w:rPr>
        <w:t>2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No</w:t>
      </w:r>
      <w:r w:rsidR="00350D58" w:rsidRPr="00F21466">
        <w:rPr>
          <w:lang w:val="es-ES_tradnl"/>
        </w:rPr>
        <w:t xml:space="preserve"> </w:t>
      </w:r>
      <w:r w:rsidR="00350D58" w:rsidRPr="00F21466">
        <w:rPr>
          <w:b/>
          <w:bCs/>
          <w:szCs w:val="24"/>
          <w:lang w:val="es-ES_tradnl"/>
        </w:rPr>
        <w:sym w:font="Symbol" w:char="F0AE"/>
      </w:r>
      <w:r w:rsidR="00350D58" w:rsidRPr="00F21466">
        <w:rPr>
          <w:b/>
          <w:bCs/>
          <w:szCs w:val="24"/>
          <w:lang w:val="es-ES_tradnl"/>
        </w:rPr>
        <w:t> </w:t>
      </w:r>
      <w:r w:rsidRPr="00F21466">
        <w:rPr>
          <w:b/>
          <w:lang w:val="es-ES_tradnl"/>
        </w:rPr>
        <w:t xml:space="preserve">Gracias. </w:t>
      </w:r>
      <w:r w:rsidRPr="00F21466">
        <w:rPr>
          <w:b/>
          <w:szCs w:val="24"/>
          <w:lang w:val="es-ES_tradnl"/>
        </w:rPr>
        <w:t>P</w:t>
      </w:r>
      <w:r w:rsidR="00492CB7" w:rsidRPr="00F21466">
        <w:rPr>
          <w:b/>
          <w:szCs w:val="24"/>
          <w:lang w:val="es-ES_tradnl"/>
        </w:rPr>
        <w:t>or</w:t>
      </w:r>
      <w:r w:rsidRPr="00F21466">
        <w:rPr>
          <w:b/>
          <w:szCs w:val="24"/>
          <w:lang w:val="es-ES_tradnl"/>
        </w:rPr>
        <w:t xml:space="preserve"> favor, </w:t>
      </w:r>
      <w:r w:rsidR="00F14371" w:rsidRPr="00F21466">
        <w:rPr>
          <w:b/>
          <w:szCs w:val="24"/>
          <w:lang w:val="es-ES_tradnl"/>
        </w:rPr>
        <w:t>devuelva esta encuesta en el sobre con el porte o franqueo pagado</w:t>
      </w:r>
      <w:r w:rsidRPr="00F21466">
        <w:rPr>
          <w:b/>
          <w:lang w:val="es-ES_tradnl"/>
        </w:rPr>
        <w:t>.</w:t>
      </w:r>
      <w:r w:rsidR="00BE02D7" w:rsidRPr="00F21466">
        <w:rPr>
          <w:b/>
          <w:lang w:val="es-ES_tradnl"/>
        </w:rPr>
        <w:t xml:space="preserve"> </w:t>
      </w:r>
    </w:p>
    <w:p w14:paraId="362A0727" w14:textId="3E2F2BD1" w:rsidR="001A70B9" w:rsidRPr="00F21466" w:rsidRDefault="0055686F" w:rsidP="00B45556">
      <w:pPr>
        <w:pStyle w:val="Q1-Survey-Question"/>
        <w:rPr>
          <w:lang w:val="es-ES_tradnl"/>
        </w:rPr>
      </w:pPr>
      <w:r w:rsidRPr="00F21466">
        <w:rPr>
          <w:b/>
          <w:lang w:val="es-ES_tradnl"/>
        </w:rPr>
        <w:br w:type="column"/>
      </w:r>
      <w:r w:rsidR="001A70B9" w:rsidRPr="00F21466">
        <w:rPr>
          <w:b/>
          <w:lang w:val="es-ES_tradnl"/>
        </w:rPr>
        <w:t>41.</w:t>
      </w:r>
      <w:r w:rsidR="001A70B9" w:rsidRPr="00F21466">
        <w:rPr>
          <w:lang w:val="es-ES_tradnl"/>
        </w:rPr>
        <w:tab/>
        <w:t xml:space="preserve">¿Cómo le ayudó a usted esta persona? Marque </w:t>
      </w:r>
      <w:r w:rsidR="00F14371" w:rsidRPr="00F21466">
        <w:rPr>
          <w:lang w:val="es-ES_tradnl"/>
        </w:rPr>
        <w:t>una o más</w:t>
      </w:r>
      <w:r w:rsidR="001A70B9" w:rsidRPr="00F21466">
        <w:rPr>
          <w:lang w:val="es-ES_tradnl"/>
        </w:rPr>
        <w:t>.</w:t>
      </w:r>
    </w:p>
    <w:p w14:paraId="0561251C" w14:textId="77777777" w:rsidR="001A70B9" w:rsidRPr="00F21466" w:rsidRDefault="001A70B9" w:rsidP="00B45556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1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Me leyó las preguntas</w:t>
      </w:r>
    </w:p>
    <w:p w14:paraId="7AD950A6" w14:textId="77777777" w:rsidR="001A70B9" w:rsidRPr="00F21466" w:rsidRDefault="001A70B9" w:rsidP="00B45556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2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</w:r>
      <w:r w:rsidRPr="00F21466">
        <w:rPr>
          <w:szCs w:val="32"/>
          <w:lang w:val="es-ES_tradnl"/>
        </w:rPr>
        <w:t xml:space="preserve">Anotó </w:t>
      </w:r>
      <w:r w:rsidRPr="00F21466">
        <w:rPr>
          <w:lang w:val="es-ES_tradnl"/>
        </w:rPr>
        <w:t>las respuestas que le di</w:t>
      </w:r>
    </w:p>
    <w:p w14:paraId="7DF7FA52" w14:textId="77777777" w:rsidR="001A70B9" w:rsidRPr="00F21466" w:rsidRDefault="001A70B9" w:rsidP="00B45556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3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Contestó las preguntas por mí</w:t>
      </w:r>
    </w:p>
    <w:p w14:paraId="2D4B0C1C" w14:textId="77777777" w:rsidR="001A70B9" w:rsidRPr="00F21466" w:rsidRDefault="001A70B9" w:rsidP="00B45556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4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>Tradujo las preguntas a mi idioma</w:t>
      </w:r>
    </w:p>
    <w:p w14:paraId="331C4C70" w14:textId="77777777" w:rsidR="001A70B9" w:rsidRPr="00F21466" w:rsidRDefault="001A70B9" w:rsidP="00B45556">
      <w:pPr>
        <w:pStyle w:val="A1-Survey1DigitRespOptBox"/>
        <w:rPr>
          <w:lang w:val="es-ES_tradnl"/>
        </w:rPr>
      </w:pPr>
      <w:r w:rsidRPr="00F21466">
        <w:rPr>
          <w:vertAlign w:val="superscript"/>
          <w:lang w:val="es-ES_tradnl"/>
        </w:rPr>
        <w:t>5</w:t>
      </w:r>
      <w:r w:rsidR="0016304F" w:rsidRPr="00F21466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6304F" w:rsidRPr="00F21466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="0016304F" w:rsidRPr="00F21466">
        <w:rPr>
          <w:lang w:val="es-ES_tradnl"/>
        </w:rPr>
        <w:fldChar w:fldCharType="end"/>
      </w:r>
      <w:r w:rsidRPr="00F21466">
        <w:rPr>
          <w:lang w:val="es-ES_tradnl"/>
        </w:rPr>
        <w:tab/>
        <w:t xml:space="preserve">Me ayudó de otra forma </w:t>
      </w:r>
    </w:p>
    <w:p w14:paraId="5FAD3C5A" w14:textId="77777777" w:rsidR="001A70B9" w:rsidRPr="00F21466" w:rsidRDefault="001A70B9" w:rsidP="003F2D16">
      <w:pPr>
        <w:pStyle w:val="SL-FlLftSgl"/>
        <w:rPr>
          <w:lang w:val="es-ES_tradnl"/>
        </w:rPr>
      </w:pPr>
    </w:p>
    <w:p w14:paraId="13F13678" w14:textId="77777777" w:rsidR="00D43F9E" w:rsidRPr="00F21466" w:rsidRDefault="00D43F9E" w:rsidP="00916910">
      <w:pPr>
        <w:pStyle w:val="C2-CtrSglSp"/>
        <w:rPr>
          <w:b/>
          <w:lang w:val="es-ES_tradnl"/>
        </w:rPr>
        <w:sectPr w:rsidR="00D43F9E" w:rsidRPr="00F21466" w:rsidSect="00396235">
          <w:headerReference w:type="default" r:id="rId17"/>
          <w:footerReference w:type="default" r:id="rId18"/>
          <w:pgSz w:w="12240" w:h="15840" w:code="1"/>
          <w:pgMar w:top="1440" w:right="1080" w:bottom="1440" w:left="1080" w:header="720" w:footer="576" w:gutter="0"/>
          <w:cols w:num="2" w:space="720"/>
        </w:sectPr>
      </w:pPr>
    </w:p>
    <w:p w14:paraId="27C3510B" w14:textId="77777777" w:rsidR="003F2D16" w:rsidRPr="00F21466" w:rsidRDefault="003F2D16" w:rsidP="00916910">
      <w:pPr>
        <w:pStyle w:val="C2-CtrSglSp"/>
        <w:rPr>
          <w:b/>
          <w:lang w:val="es-ES_tradnl"/>
        </w:rPr>
      </w:pPr>
    </w:p>
    <w:p w14:paraId="0B08D65C" w14:textId="77777777" w:rsidR="003F2D16" w:rsidRPr="00F21466" w:rsidRDefault="003F2D16" w:rsidP="00916910">
      <w:pPr>
        <w:pStyle w:val="C2-CtrSglSp"/>
        <w:rPr>
          <w:b/>
          <w:lang w:val="es-ES_tradnl"/>
        </w:rPr>
      </w:pPr>
    </w:p>
    <w:p w14:paraId="6D144636" w14:textId="77777777" w:rsidR="001A70B9" w:rsidRPr="00F21466" w:rsidRDefault="00916910" w:rsidP="00916910">
      <w:pPr>
        <w:pStyle w:val="C2-CtrSglSp"/>
        <w:rPr>
          <w:b/>
          <w:lang w:val="es-ES_tradnl"/>
        </w:rPr>
      </w:pPr>
      <w:r w:rsidRPr="00F21466">
        <w:rPr>
          <w:b/>
          <w:lang w:val="es-ES_tradnl"/>
        </w:rPr>
        <w:t>Gracias.</w:t>
      </w:r>
    </w:p>
    <w:p w14:paraId="3DD667B3" w14:textId="77777777" w:rsidR="001A70B9" w:rsidRPr="00F21466" w:rsidRDefault="001A70B9" w:rsidP="00916910">
      <w:pPr>
        <w:pStyle w:val="C2-CtrSglSp"/>
        <w:rPr>
          <w:b/>
          <w:lang w:val="es-ES_tradnl"/>
        </w:rPr>
      </w:pPr>
      <w:r w:rsidRPr="00F21466">
        <w:rPr>
          <w:b/>
          <w:lang w:val="es-ES_tradnl"/>
        </w:rPr>
        <w:t xml:space="preserve">Por favor, </w:t>
      </w:r>
      <w:r w:rsidR="00F14371" w:rsidRPr="00F21466">
        <w:rPr>
          <w:b/>
          <w:lang w:val="es-ES_tradnl"/>
        </w:rPr>
        <w:t>devuelva esta encuesta en el sobre con el porte o franqueo</w:t>
      </w:r>
      <w:r w:rsidR="00F14371" w:rsidRPr="00F21466">
        <w:rPr>
          <w:b/>
          <w:sz w:val="22"/>
          <w:szCs w:val="22"/>
          <w:lang w:val="es-ES_tradnl"/>
        </w:rPr>
        <w:t xml:space="preserve"> pagado</w:t>
      </w:r>
      <w:r w:rsidRPr="00F21466">
        <w:rPr>
          <w:b/>
          <w:lang w:val="es-ES_tradnl"/>
        </w:rPr>
        <w:t>.</w:t>
      </w:r>
    </w:p>
    <w:sectPr w:rsidR="001A70B9" w:rsidRPr="00F21466" w:rsidSect="00D43F9E">
      <w:headerReference w:type="default" r:id="rId19"/>
      <w:footerReference w:type="default" r:id="rId20"/>
      <w:type w:val="continuous"/>
      <w:pgSz w:w="12240" w:h="15840" w:code="1"/>
      <w:pgMar w:top="1440" w:right="1080" w:bottom="1440" w:left="1080" w:header="720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FE0FC" w14:textId="77777777" w:rsidR="00A516E8" w:rsidRDefault="00A516E8" w:rsidP="00582D3A">
      <w:r>
        <w:separator/>
      </w:r>
    </w:p>
  </w:endnote>
  <w:endnote w:type="continuationSeparator" w:id="0">
    <w:p w14:paraId="5EA1334B" w14:textId="77777777" w:rsidR="00A516E8" w:rsidRDefault="00A516E8" w:rsidP="0058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46BC4" w14:textId="310A7DAE" w:rsidR="00562E0C" w:rsidRDefault="00562E0C" w:rsidP="00AA33DB">
    <w:pPr>
      <w:pStyle w:val="Footer"/>
    </w:pPr>
    <w:r w:rsidRPr="008618E0">
      <w:t>Child _Med_Sp_HP5</w:t>
    </w:r>
    <w:r w:rsidR="00937F02">
      <w:t>1</w:t>
    </w:r>
    <w:r w:rsidRPr="008618E0">
      <w:t>_2155b</w:t>
    </w:r>
    <w:r w:rsidRPr="00C3148B">
      <w:t>.docx</w:t>
    </w:r>
    <w:r w:rsidDel="00317F5C">
      <w:t xml:space="preserve"> </w:t>
    </w:r>
    <w:r>
      <w:tab/>
    </w:r>
    <w:r>
      <w:tab/>
    </w:r>
    <w:r w:rsidR="00937F02">
      <w:t>11</w:t>
    </w:r>
    <w:r>
      <w:t>/</w:t>
    </w:r>
    <w:r w:rsidR="00937F02">
      <w:t>27</w:t>
    </w:r>
    <w:r>
      <w:t>/20</w:t>
    </w:r>
    <w:r w:rsidR="00937F02">
      <w:t>23</w:t>
    </w:r>
  </w:p>
  <w:p w14:paraId="2416FEA5" w14:textId="77777777" w:rsidR="00562E0C" w:rsidRDefault="00562E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A7CFA" w14:textId="30C2C722" w:rsidR="00562E0C" w:rsidRDefault="00562E0C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A3AEC">
      <w:rPr>
        <w:rStyle w:val="PageNumber"/>
        <w:noProof/>
      </w:rPr>
      <w:t>4</w:t>
    </w:r>
    <w:r>
      <w:rPr>
        <w:rStyle w:val="PageNumber"/>
      </w:rPr>
      <w:fldChar w:fldCharType="end"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4677A" w14:textId="2578DF5A" w:rsidR="00562E0C" w:rsidRDefault="00562E0C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A3AEC">
      <w:rPr>
        <w:rStyle w:val="PageNumber"/>
        <w:noProof/>
      </w:rPr>
      <w:t>7</w:t>
    </w:r>
    <w:r>
      <w:rPr>
        <w:rStyle w:val="PageNumber"/>
      </w:rPr>
      <w:fldChar w:fldCharType="end"/>
    </w:r>
    <w: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A0A57" w14:textId="77777777" w:rsidR="00562E0C" w:rsidRDefault="00C41A9F">
    <w:pPr>
      <w:pStyle w:val="Footer"/>
    </w:pPr>
    <w:fldSimple w:instr=" FILENAME   \* MERGEFORMAT ">
      <w:r w:rsidR="00AA3AEC">
        <w:rPr>
          <w:noProof/>
        </w:rPr>
        <w:t>Child_Med_Sp_HP50_2155b.docx</w:t>
      </w:r>
    </w:fldSimple>
    <w:r w:rsidR="00562E0C">
      <w:tab/>
    </w:r>
    <w:r w:rsidR="00562E0C">
      <w:rPr>
        <w:rStyle w:val="PageNumber"/>
      </w:rPr>
      <w:fldChar w:fldCharType="begin"/>
    </w:r>
    <w:r w:rsidR="00562E0C">
      <w:rPr>
        <w:rStyle w:val="PageNumber"/>
      </w:rPr>
      <w:instrText xml:space="preserve"> PAGE </w:instrText>
    </w:r>
    <w:r w:rsidR="00562E0C">
      <w:rPr>
        <w:rStyle w:val="PageNumber"/>
      </w:rPr>
      <w:fldChar w:fldCharType="separate"/>
    </w:r>
    <w:r w:rsidR="00562E0C">
      <w:rPr>
        <w:rStyle w:val="PageNumber"/>
        <w:noProof/>
      </w:rPr>
      <w:t>2</w:t>
    </w:r>
    <w:r w:rsidR="00562E0C">
      <w:rPr>
        <w:rStyle w:val="PageNumber"/>
      </w:rPr>
      <w:fldChar w:fldCharType="end"/>
    </w:r>
    <w:r w:rsidR="00562E0C">
      <w:tab/>
      <w:t>10/15/2008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10F50" w14:textId="77777777" w:rsidR="00A516E8" w:rsidRDefault="00A516E8" w:rsidP="00582D3A">
      <w:r>
        <w:separator/>
      </w:r>
    </w:p>
  </w:footnote>
  <w:footnote w:type="continuationSeparator" w:id="0">
    <w:p w14:paraId="1F7B200C" w14:textId="77777777" w:rsidR="00A516E8" w:rsidRDefault="00A516E8" w:rsidP="00582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2C6A1" w14:textId="77777777" w:rsidR="00562E0C" w:rsidRDefault="00562E0C" w:rsidP="00AA33DB">
    <w:pPr>
      <w:pStyle w:val="Header"/>
    </w:pPr>
    <w:r>
      <w:t>CAHPS Health Plan Surveys</w:t>
    </w:r>
    <w:r>
      <w:tab/>
      <w:t>Adult Medicaid Survey 5.0</w:t>
    </w:r>
  </w:p>
  <w:p w14:paraId="733AEBD9" w14:textId="77777777" w:rsidR="00562E0C" w:rsidRDefault="00562E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6BCAA" w14:textId="425BDD18" w:rsidR="00562E0C" w:rsidRDefault="00562E0C">
    <w:pPr>
      <w:pStyle w:val="Header"/>
    </w:pPr>
    <w:r>
      <w:t>CAHPS Health Plan Surveys</w:t>
    </w:r>
    <w:r>
      <w:tab/>
      <w:t>Child Medicaid Survey 5.</w:t>
    </w:r>
    <w:r w:rsidR="00937F02"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9D6E6" w14:textId="6EBA97FC" w:rsidR="00562E0C" w:rsidRDefault="00562E0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1" layoutInCell="1" allowOverlap="0" wp14:anchorId="3EAF92BB" wp14:editId="58E1159E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8229600"/>
              <wp:effectExtent l="0" t="0" r="19050" b="19050"/>
              <wp:wrapTopAndBottom/>
              <wp:docPr id="1" name="Line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2296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858CE9" id="Line 6" o:spid="_x0000_s1026" alt="&quot;&quot;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" o:allowoverlap="f">
              <w10:wrap type="topAndBottom" anchorx="page" anchory="page"/>
              <w10:anchorlock/>
            </v:line>
          </w:pict>
        </mc:Fallback>
      </mc:AlternateContent>
    </w:r>
    <w:r>
      <w:t>CAHPS Health Plan Surveys</w:t>
    </w:r>
    <w:r>
      <w:tab/>
      <w:t>Child Medicaid Survey 5.</w:t>
    </w:r>
    <w:r w:rsidR="00D9647C">
      <w:t>1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1EB3E" w14:textId="62A90635" w:rsidR="00562E0C" w:rsidRDefault="00562E0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1" layoutInCell="1" allowOverlap="0" wp14:anchorId="65EA9C03" wp14:editId="4E07466F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3931920"/>
              <wp:effectExtent l="0" t="0" r="19050" b="11430"/>
              <wp:wrapTopAndBottom/>
              <wp:docPr id="4" name="Line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9319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DC9F9D" id="Line 6" o:spid="_x0000_s1026" alt="&quot;&quot;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38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" o:allowoverlap="f">
              <w10:wrap type="topAndBottom" anchorx="page" anchory="page"/>
              <w10:anchorlock/>
            </v:line>
          </w:pict>
        </mc:Fallback>
      </mc:AlternateContent>
    </w:r>
    <w:r>
      <w:t>CAHPS Health Plan Surveys</w:t>
    </w:r>
    <w:r>
      <w:tab/>
      <w:t>Child Medicaid Survey 5</w:t>
    </w:r>
    <w:r w:rsidR="00D96A3B">
      <w:t>.1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850F2" w14:textId="77777777" w:rsidR="00562E0C" w:rsidRDefault="00562E0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1" layoutInCell="1" allowOverlap="0" wp14:anchorId="11D606F2" wp14:editId="0825E9B8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8229600"/>
              <wp:effectExtent l="0" t="0" r="19050" b="19050"/>
              <wp:wrapTopAndBottom/>
              <wp:docPr id="3" name="Line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2296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F26322" id="Line 6" o:spid="_x0000_s1026" alt="&quot;&quot;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" o:allowoverlap="f">
              <w10:wrap type="topAndBottom" anchorx="page" anchory="page"/>
              <w10:anchorlock/>
            </v:line>
          </w:pict>
        </mc:Fallback>
      </mc:AlternateContent>
    </w:r>
    <w:r>
      <w:t>CAHPS Health Plan Surveys</w:t>
    </w:r>
    <w:r>
      <w:tab/>
      <w:t>Child Medicaid Survey 5.0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260A6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58B6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6C40B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CC08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766C9D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9264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E626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288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170F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B7ED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2D834CF"/>
    <w:multiLevelType w:val="hybridMultilevel"/>
    <w:tmpl w:val="28C8C4C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FA4273"/>
    <w:multiLevelType w:val="hybridMultilevel"/>
    <w:tmpl w:val="E9004C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D002F3"/>
    <w:multiLevelType w:val="hybridMultilevel"/>
    <w:tmpl w:val="CC9AD5C0"/>
    <w:lvl w:ilvl="0" w:tplc="055E38F0">
      <w:start w:val="1"/>
      <w:numFmt w:val="bullet"/>
      <w:lvlText w:val=""/>
      <w:lvlJc w:val="left"/>
      <w:pPr>
        <w:tabs>
          <w:tab w:val="num" w:pos="1152"/>
        </w:tabs>
        <w:ind w:left="1152" w:hanging="576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0263CC"/>
    <w:multiLevelType w:val="hybridMultilevel"/>
    <w:tmpl w:val="54EC6F48"/>
    <w:lvl w:ilvl="0" w:tplc="75EECFC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07641AF"/>
    <w:multiLevelType w:val="hybridMultilevel"/>
    <w:tmpl w:val="04F2F9F0"/>
    <w:lvl w:ilvl="0" w:tplc="FF9E17D6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11E24938"/>
    <w:multiLevelType w:val="hybridMultilevel"/>
    <w:tmpl w:val="4FF4D9C8"/>
    <w:lvl w:ilvl="0" w:tplc="4CAE420C">
      <w:start w:val="1"/>
      <w:numFmt w:val="lowerLetter"/>
      <w:lvlText w:val="%1."/>
      <w:lvlJc w:val="left"/>
      <w:pPr>
        <w:tabs>
          <w:tab w:val="num" w:pos="2880"/>
        </w:tabs>
        <w:ind w:left="2880" w:hanging="576"/>
      </w:pPr>
      <w:rPr>
        <w:rFonts w:ascii="Garamond" w:hAnsi="Garamond" w:hint="default"/>
        <w:b w:val="0"/>
        <w:i w:val="0"/>
        <w:caps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65856FE"/>
    <w:multiLevelType w:val="hybridMultilevel"/>
    <w:tmpl w:val="39A85DF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8" w15:restartNumberingAfterBreak="0">
    <w:nsid w:val="18FB7830"/>
    <w:multiLevelType w:val="hybridMultilevel"/>
    <w:tmpl w:val="3A402754"/>
    <w:lvl w:ilvl="0" w:tplc="2ECCA7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2B7DBA"/>
    <w:multiLevelType w:val="hybridMultilevel"/>
    <w:tmpl w:val="2A7661A2"/>
    <w:lvl w:ilvl="0" w:tplc="F44CC7E8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22A138D4"/>
    <w:multiLevelType w:val="hybridMultilevel"/>
    <w:tmpl w:val="E4EA619E"/>
    <w:lvl w:ilvl="0" w:tplc="A0A2FF2C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8E6628"/>
    <w:multiLevelType w:val="hybridMultilevel"/>
    <w:tmpl w:val="207CB2D4"/>
    <w:lvl w:ilvl="0" w:tplc="0409000F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DD17541"/>
    <w:multiLevelType w:val="hybridMultilevel"/>
    <w:tmpl w:val="B12EA154"/>
    <w:lvl w:ilvl="0" w:tplc="2ECCA7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8D904AE6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495D27"/>
    <w:multiLevelType w:val="singleLevel"/>
    <w:tmpl w:val="6FE2D3D2"/>
    <w:lvl w:ilvl="0">
      <w:start w:val="1"/>
      <w:numFmt w:val="bullet"/>
      <w:lvlText w:val="–"/>
      <w:lvlJc w:val="left"/>
      <w:pPr>
        <w:tabs>
          <w:tab w:val="num" w:pos="1728"/>
        </w:tabs>
        <w:ind w:left="1728" w:hanging="576"/>
      </w:pPr>
      <w:rPr>
        <w:rFonts w:ascii="Garamond" w:hAnsi="Garamond" w:hint="default"/>
        <w:sz w:val="28"/>
        <w:szCs w:val="36"/>
      </w:rPr>
    </w:lvl>
  </w:abstractNum>
  <w:abstractNum w:abstractNumId="24" w15:restartNumberingAfterBreak="0">
    <w:nsid w:val="3AE224ED"/>
    <w:multiLevelType w:val="hybridMultilevel"/>
    <w:tmpl w:val="B902221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272F80"/>
    <w:multiLevelType w:val="hybridMultilevel"/>
    <w:tmpl w:val="AFEC8A46"/>
    <w:lvl w:ilvl="0" w:tplc="FD6CB7E8">
      <w:start w:val="1"/>
      <w:numFmt w:val="decimal"/>
      <w:lvlText w:val="%1."/>
      <w:lvlJc w:val="left"/>
      <w:pPr>
        <w:tabs>
          <w:tab w:val="num" w:pos="2304"/>
        </w:tabs>
        <w:ind w:left="2304" w:hanging="576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765FAB"/>
    <w:multiLevelType w:val="hybridMultilevel"/>
    <w:tmpl w:val="4C523C8C"/>
    <w:lvl w:ilvl="0" w:tplc="45CAB7C2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7" w15:restartNumberingAfterBreak="0">
    <w:nsid w:val="4E0F4E1C"/>
    <w:multiLevelType w:val="hybridMultilevel"/>
    <w:tmpl w:val="A044D72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0563B4"/>
    <w:multiLevelType w:val="hybridMultilevel"/>
    <w:tmpl w:val="40CE9FE4"/>
    <w:lvl w:ilvl="0" w:tplc="761CB4B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9070331"/>
    <w:multiLevelType w:val="hybridMultilevel"/>
    <w:tmpl w:val="1618EF2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C235A8"/>
    <w:multiLevelType w:val="hybridMultilevel"/>
    <w:tmpl w:val="7B7605AC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1" w15:restartNumberingAfterBreak="0">
    <w:nsid w:val="71482A2E"/>
    <w:multiLevelType w:val="hybridMultilevel"/>
    <w:tmpl w:val="59D6CACC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462827"/>
    <w:multiLevelType w:val="hybridMultilevel"/>
    <w:tmpl w:val="F10AC392"/>
    <w:lvl w:ilvl="0" w:tplc="7BEA61D8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A2B16FB"/>
    <w:multiLevelType w:val="hybridMultilevel"/>
    <w:tmpl w:val="74184E14"/>
    <w:lvl w:ilvl="0" w:tplc="E340CD4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738360085">
    <w:abstractNumId w:val="23"/>
  </w:num>
  <w:num w:numId="2" w16cid:durableId="1241987951">
    <w:abstractNumId w:val="23"/>
  </w:num>
  <w:num w:numId="3" w16cid:durableId="1903559163">
    <w:abstractNumId w:val="10"/>
    <w:lvlOverride w:ilvl="0">
      <w:lvl w:ilvl="0">
        <w:start w:val="1"/>
        <w:numFmt w:val="bullet"/>
        <w:lvlText w:val="-"/>
        <w:legacy w:legacy="1" w:legacySpace="0" w:legacyIndent="576"/>
        <w:lvlJc w:val="left"/>
        <w:pPr>
          <w:ind w:left="2304" w:hanging="576"/>
        </w:pPr>
        <w:rPr>
          <w:rFonts w:ascii="Times New Roman" w:hAnsi="Times New Roman" w:hint="default"/>
        </w:rPr>
      </w:lvl>
    </w:lvlOverride>
  </w:num>
  <w:num w:numId="4" w16cid:durableId="138617749">
    <w:abstractNumId w:val="13"/>
  </w:num>
  <w:num w:numId="5" w16cid:durableId="1483698632">
    <w:abstractNumId w:val="23"/>
  </w:num>
  <w:num w:numId="6" w16cid:durableId="1789155749">
    <w:abstractNumId w:val="25"/>
  </w:num>
  <w:num w:numId="7" w16cid:durableId="1060707626">
    <w:abstractNumId w:val="16"/>
  </w:num>
  <w:num w:numId="8" w16cid:durableId="153451495">
    <w:abstractNumId w:val="13"/>
  </w:num>
  <w:num w:numId="9" w16cid:durableId="1086071441">
    <w:abstractNumId w:val="23"/>
  </w:num>
  <w:num w:numId="10" w16cid:durableId="680855921">
    <w:abstractNumId w:val="25"/>
  </w:num>
  <w:num w:numId="11" w16cid:durableId="1600601360">
    <w:abstractNumId w:val="16"/>
  </w:num>
  <w:num w:numId="12" w16cid:durableId="1641037095">
    <w:abstractNumId w:val="13"/>
  </w:num>
  <w:num w:numId="13" w16cid:durableId="391270486">
    <w:abstractNumId w:val="23"/>
  </w:num>
  <w:num w:numId="14" w16cid:durableId="673413804">
    <w:abstractNumId w:val="25"/>
  </w:num>
  <w:num w:numId="15" w16cid:durableId="1097479778">
    <w:abstractNumId w:val="16"/>
  </w:num>
  <w:num w:numId="16" w16cid:durableId="1545874212">
    <w:abstractNumId w:val="13"/>
  </w:num>
  <w:num w:numId="17" w16cid:durableId="300965521">
    <w:abstractNumId w:val="23"/>
  </w:num>
  <w:num w:numId="18" w16cid:durableId="87653234">
    <w:abstractNumId w:val="25"/>
  </w:num>
  <w:num w:numId="19" w16cid:durableId="886140160">
    <w:abstractNumId w:val="16"/>
  </w:num>
  <w:num w:numId="20" w16cid:durableId="1383216749">
    <w:abstractNumId w:val="9"/>
  </w:num>
  <w:num w:numId="21" w16cid:durableId="1157918788">
    <w:abstractNumId w:val="7"/>
  </w:num>
  <w:num w:numId="22" w16cid:durableId="963658911">
    <w:abstractNumId w:val="6"/>
  </w:num>
  <w:num w:numId="23" w16cid:durableId="1989741756">
    <w:abstractNumId w:val="5"/>
  </w:num>
  <w:num w:numId="24" w16cid:durableId="1083912514">
    <w:abstractNumId w:val="4"/>
  </w:num>
  <w:num w:numId="25" w16cid:durableId="1927231474">
    <w:abstractNumId w:val="8"/>
  </w:num>
  <w:num w:numId="26" w16cid:durableId="1222523760">
    <w:abstractNumId w:val="3"/>
  </w:num>
  <w:num w:numId="27" w16cid:durableId="1102145090">
    <w:abstractNumId w:val="2"/>
  </w:num>
  <w:num w:numId="28" w16cid:durableId="536623048">
    <w:abstractNumId w:val="1"/>
  </w:num>
  <w:num w:numId="29" w16cid:durableId="546838937">
    <w:abstractNumId w:val="0"/>
  </w:num>
  <w:num w:numId="30" w16cid:durableId="189878558">
    <w:abstractNumId w:val="11"/>
  </w:num>
  <w:num w:numId="31" w16cid:durableId="179005026">
    <w:abstractNumId w:val="24"/>
  </w:num>
  <w:num w:numId="32" w16cid:durableId="444078628">
    <w:abstractNumId w:val="29"/>
  </w:num>
  <w:num w:numId="33" w16cid:durableId="1844005434">
    <w:abstractNumId w:val="27"/>
  </w:num>
  <w:num w:numId="34" w16cid:durableId="541210510">
    <w:abstractNumId w:val="31"/>
  </w:num>
  <w:num w:numId="35" w16cid:durableId="184639372">
    <w:abstractNumId w:val="21"/>
  </w:num>
  <w:num w:numId="36" w16cid:durableId="94641247">
    <w:abstractNumId w:val="20"/>
  </w:num>
  <w:num w:numId="37" w16cid:durableId="1371420232">
    <w:abstractNumId w:val="32"/>
  </w:num>
  <w:num w:numId="38" w16cid:durableId="326251277">
    <w:abstractNumId w:val="22"/>
  </w:num>
  <w:num w:numId="39" w16cid:durableId="1532647785">
    <w:abstractNumId w:val="18"/>
  </w:num>
  <w:num w:numId="40" w16cid:durableId="174098135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9385348">
    <w:abstractNumId w:val="12"/>
  </w:num>
  <w:num w:numId="42" w16cid:durableId="698551626">
    <w:abstractNumId w:val="19"/>
  </w:num>
  <w:num w:numId="43" w16cid:durableId="1148286044">
    <w:abstractNumId w:val="26"/>
  </w:num>
  <w:num w:numId="44" w16cid:durableId="1149858816">
    <w:abstractNumId w:val="15"/>
  </w:num>
  <w:num w:numId="45" w16cid:durableId="1202942318">
    <w:abstractNumId w:val="33"/>
  </w:num>
  <w:num w:numId="46" w16cid:durableId="733283184">
    <w:abstractNumId w:val="17"/>
  </w:num>
  <w:num w:numId="47" w16cid:durableId="1446775690">
    <w:abstractNumId w:val="28"/>
  </w:num>
  <w:num w:numId="48" w16cid:durableId="416370889">
    <w:abstractNumId w:val="30"/>
  </w:num>
  <w:num w:numId="49" w16cid:durableId="8324520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0B9"/>
    <w:rsid w:val="00010E77"/>
    <w:rsid w:val="00011F80"/>
    <w:rsid w:val="00013BD8"/>
    <w:rsid w:val="00030AE5"/>
    <w:rsid w:val="00034ACD"/>
    <w:rsid w:val="00037D4F"/>
    <w:rsid w:val="00044B61"/>
    <w:rsid w:val="000578C7"/>
    <w:rsid w:val="00081BD4"/>
    <w:rsid w:val="00084618"/>
    <w:rsid w:val="000A0170"/>
    <w:rsid w:val="000B0F07"/>
    <w:rsid w:val="000C4F28"/>
    <w:rsid w:val="000E1026"/>
    <w:rsid w:val="000E1C95"/>
    <w:rsid w:val="00112FD9"/>
    <w:rsid w:val="00113D93"/>
    <w:rsid w:val="00120EB7"/>
    <w:rsid w:val="00126B08"/>
    <w:rsid w:val="00132C00"/>
    <w:rsid w:val="0016304F"/>
    <w:rsid w:val="0016337A"/>
    <w:rsid w:val="00174594"/>
    <w:rsid w:val="0019650B"/>
    <w:rsid w:val="001A70B9"/>
    <w:rsid w:val="001B178B"/>
    <w:rsid w:val="001B5F42"/>
    <w:rsid w:val="001D0F3A"/>
    <w:rsid w:val="001F488B"/>
    <w:rsid w:val="0022309F"/>
    <w:rsid w:val="00227B1B"/>
    <w:rsid w:val="00247862"/>
    <w:rsid w:val="00273058"/>
    <w:rsid w:val="00290653"/>
    <w:rsid w:val="002906C7"/>
    <w:rsid w:val="002927BE"/>
    <w:rsid w:val="002C4FAE"/>
    <w:rsid w:val="002C705E"/>
    <w:rsid w:val="002F0C09"/>
    <w:rsid w:val="002F6EE3"/>
    <w:rsid w:val="00300CEE"/>
    <w:rsid w:val="00306BEF"/>
    <w:rsid w:val="00317F5C"/>
    <w:rsid w:val="00323121"/>
    <w:rsid w:val="00330CC8"/>
    <w:rsid w:val="0033232B"/>
    <w:rsid w:val="00340D26"/>
    <w:rsid w:val="00350D58"/>
    <w:rsid w:val="00373528"/>
    <w:rsid w:val="00384BDB"/>
    <w:rsid w:val="0038587E"/>
    <w:rsid w:val="00387863"/>
    <w:rsid w:val="003937CE"/>
    <w:rsid w:val="00396235"/>
    <w:rsid w:val="003A5DEF"/>
    <w:rsid w:val="003B16F4"/>
    <w:rsid w:val="003F2D16"/>
    <w:rsid w:val="00403EC2"/>
    <w:rsid w:val="004149E7"/>
    <w:rsid w:val="00454F9F"/>
    <w:rsid w:val="00463691"/>
    <w:rsid w:val="004855CB"/>
    <w:rsid w:val="00492CB7"/>
    <w:rsid w:val="00492ECA"/>
    <w:rsid w:val="004A222D"/>
    <w:rsid w:val="004D061B"/>
    <w:rsid w:val="004D180E"/>
    <w:rsid w:val="004D4935"/>
    <w:rsid w:val="004E29E1"/>
    <w:rsid w:val="00516DCB"/>
    <w:rsid w:val="0052065E"/>
    <w:rsid w:val="005253DF"/>
    <w:rsid w:val="00534942"/>
    <w:rsid w:val="00544E62"/>
    <w:rsid w:val="0055686F"/>
    <w:rsid w:val="00562E0C"/>
    <w:rsid w:val="0056494F"/>
    <w:rsid w:val="0057544E"/>
    <w:rsid w:val="00582D3A"/>
    <w:rsid w:val="00592056"/>
    <w:rsid w:val="00597FD1"/>
    <w:rsid w:val="005B26AB"/>
    <w:rsid w:val="005B4389"/>
    <w:rsid w:val="005B5631"/>
    <w:rsid w:val="005B6C0F"/>
    <w:rsid w:val="005D6DB9"/>
    <w:rsid w:val="006121D6"/>
    <w:rsid w:val="00617BDF"/>
    <w:rsid w:val="00625CB0"/>
    <w:rsid w:val="006560EF"/>
    <w:rsid w:val="006A0B57"/>
    <w:rsid w:val="006A5713"/>
    <w:rsid w:val="006A7EBD"/>
    <w:rsid w:val="006D0B8B"/>
    <w:rsid w:val="006D1CAD"/>
    <w:rsid w:val="006D66D9"/>
    <w:rsid w:val="007608FE"/>
    <w:rsid w:val="00767591"/>
    <w:rsid w:val="00790737"/>
    <w:rsid w:val="007C3AF4"/>
    <w:rsid w:val="007C5A99"/>
    <w:rsid w:val="007D167C"/>
    <w:rsid w:val="00804CEF"/>
    <w:rsid w:val="00832B25"/>
    <w:rsid w:val="008618E0"/>
    <w:rsid w:val="008674CA"/>
    <w:rsid w:val="0087525B"/>
    <w:rsid w:val="0088568B"/>
    <w:rsid w:val="008904B7"/>
    <w:rsid w:val="0089596B"/>
    <w:rsid w:val="008975C5"/>
    <w:rsid w:val="008A2699"/>
    <w:rsid w:val="008B587E"/>
    <w:rsid w:val="008C681B"/>
    <w:rsid w:val="008D6561"/>
    <w:rsid w:val="008F0877"/>
    <w:rsid w:val="00904406"/>
    <w:rsid w:val="009152A7"/>
    <w:rsid w:val="00916910"/>
    <w:rsid w:val="00924F08"/>
    <w:rsid w:val="009318AC"/>
    <w:rsid w:val="0093667C"/>
    <w:rsid w:val="00937F02"/>
    <w:rsid w:val="0094164B"/>
    <w:rsid w:val="009739C1"/>
    <w:rsid w:val="009B2B3B"/>
    <w:rsid w:val="009B6840"/>
    <w:rsid w:val="009D5920"/>
    <w:rsid w:val="00A11179"/>
    <w:rsid w:val="00A27B23"/>
    <w:rsid w:val="00A516E8"/>
    <w:rsid w:val="00A65699"/>
    <w:rsid w:val="00A7782A"/>
    <w:rsid w:val="00A87589"/>
    <w:rsid w:val="00A91782"/>
    <w:rsid w:val="00A9441D"/>
    <w:rsid w:val="00AA33DB"/>
    <w:rsid w:val="00AA3AEC"/>
    <w:rsid w:val="00AB76E0"/>
    <w:rsid w:val="00B15318"/>
    <w:rsid w:val="00B25042"/>
    <w:rsid w:val="00B45556"/>
    <w:rsid w:val="00B45C18"/>
    <w:rsid w:val="00B555CD"/>
    <w:rsid w:val="00B76CBE"/>
    <w:rsid w:val="00BB5EDE"/>
    <w:rsid w:val="00BB70A7"/>
    <w:rsid w:val="00BC5E64"/>
    <w:rsid w:val="00BE02D7"/>
    <w:rsid w:val="00C3148B"/>
    <w:rsid w:val="00C41A9F"/>
    <w:rsid w:val="00C6332C"/>
    <w:rsid w:val="00C80133"/>
    <w:rsid w:val="00C95E4D"/>
    <w:rsid w:val="00CB7291"/>
    <w:rsid w:val="00CF5D08"/>
    <w:rsid w:val="00D12C71"/>
    <w:rsid w:val="00D20EF1"/>
    <w:rsid w:val="00D43F9E"/>
    <w:rsid w:val="00D61DFE"/>
    <w:rsid w:val="00D9647C"/>
    <w:rsid w:val="00D96A3B"/>
    <w:rsid w:val="00DB47F2"/>
    <w:rsid w:val="00DE0482"/>
    <w:rsid w:val="00DE6D57"/>
    <w:rsid w:val="00DF0C5E"/>
    <w:rsid w:val="00DF3147"/>
    <w:rsid w:val="00DF75BD"/>
    <w:rsid w:val="00E15007"/>
    <w:rsid w:val="00E216E6"/>
    <w:rsid w:val="00E2344B"/>
    <w:rsid w:val="00E25C61"/>
    <w:rsid w:val="00E34140"/>
    <w:rsid w:val="00E368CF"/>
    <w:rsid w:val="00E46325"/>
    <w:rsid w:val="00E96946"/>
    <w:rsid w:val="00EA7821"/>
    <w:rsid w:val="00EA79A2"/>
    <w:rsid w:val="00EC0BE1"/>
    <w:rsid w:val="00ED0A12"/>
    <w:rsid w:val="00EF766E"/>
    <w:rsid w:val="00F01523"/>
    <w:rsid w:val="00F02E31"/>
    <w:rsid w:val="00F02FEB"/>
    <w:rsid w:val="00F0729F"/>
    <w:rsid w:val="00F11627"/>
    <w:rsid w:val="00F14371"/>
    <w:rsid w:val="00F21466"/>
    <w:rsid w:val="00F25FB0"/>
    <w:rsid w:val="00F426B9"/>
    <w:rsid w:val="00F50DFE"/>
    <w:rsid w:val="00F75B6A"/>
    <w:rsid w:val="00FA260D"/>
    <w:rsid w:val="00FA2E83"/>
    <w:rsid w:val="00FD4EFE"/>
    <w:rsid w:val="00FD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."/>
  <w:listSeparator w:val=","/>
  <w14:docId w14:val="729F07DA"/>
  <w15:docId w15:val="{DADD6504-5462-450E-A0AA-58C314495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4406"/>
    <w:rPr>
      <w:sz w:val="24"/>
    </w:rPr>
  </w:style>
  <w:style w:type="paragraph" w:styleId="Heading1">
    <w:name w:val="heading 1"/>
    <w:basedOn w:val="Normal"/>
    <w:next w:val="Normal"/>
    <w:qFormat/>
    <w:rsid w:val="00904406"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904406"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904406"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904406"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904406"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rsid w:val="00904406"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qFormat/>
    <w:rsid w:val="00904406"/>
    <w:pPr>
      <w:spacing w:before="240" w:after="60"/>
      <w:outlineLvl w:val="6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-CtrSglSp">
    <w:name w:val="C2-Ctr Sgl Sp"/>
    <w:basedOn w:val="Normal"/>
    <w:rsid w:val="00904406"/>
    <w:pPr>
      <w:keepLines/>
      <w:jc w:val="center"/>
    </w:pPr>
    <w:rPr>
      <w:szCs w:val="24"/>
    </w:rPr>
  </w:style>
  <w:style w:type="paragraph" w:customStyle="1" w:styleId="SL-FlLftSgl">
    <w:name w:val="SL-Fl Lft Sgl"/>
    <w:rsid w:val="00904406"/>
    <w:rPr>
      <w:sz w:val="24"/>
    </w:rPr>
  </w:style>
  <w:style w:type="paragraph" w:customStyle="1" w:styleId="A1-Survey1DigitRespOptBox">
    <w:name w:val="A1-Survey 1 Digit RespOptBox"/>
    <w:basedOn w:val="Normal"/>
    <w:rsid w:val="00904406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rsid w:val="00904406"/>
    <w:pPr>
      <w:tabs>
        <w:tab w:val="right" w:pos="1008"/>
      </w:tabs>
      <w:spacing w:before="40" w:after="40"/>
      <w:ind w:left="1080" w:hanging="504"/>
    </w:pPr>
    <w:rPr>
      <w:sz w:val="24"/>
    </w:rPr>
  </w:style>
  <w:style w:type="paragraph" w:customStyle="1" w:styleId="A3-SurveyResponseLine">
    <w:name w:val="A3-Survey Response Line"/>
    <w:rsid w:val="00904406"/>
    <w:pPr>
      <w:tabs>
        <w:tab w:val="right" w:leader="underscore" w:pos="4680"/>
      </w:tabs>
      <w:spacing w:before="120" w:after="120"/>
      <w:ind w:left="576"/>
    </w:pPr>
    <w:rPr>
      <w:sz w:val="24"/>
    </w:rPr>
  </w:style>
  <w:style w:type="paragraph" w:customStyle="1" w:styleId="BQ-BeforeQuestion-6ptAfter">
    <w:name w:val="BQ-BeforeQuestion-6ptAfter"/>
    <w:basedOn w:val="Normal"/>
    <w:rsid w:val="00904406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rsid w:val="00904406"/>
    <w:rPr>
      <w:rFonts w:ascii="Arial" w:hAnsi="Arial"/>
      <w:szCs w:val="56"/>
    </w:rPr>
  </w:style>
  <w:style w:type="paragraph" w:customStyle="1" w:styleId="DL-DoctorLabel">
    <w:name w:val="DL-DoctorLabel"/>
    <w:basedOn w:val="Normal"/>
    <w:rsid w:val="00904406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link w:val="FooterChar"/>
    <w:rsid w:val="00904406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paragraph" w:styleId="Header">
    <w:name w:val="header"/>
    <w:basedOn w:val="Normal"/>
    <w:rsid w:val="00904406"/>
    <w:pPr>
      <w:tabs>
        <w:tab w:val="right" w:pos="10080"/>
      </w:tabs>
    </w:pPr>
    <w:rPr>
      <w:rFonts w:ascii="Arial" w:hAnsi="Arial"/>
      <w:sz w:val="20"/>
    </w:rPr>
  </w:style>
  <w:style w:type="character" w:styleId="Hyperlink">
    <w:name w:val="Hyperlink"/>
    <w:uiPriority w:val="99"/>
    <w:rsid w:val="00904406"/>
    <w:rPr>
      <w:color w:val="0000FF"/>
      <w:u w:val="single"/>
    </w:rPr>
  </w:style>
  <w:style w:type="paragraph" w:customStyle="1" w:styleId="Instructions-Survey">
    <w:name w:val="Instructions-Survey"/>
    <w:basedOn w:val="Normal"/>
    <w:uiPriority w:val="99"/>
    <w:rsid w:val="00904406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904406"/>
  </w:style>
  <w:style w:type="paragraph" w:customStyle="1" w:styleId="SL-FlLftSg">
    <w:name w:val="SL-Fl Lft Sg"/>
    <w:rsid w:val="001A70B9"/>
    <w:pPr>
      <w:suppressAutoHyphens/>
    </w:pPr>
    <w:rPr>
      <w:rFonts w:ascii="Arial" w:hAnsi="Arial"/>
      <w:spacing w:val="-2"/>
      <w:sz w:val="24"/>
      <w:szCs w:val="24"/>
    </w:rPr>
  </w:style>
  <w:style w:type="paragraph" w:customStyle="1" w:styleId="Q1-FirstLevelQuestion">
    <w:name w:val="Q1-First Level Question"/>
    <w:rsid w:val="001A70B9"/>
    <w:pPr>
      <w:tabs>
        <w:tab w:val="left" w:pos="720"/>
      </w:tabs>
      <w:spacing w:after="120"/>
      <w:ind w:left="720" w:hanging="720"/>
    </w:pPr>
    <w:rPr>
      <w:rFonts w:ascii="Arial" w:hAnsi="Arial"/>
      <w:b/>
      <w:bCs/>
      <w:sz w:val="24"/>
      <w:szCs w:val="24"/>
    </w:rPr>
  </w:style>
  <w:style w:type="paragraph" w:customStyle="1" w:styleId="ST-Subtitle-Survey">
    <w:name w:val="ST-Subtitle-Survey"/>
    <w:basedOn w:val="SL-FlLftSgl"/>
    <w:next w:val="SL-FlLftSgl"/>
    <w:rsid w:val="00904406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rsid w:val="00904406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rsid w:val="00904406"/>
    <w:pPr>
      <w:keepNext/>
      <w:keepLines/>
      <w:tabs>
        <w:tab w:val="left" w:pos="432"/>
      </w:tabs>
      <w:spacing w:after="180"/>
      <w:ind w:left="432" w:hanging="432"/>
    </w:pPr>
  </w:style>
  <w:style w:type="paragraph" w:customStyle="1" w:styleId="C1-CtrBoldHd">
    <w:name w:val="C1-Ctr BoldHd"/>
    <w:next w:val="PlainText"/>
    <w:rsid w:val="001A70B9"/>
    <w:pPr>
      <w:keepNext/>
      <w:pBdr>
        <w:bottom w:val="single" w:sz="12" w:space="1" w:color="auto"/>
      </w:pBdr>
      <w:spacing w:after="240" w:line="240" w:lineRule="atLeast"/>
      <w:jc w:val="center"/>
    </w:pPr>
    <w:rPr>
      <w:rFonts w:ascii="Arial" w:hAnsi="Arial"/>
      <w:b/>
      <w:bCs/>
      <w:caps/>
      <w:sz w:val="26"/>
      <w:szCs w:val="26"/>
    </w:rPr>
  </w:style>
  <w:style w:type="paragraph" w:styleId="PlainText">
    <w:name w:val="Plain Text"/>
    <w:basedOn w:val="Normal"/>
    <w:rsid w:val="001A70B9"/>
    <w:pPr>
      <w:spacing w:line="240" w:lineRule="atLeast"/>
      <w:jc w:val="both"/>
    </w:pPr>
    <w:rPr>
      <w:rFonts w:ascii="Courier New" w:hAnsi="Courier New" w:cs="Arial"/>
      <w:sz w:val="20"/>
    </w:rPr>
  </w:style>
  <w:style w:type="paragraph" w:styleId="BodyTextIndent3">
    <w:name w:val="Body Text Indent 3"/>
    <w:basedOn w:val="Normal"/>
    <w:rsid w:val="001A70B9"/>
    <w:pPr>
      <w:widowControl w:val="0"/>
      <w:tabs>
        <w:tab w:val="left" w:pos="540"/>
      </w:tabs>
      <w:spacing w:after="120" w:line="240" w:lineRule="atLeast"/>
      <w:ind w:left="547" w:hanging="547"/>
    </w:pPr>
    <w:rPr>
      <w:rFonts w:ascii="Arial" w:hAnsi="Arial" w:cs="Arial"/>
      <w:b/>
      <w:bCs/>
      <w:szCs w:val="24"/>
    </w:rPr>
  </w:style>
  <w:style w:type="paragraph" w:customStyle="1" w:styleId="A1-Answer">
    <w:name w:val="A1-Answer"/>
    <w:basedOn w:val="Normal"/>
    <w:rsid w:val="001A70B9"/>
    <w:pPr>
      <w:widowControl w:val="0"/>
      <w:tabs>
        <w:tab w:val="left" w:pos="936"/>
        <w:tab w:val="left" w:pos="1440"/>
        <w:tab w:val="left" w:pos="1800"/>
        <w:tab w:val="left" w:pos="2880"/>
      </w:tabs>
      <w:spacing w:line="240" w:lineRule="atLeast"/>
      <w:ind w:left="1800" w:hanging="1224"/>
    </w:pPr>
    <w:rPr>
      <w:rFonts w:ascii="Arial" w:hAnsi="Arial" w:cs="Arial"/>
      <w:szCs w:val="24"/>
    </w:rPr>
  </w:style>
  <w:style w:type="paragraph" w:customStyle="1" w:styleId="A2-Underscore">
    <w:name w:val="A2-Underscore"/>
    <w:rsid w:val="001A70B9"/>
    <w:pPr>
      <w:tabs>
        <w:tab w:val="right" w:leader="underscore" w:pos="4608"/>
      </w:tabs>
      <w:ind w:left="576"/>
    </w:pPr>
    <w:rPr>
      <w:rFonts w:ascii="Arial" w:hAnsi="Arial"/>
      <w:noProof/>
      <w:sz w:val="24"/>
      <w:szCs w:val="24"/>
    </w:rPr>
  </w:style>
  <w:style w:type="paragraph" w:customStyle="1" w:styleId="A3-HangingwBox">
    <w:name w:val="A3-Hanging w/Box"/>
    <w:basedOn w:val="A1-Answer"/>
    <w:rsid w:val="001A70B9"/>
    <w:pPr>
      <w:ind w:left="936" w:hanging="360"/>
    </w:pPr>
  </w:style>
  <w:style w:type="paragraph" w:customStyle="1" w:styleId="Q1">
    <w:name w:val="Q1"/>
    <w:rsid w:val="001A70B9"/>
    <w:pPr>
      <w:tabs>
        <w:tab w:val="left" w:pos="576"/>
      </w:tabs>
      <w:spacing w:after="120" w:line="240" w:lineRule="atLeast"/>
      <w:ind w:left="576" w:hanging="576"/>
    </w:pPr>
    <w:rPr>
      <w:rFonts w:ascii="Arial" w:hAnsi="Arial"/>
      <w:b/>
      <w:bCs/>
      <w:sz w:val="24"/>
      <w:szCs w:val="24"/>
    </w:rPr>
  </w:style>
  <w:style w:type="paragraph" w:styleId="TOC8">
    <w:name w:val="toc 8"/>
    <w:basedOn w:val="Normal"/>
    <w:next w:val="Normal"/>
    <w:semiHidden/>
    <w:rsid w:val="001A70B9"/>
    <w:pPr>
      <w:tabs>
        <w:tab w:val="right" w:pos="9360"/>
      </w:tabs>
      <w:spacing w:line="240" w:lineRule="atLeast"/>
      <w:ind w:left="720" w:hanging="720"/>
      <w:jc w:val="both"/>
    </w:pPr>
    <w:rPr>
      <w:rFonts w:ascii="Arial" w:hAnsi="Arial" w:cs="Arial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4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4406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011F80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317F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17F5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7F5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7F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7F5C"/>
    <w:rPr>
      <w:b/>
      <w:bCs/>
    </w:rPr>
  </w:style>
  <w:style w:type="paragraph" w:customStyle="1" w:styleId="DocumentsAvailable">
    <w:name w:val="Documents_Available"/>
    <w:basedOn w:val="Heading1"/>
    <w:qFormat/>
    <w:rsid w:val="006121D6"/>
    <w:pPr>
      <w:keepLines/>
      <w:tabs>
        <w:tab w:val="clear" w:pos="1195"/>
      </w:tabs>
      <w:spacing w:before="240" w:after="60"/>
      <w:ind w:left="0" w:firstLine="0"/>
    </w:pPr>
    <w:rPr>
      <w:color w:val="333399"/>
      <w:spacing w:val="4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6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hrq.gov/cahps/surveys-guidance/hp/index.html" TargetMode="Externa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ahrq.gov/cahps/surveys-guidance/item-sets/index.html" TargetMode="Externa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https://www.ahrq.gov/cahps/surveys-guidance/item-sets/search.html" TargetMode="Externa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Surve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B3935-72E8-4201-B4B7-6695826D8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Survey</Template>
  <TotalTime>13</TotalTime>
  <Pages>8</Pages>
  <Words>2061</Words>
  <Characters>11752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CAHPS Health Plan Surveys Child Medicaid Survey 5.1, Spanish</vt:lpstr>
    </vt:vector>
  </TitlesOfParts>
  <Company>Westat</Company>
  <LinksUpToDate>false</LinksUpToDate>
  <CharactersWithSpaces>13786</CharactersWithSpaces>
  <SharedDoc>false</SharedDoc>
  <HLinks>
    <vt:vector size="24" baseType="variant">
      <vt:variant>
        <vt:i4>1245189</vt:i4>
      </vt:variant>
      <vt:variant>
        <vt:i4>12</vt:i4>
      </vt:variant>
      <vt:variant>
        <vt:i4>0</vt:i4>
      </vt:variant>
      <vt:variant>
        <vt:i4>5</vt:i4>
      </vt:variant>
      <vt:variant>
        <vt:lpwstr>https://www.cahps.ahrq.gov/Surveys-Guidance/HP/Get-Surveys-and-Instructions.aspx</vt:lpwstr>
      </vt:variant>
      <vt:variant>
        <vt:lpwstr/>
      </vt:variant>
      <vt:variant>
        <vt:i4>7209075</vt:i4>
      </vt:variant>
      <vt:variant>
        <vt:i4>6</vt:i4>
      </vt:variant>
      <vt:variant>
        <vt:i4>0</vt:i4>
      </vt:variant>
      <vt:variant>
        <vt:i4>5</vt:i4>
      </vt:variant>
      <vt:variant>
        <vt:lpwstr>http://www.cahps.ahrq.gov/Surveys-Guidance/HP/Get-Surveys-and-Instructions.aspx</vt:lpwstr>
      </vt:variant>
      <vt:variant>
        <vt:lpwstr/>
      </vt:variant>
      <vt:variant>
        <vt:i4>8192058</vt:i4>
      </vt:variant>
      <vt:variant>
        <vt:i4>3</vt:i4>
      </vt:variant>
      <vt:variant>
        <vt:i4>0</vt:i4>
      </vt:variant>
      <vt:variant>
        <vt:i4>5</vt:i4>
      </vt:variant>
      <vt:variant>
        <vt:lpwstr>https://www.cahps.ahrq.gov/Surveys-Guidance/Item-Sets/Children-with-Chronic-Conditions.aspx</vt:lpwstr>
      </vt:variant>
      <vt:variant>
        <vt:lpwstr/>
      </vt:variant>
      <vt:variant>
        <vt:i4>1245189</vt:i4>
      </vt:variant>
      <vt:variant>
        <vt:i4>0</vt:i4>
      </vt:variant>
      <vt:variant>
        <vt:i4>0</vt:i4>
      </vt:variant>
      <vt:variant>
        <vt:i4>5</vt:i4>
      </vt:variant>
      <vt:variant>
        <vt:lpwstr>https://www.cahps.ahrq.gov/Surveys-Guidance/HP/Get-Surveys-and-Instructions.aspx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CAHPS Health Plan Surveys Child Medicaid Survey 5.1, Spanish</dc:title>
  <dc:subject>Survey of health plan enrollees' experiences with care</dc:subject>
  <dc:creator>CAHPS Consortium</dc:creator>
  <cp:keywords>Survey, patient experience, communication, access, doctors, ratings, health plans, customer service, child, Medicaid, CAHPS, enrollee</cp:keywords>
  <cp:lastModifiedBy>Ramage, Kathryn (AHRQ/OC) (CTR)</cp:lastModifiedBy>
  <cp:revision>5</cp:revision>
  <cp:lastPrinted>2014-02-17T19:03:00Z</cp:lastPrinted>
  <dcterms:created xsi:type="dcterms:W3CDTF">2024-03-27T14:24:00Z</dcterms:created>
  <dcterms:modified xsi:type="dcterms:W3CDTF">2024-04-18T13:43:00Z</dcterms:modified>
</cp:coreProperties>
</file>